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A4C933" w14:textId="48D58E3D" w:rsidR="008A332F" w:rsidRDefault="00596B8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7393AF5E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596B8D">
        <w:rPr>
          <w:rFonts w:ascii="Arial" w:hAnsi="Arial" w:cs="Arial"/>
          <w:b/>
          <w:color w:val="auto"/>
          <w:sz w:val="24"/>
          <w:szCs w:val="24"/>
        </w:rPr>
        <w:t>I</w:t>
      </w:r>
      <w:r w:rsidR="00205FAC">
        <w:rPr>
          <w:rFonts w:ascii="Arial" w:hAnsi="Arial" w:cs="Arial"/>
          <w:b/>
          <w:color w:val="auto"/>
          <w:sz w:val="24"/>
          <w:szCs w:val="24"/>
        </w:rPr>
        <w:t>I</w:t>
      </w:r>
      <w:r w:rsidR="006F3533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596B8D">
        <w:rPr>
          <w:rFonts w:ascii="Arial" w:hAnsi="Arial" w:cs="Arial"/>
          <w:b/>
          <w:color w:val="auto"/>
          <w:sz w:val="24"/>
          <w:szCs w:val="24"/>
        </w:rPr>
        <w:t>202</w:t>
      </w:r>
      <w:r w:rsidR="0095660A">
        <w:rPr>
          <w:rFonts w:ascii="Arial" w:hAnsi="Arial" w:cs="Arial"/>
          <w:b/>
          <w:color w:val="auto"/>
          <w:sz w:val="24"/>
          <w:szCs w:val="24"/>
        </w:rPr>
        <w:t>4</w:t>
      </w:r>
      <w:r w:rsidR="00596B8D"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0664B0D5" w:rsidR="00CA516B" w:rsidRPr="001762A8" w:rsidRDefault="00596B8D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1762A8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eHemofilia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7AFE02D6" w:rsidR="00CA516B" w:rsidRPr="001762A8" w:rsidRDefault="00596B8D" w:rsidP="006822BC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1762A8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Minister Zdrowia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604259E2" w:rsidR="00CA516B" w:rsidRPr="001762A8" w:rsidRDefault="00596B8D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1762A8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Centrum e-Zdrowia</w:t>
            </w:r>
            <w:r w:rsidR="0030196F" w:rsidRPr="001762A8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br/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E8ED631" w:rsidR="00CA516B" w:rsidRPr="00BB423D" w:rsidRDefault="00596B8D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BB423D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0A410F7F" w:rsidR="00CA516B" w:rsidRPr="00D30F81" w:rsidRDefault="00596B8D" w:rsidP="009D2FA4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30F81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budżet państwa: Część 46 – Zdrowie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15E9DBF" w:rsidR="00D40A79" w:rsidRPr="00D30F81" w:rsidRDefault="00DE5105" w:rsidP="00D30F8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30F81">
              <w:rPr>
                <w:rFonts w:ascii="Arial" w:hAnsi="Arial" w:cs="Arial"/>
                <w:sz w:val="18"/>
                <w:szCs w:val="18"/>
              </w:rPr>
              <w:t>36 704 285,94</w:t>
            </w:r>
            <w:r w:rsidR="008801DD" w:rsidRPr="00D30F81">
              <w:rPr>
                <w:rFonts w:ascii="Arial" w:hAnsi="Arial" w:cs="Arial"/>
                <w:sz w:val="18"/>
                <w:szCs w:val="18"/>
              </w:rPr>
              <w:t xml:space="preserve"> zł</w:t>
            </w:r>
            <w:r w:rsidR="00D40A79" w:rsidRPr="00D30F81">
              <w:rPr>
                <w:rFonts w:ascii="Arial" w:hAnsi="Arial" w:cs="Arial"/>
                <w:sz w:val="18"/>
                <w:szCs w:val="18"/>
              </w:rPr>
              <w:t>*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DC957DF" w:rsidR="005212C8" w:rsidRPr="00BB423D" w:rsidRDefault="00BB423D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453352" w14:textId="714B599E" w:rsidR="00F2008A" w:rsidRPr="00BB423D" w:rsidRDefault="00F2008A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dat</w:t>
            </w:r>
            <w:r w:rsidR="00437B0F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="00CA516B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rozpoczęcia realizacji projektu: </w:t>
            </w:r>
            <w:r w:rsidR="00596B8D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01.06.2021</w:t>
            </w:r>
          </w:p>
          <w:p w14:paraId="1814D68A" w14:textId="265DE10D" w:rsidR="00CA516B" w:rsidRPr="00437B0F" w:rsidRDefault="00F2008A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dat</w:t>
            </w:r>
            <w:r w:rsidR="00437B0F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="00CA516B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zakończenia realizacji projektu</w:t>
            </w:r>
            <w:r w:rsidR="00CA516B" w:rsidRPr="00BB423D">
              <w:rPr>
                <w:rStyle w:val="Odwoanieprzypisudolnego"/>
                <w:rFonts w:ascii="Arial" w:hAnsi="Arial" w:cs="Arial"/>
                <w:color w:val="000000" w:themeColor="text1"/>
                <w:sz w:val="18"/>
                <w:szCs w:val="18"/>
              </w:rPr>
              <w:footnoteReference w:id="1"/>
            </w:r>
            <w:r w:rsidR="00CA516B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:</w:t>
            </w:r>
            <w:r w:rsidR="00596B8D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="00437B0F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596B8D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.0</w:t>
            </w:r>
            <w:r w:rsidR="00437B0F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="00596B8D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.202</w:t>
            </w:r>
            <w:r w:rsidR="00437B0F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="008801DD">
              <w:rPr>
                <w:rFonts w:ascii="Arial" w:hAnsi="Arial" w:cs="Arial"/>
                <w:color w:val="000000" w:themeColor="text1"/>
                <w:sz w:val="18"/>
                <w:szCs w:val="18"/>
              </w:rPr>
              <w:t>*</w:t>
            </w:r>
          </w:p>
          <w:p w14:paraId="55CE9679" w14:textId="77DD8946" w:rsidR="00437B0F" w:rsidRPr="00437B0F" w:rsidRDefault="00437B0F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437B0F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pierwotna data zakończenia realizacji projektu: 30.09.2024</w:t>
            </w:r>
          </w:p>
        </w:tc>
      </w:tr>
    </w:tbl>
    <w:p w14:paraId="404B4878" w14:textId="73473C57" w:rsidR="008801DD" w:rsidRPr="00D30F81" w:rsidRDefault="008801DD" w:rsidP="008801DD">
      <w:pPr>
        <w:pStyle w:val="Nagwek2"/>
        <w:spacing w:before="360"/>
        <w:ind w:left="284" w:right="282"/>
        <w:rPr>
          <w:rFonts w:ascii="Arial" w:hAnsi="Arial" w:cs="Arial"/>
          <w:b/>
          <w:color w:val="auto"/>
          <w:sz w:val="24"/>
          <w:szCs w:val="24"/>
        </w:rPr>
      </w:pPr>
      <w:r w:rsidRPr="00D30F81">
        <w:rPr>
          <w:rFonts w:asciiTheme="minorHAnsi" w:hAnsiTheme="minorHAnsi" w:cstheme="minorHAnsi"/>
          <w:color w:val="auto"/>
        </w:rPr>
        <w:t xml:space="preserve">* </w:t>
      </w:r>
      <w:r w:rsidRPr="00D30F81">
        <w:rPr>
          <w:rFonts w:asciiTheme="minorHAnsi" w:hAnsiTheme="minorHAnsi" w:cstheme="minorHAnsi"/>
          <w:color w:val="auto"/>
          <w:sz w:val="20"/>
          <w:szCs w:val="20"/>
        </w:rPr>
        <w:t>Zmiana zgodnie z decyzją z posiedzenia X KS z dnia 12.12.2023 i 18.12.2023.</w:t>
      </w:r>
    </w:p>
    <w:p w14:paraId="30071234" w14:textId="54544797" w:rsidR="00CA516B" w:rsidRPr="008801DD" w:rsidRDefault="004C1D48" w:rsidP="008801DD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</w:t>
      </w:r>
      <w:r w:rsidRPr="008801DD">
        <w:rPr>
          <w:rFonts w:ascii="Arial" w:hAnsi="Arial" w:cs="Arial"/>
          <w:b/>
          <w:color w:val="auto"/>
          <w:sz w:val="24"/>
          <w:szCs w:val="24"/>
        </w:rPr>
        <w:t>toczenie</w:t>
      </w:r>
      <w:r w:rsidR="00CA516B" w:rsidRPr="008801DD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8801DD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8801DD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3720F471" w:rsidR="004C1D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0070C0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"/>
        <w:gridCol w:w="3185"/>
        <w:gridCol w:w="1805"/>
        <w:gridCol w:w="1805"/>
        <w:gridCol w:w="1805"/>
      </w:tblGrid>
      <w:tr w:rsidR="00596B8D" w:rsidRPr="00C347DF" w14:paraId="14FF306C" w14:textId="77777777" w:rsidTr="004D356C">
        <w:tc>
          <w:tcPr>
            <w:tcW w:w="461" w:type="dxa"/>
            <w:shd w:val="clear" w:color="auto" w:fill="D9D9D9" w:themeFill="background1" w:themeFillShade="D9"/>
          </w:tcPr>
          <w:p w14:paraId="12086813" w14:textId="77777777" w:rsidR="00596B8D" w:rsidRPr="00C347DF" w:rsidRDefault="00596B8D" w:rsidP="004D356C">
            <w:pPr>
              <w:rPr>
                <w:b/>
                <w:bCs/>
              </w:rPr>
            </w:pPr>
            <w:bookmarkStart w:id="0" w:name="_Hlk155690583"/>
            <w:proofErr w:type="spellStart"/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3185" w:type="dxa"/>
            <w:shd w:val="clear" w:color="auto" w:fill="D9D9D9" w:themeFill="background1" w:themeFillShade="D9"/>
          </w:tcPr>
          <w:p w14:paraId="678D4DC8" w14:textId="77777777" w:rsidR="00596B8D" w:rsidRPr="00C347DF" w:rsidRDefault="00596B8D" w:rsidP="004D356C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Tytuł aktu prawnego</w:t>
            </w:r>
          </w:p>
        </w:tc>
        <w:tc>
          <w:tcPr>
            <w:tcW w:w="1805" w:type="dxa"/>
            <w:shd w:val="clear" w:color="auto" w:fill="D9D9D9" w:themeFill="background1" w:themeFillShade="D9"/>
          </w:tcPr>
          <w:p w14:paraId="32EDEA4B" w14:textId="77777777" w:rsidR="00596B8D" w:rsidRPr="00C347DF" w:rsidRDefault="00596B8D" w:rsidP="004D356C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Czy wymaga zmian?</w:t>
            </w:r>
          </w:p>
        </w:tc>
        <w:tc>
          <w:tcPr>
            <w:tcW w:w="1805" w:type="dxa"/>
            <w:shd w:val="clear" w:color="auto" w:fill="D9D9D9" w:themeFill="background1" w:themeFillShade="D9"/>
          </w:tcPr>
          <w:p w14:paraId="6C4203A7" w14:textId="77777777" w:rsidR="00596B8D" w:rsidRPr="00C347DF" w:rsidRDefault="00596B8D" w:rsidP="004D356C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Opis zmian (jeśli dotyczy)</w:t>
            </w:r>
          </w:p>
        </w:tc>
        <w:tc>
          <w:tcPr>
            <w:tcW w:w="1805" w:type="dxa"/>
            <w:shd w:val="clear" w:color="auto" w:fill="D9D9D9" w:themeFill="background1" w:themeFillShade="D9"/>
          </w:tcPr>
          <w:p w14:paraId="3B9317A7" w14:textId="77777777" w:rsidR="00596B8D" w:rsidRPr="00C347DF" w:rsidRDefault="00596B8D" w:rsidP="004D356C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Etap prac legislacyjnych (jeśli dotyczy)</w:t>
            </w:r>
          </w:p>
        </w:tc>
      </w:tr>
      <w:tr w:rsidR="00596B8D" w14:paraId="73A46115" w14:textId="77777777" w:rsidTr="004D356C">
        <w:tc>
          <w:tcPr>
            <w:tcW w:w="461" w:type="dxa"/>
          </w:tcPr>
          <w:p w14:paraId="1CF14F0B" w14:textId="77777777" w:rsidR="00596B8D" w:rsidRDefault="00596B8D" w:rsidP="004D356C">
            <w:r>
              <w:t>1</w:t>
            </w:r>
          </w:p>
        </w:tc>
        <w:tc>
          <w:tcPr>
            <w:tcW w:w="3185" w:type="dxa"/>
          </w:tcPr>
          <w:p w14:paraId="70720820" w14:textId="0251BFA1" w:rsidR="00596B8D" w:rsidRDefault="00596B8D" w:rsidP="00596B8D">
            <w:r w:rsidRPr="00596B8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Ustawa z dnia 28 kwietnia 2011 r.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596B8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o systemie informacji w ochronie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596B8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zdrowia </w:t>
            </w:r>
            <w:r w:rsidR="00A11D8F" w:rsidRPr="00596B8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(Dz. U. </w:t>
            </w:r>
            <w:r w:rsidR="00A11D8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z </w:t>
            </w:r>
            <w:r w:rsidR="00A11D8F" w:rsidRPr="00FC665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2023</w:t>
            </w:r>
            <w:r w:rsidR="00A11D8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r. poz</w:t>
            </w:r>
            <w:r w:rsidR="00A11D8F" w:rsidRPr="00FC665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.2465</w:t>
            </w:r>
            <w:r w:rsidR="00A11D8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, z późn zm.)</w:t>
            </w:r>
          </w:p>
        </w:tc>
        <w:tc>
          <w:tcPr>
            <w:tcW w:w="1805" w:type="dxa"/>
          </w:tcPr>
          <w:p w14:paraId="61AE9721" w14:textId="77777777" w:rsidR="00596B8D" w:rsidRDefault="00596B8D" w:rsidP="004D356C">
            <w:r w:rsidRPr="002274B5">
              <w:rPr>
                <w:rFonts w:ascii="Arial" w:hAnsi="Arial" w:cs="Arial"/>
                <w:sz w:val="20"/>
                <w:szCs w:val="20"/>
              </w:rPr>
              <w:t>TAK</w:t>
            </w:r>
            <w:r w:rsidRPr="00596B8D">
              <w:rPr>
                <w:rFonts w:ascii="Arial" w:hAnsi="Arial" w:cs="Arial"/>
                <w:strike/>
                <w:sz w:val="20"/>
                <w:szCs w:val="20"/>
              </w:rPr>
              <w:t>/</w:t>
            </w:r>
            <w:r w:rsidRPr="002274B5">
              <w:rPr>
                <w:rFonts w:ascii="Arial" w:hAnsi="Arial" w:cs="Arial"/>
                <w:strike/>
                <w:sz w:val="20"/>
                <w:szCs w:val="20"/>
              </w:rPr>
              <w:t>NIE</w:t>
            </w:r>
            <w:r w:rsidRPr="00596B8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1805" w:type="dxa"/>
          </w:tcPr>
          <w:p w14:paraId="31C22908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Konieczne jest</w:t>
            </w:r>
          </w:p>
          <w:p w14:paraId="02B2415E" w14:textId="0DAC471D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wprowadzenie regulacji dotyczących:</w:t>
            </w:r>
          </w:p>
          <w:p w14:paraId="0B8272B1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- nowego rodzaju</w:t>
            </w:r>
          </w:p>
          <w:p w14:paraId="58CC930C" w14:textId="2B24D021" w:rsidR="002274B5" w:rsidRPr="007D3C7F" w:rsidRDefault="007D3C7F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E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lektronicznej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dokumentacji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medycznej (EDM), który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prowadzony będzie dla pacjentów z hemofilią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 xml:space="preserve">lub skazy krwotoczne, </w:t>
            </w:r>
          </w:p>
          <w:p w14:paraId="09BEB176" w14:textId="6E6C9333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- nowej funkcjonalności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Internetowego Konta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Pacjenta (IKP) w</w:t>
            </w:r>
          </w:p>
          <w:p w14:paraId="740345D9" w14:textId="45D11624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zakresie elektronicznego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dzienniczka pacjenta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chorego na hemofilię i</w:t>
            </w:r>
          </w:p>
          <w:p w14:paraId="3C9B8507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skazy krwotoczne,</w:t>
            </w:r>
          </w:p>
          <w:p w14:paraId="1F0919C3" w14:textId="6F5175E5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- umocowanie w ustawie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tworzonego systemu dla</w:t>
            </w:r>
          </w:p>
          <w:p w14:paraId="7382A5F1" w14:textId="07239B05" w:rsidR="002274B5" w:rsidRPr="007D3C7F" w:rsidRDefault="002274B5" w:rsidP="00A11D8F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hemofilii jako systemu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dziedzinowego,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624FD11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- uregulowanie w</w:t>
            </w:r>
          </w:p>
          <w:p w14:paraId="4855D355" w14:textId="219F077A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ustawie przepływów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danych między tym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systemem a innymi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systemami w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ochronie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zdrowia</w:t>
            </w:r>
          </w:p>
          <w:p w14:paraId="6CD6ECE6" w14:textId="77777777" w:rsidR="0035723F" w:rsidRDefault="0035723F" w:rsidP="007D3C7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E8AF39" w14:textId="018A0DAE" w:rsidR="00596B8D" w:rsidRPr="007D3C7F" w:rsidRDefault="00596B8D" w:rsidP="007D3C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</w:tcPr>
          <w:p w14:paraId="7D61CB70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Uzgodnienia</w:t>
            </w:r>
          </w:p>
          <w:p w14:paraId="5696D634" w14:textId="2BC68DBC" w:rsidR="00596B8D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wewnętrzne</w:t>
            </w:r>
          </w:p>
        </w:tc>
      </w:tr>
      <w:tr w:rsidR="00596B8D" w14:paraId="1BBA2CC2" w14:textId="77777777" w:rsidTr="004D356C">
        <w:tc>
          <w:tcPr>
            <w:tcW w:w="461" w:type="dxa"/>
          </w:tcPr>
          <w:p w14:paraId="042D4B75" w14:textId="77777777" w:rsidR="00596B8D" w:rsidRDefault="00596B8D" w:rsidP="00596B8D">
            <w:r>
              <w:t>2</w:t>
            </w:r>
          </w:p>
        </w:tc>
        <w:tc>
          <w:tcPr>
            <w:tcW w:w="3185" w:type="dxa"/>
          </w:tcPr>
          <w:p w14:paraId="42C8946F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Rozporządzenie Ministra Zdrowia</w:t>
            </w:r>
          </w:p>
          <w:p w14:paraId="58B47F79" w14:textId="50FE17BF" w:rsidR="00596B8D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 dnia 6 kwietnia 2020 r. w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sprawie rodzajów, zakresu 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wzorów dokumentacji medycznej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oraz sposobu jej przetwarzania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A11D8F"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(Dz.U. 202</w:t>
            </w:r>
            <w:r w:rsidR="00A11D8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4</w:t>
            </w:r>
            <w:r w:rsidR="00A11D8F"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poz. </w:t>
            </w:r>
            <w:r w:rsidR="00A11D8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798</w:t>
            </w:r>
            <w:r w:rsidR="00A11D8F"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.)</w:t>
            </w:r>
          </w:p>
        </w:tc>
        <w:tc>
          <w:tcPr>
            <w:tcW w:w="1805" w:type="dxa"/>
          </w:tcPr>
          <w:p w14:paraId="1F8B3919" w14:textId="03E2A638" w:rsidR="00596B8D" w:rsidRDefault="002274B5" w:rsidP="00596B8D">
            <w:r w:rsidRPr="002274B5">
              <w:rPr>
                <w:rFonts w:ascii="Arial" w:hAnsi="Arial" w:cs="Arial"/>
                <w:sz w:val="20"/>
                <w:szCs w:val="20"/>
              </w:rPr>
              <w:t>TAK</w:t>
            </w:r>
            <w:r w:rsidRPr="00596B8D">
              <w:rPr>
                <w:rFonts w:ascii="Arial" w:hAnsi="Arial" w:cs="Arial"/>
                <w:strike/>
                <w:sz w:val="20"/>
                <w:szCs w:val="20"/>
              </w:rPr>
              <w:t>/</w:t>
            </w:r>
            <w:r w:rsidRPr="002274B5">
              <w:rPr>
                <w:rFonts w:ascii="Arial" w:hAnsi="Arial" w:cs="Arial"/>
                <w:strike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5650C9D3" w14:textId="02BBCFD9" w:rsidR="00596B8D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wprowadzenie regulacji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dotyczących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dokumentacji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medycznej prowadzonej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dla pacjenta z hemofilią,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w tym określających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zakres danych tych dokumentów oraz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zasady ich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przetwarzania.</w:t>
            </w:r>
          </w:p>
          <w:p w14:paraId="748E2095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0E635A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Informacja o</w:t>
            </w:r>
          </w:p>
          <w:p w14:paraId="3B1A3C63" w14:textId="3253B857" w:rsidR="002274B5" w:rsidRPr="007D3C7F" w:rsidRDefault="007D3C7F" w:rsidP="007D3C7F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K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onieczności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zmian i ich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zakresie została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przekazana do MZ.</w:t>
            </w:r>
          </w:p>
        </w:tc>
        <w:tc>
          <w:tcPr>
            <w:tcW w:w="1805" w:type="dxa"/>
          </w:tcPr>
          <w:p w14:paraId="2F33038E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Uzgodnienia</w:t>
            </w:r>
          </w:p>
          <w:p w14:paraId="788B86AA" w14:textId="531C282A" w:rsidR="00596B8D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wewnętrzne</w:t>
            </w:r>
          </w:p>
        </w:tc>
      </w:tr>
      <w:tr w:rsidR="00596B8D" w14:paraId="79DD1C0F" w14:textId="77777777" w:rsidTr="004D356C">
        <w:tc>
          <w:tcPr>
            <w:tcW w:w="461" w:type="dxa"/>
          </w:tcPr>
          <w:p w14:paraId="5053D1D6" w14:textId="77777777" w:rsidR="00596B8D" w:rsidRDefault="00596B8D" w:rsidP="00596B8D">
            <w:r>
              <w:t>3</w:t>
            </w:r>
          </w:p>
        </w:tc>
        <w:tc>
          <w:tcPr>
            <w:tcW w:w="3185" w:type="dxa"/>
          </w:tcPr>
          <w:p w14:paraId="0546617D" w14:textId="1F2E0D4E" w:rsidR="002274B5" w:rsidRPr="002274B5" w:rsidRDefault="002274B5" w:rsidP="002274B5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Ustawa z dnia 17 lutego 2005 r. o</w:t>
            </w:r>
            <w: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informatyzacji działalności</w:t>
            </w:r>
          </w:p>
          <w:p w14:paraId="7816B134" w14:textId="77777777" w:rsidR="002274B5" w:rsidRPr="002274B5" w:rsidRDefault="002274B5" w:rsidP="002274B5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podmiotów realizujących zadania</w:t>
            </w:r>
          </w:p>
          <w:p w14:paraId="3AA5E3E5" w14:textId="2CA8C31B" w:rsidR="00596B8D" w:rsidRDefault="002274B5" w:rsidP="002274B5"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publiczne </w:t>
            </w:r>
            <w:r w:rsidR="00A11D8F"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(Dz.U. </w:t>
            </w:r>
            <w:r w:rsidR="00A11D8F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z </w:t>
            </w:r>
            <w:r w:rsidR="00A11D8F" w:rsidRPr="00FC6650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2024</w:t>
            </w:r>
            <w:r w:rsidR="00A11D8F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 r. poz</w:t>
            </w:r>
            <w:r w:rsidR="00A11D8F" w:rsidRPr="00FC6650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.307</w:t>
            </w:r>
            <w:r w:rsidR="00A11D8F"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05" w:type="dxa"/>
          </w:tcPr>
          <w:p w14:paraId="0924AA47" w14:textId="43C6C3A7" w:rsidR="00596B8D" w:rsidRDefault="00596B8D" w:rsidP="00596B8D">
            <w:r w:rsidRPr="00231B27">
              <w:rPr>
                <w:rFonts w:ascii="Arial" w:hAnsi="Arial" w:cs="Arial"/>
                <w:strike/>
                <w:sz w:val="20"/>
                <w:szCs w:val="20"/>
              </w:rPr>
              <w:t>TAK/</w:t>
            </w:r>
            <w:r w:rsidRPr="00231B2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5EA5105A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</w:tcPr>
          <w:p w14:paraId="7D712D20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B8D" w14:paraId="2B26A82C" w14:textId="77777777" w:rsidTr="004D356C">
        <w:tc>
          <w:tcPr>
            <w:tcW w:w="461" w:type="dxa"/>
          </w:tcPr>
          <w:p w14:paraId="328A59F8" w14:textId="77777777" w:rsidR="00596B8D" w:rsidRDefault="00596B8D" w:rsidP="00596B8D">
            <w:r>
              <w:t>4</w:t>
            </w:r>
          </w:p>
        </w:tc>
        <w:tc>
          <w:tcPr>
            <w:tcW w:w="3185" w:type="dxa"/>
          </w:tcPr>
          <w:p w14:paraId="51EBACCA" w14:textId="77777777" w:rsidR="002274B5" w:rsidRPr="002274B5" w:rsidRDefault="002274B5" w:rsidP="002274B5">
            <w:pPr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Ustawa z dnia 27 lipca 2001 r. o</w:t>
            </w:r>
          </w:p>
          <w:p w14:paraId="00AA55F1" w14:textId="3CB612C8" w:rsidR="00596B8D" w:rsidRDefault="002274B5" w:rsidP="002274B5">
            <w:r w:rsidRPr="002274B5"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ochronie baz danych </w:t>
            </w:r>
            <w:r w:rsidR="00A11D8F" w:rsidRPr="002274B5"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(Dz.U. </w:t>
            </w:r>
            <w:r w:rsidR="00A11D8F"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z 2021 r. poz. 386, z późn. zm.</w:t>
            </w:r>
            <w:r w:rsidR="00A11D8F" w:rsidRPr="002274B5"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05" w:type="dxa"/>
          </w:tcPr>
          <w:p w14:paraId="21AF9FAC" w14:textId="09B2C1B2" w:rsidR="00596B8D" w:rsidRDefault="00596B8D" w:rsidP="00596B8D">
            <w:r w:rsidRPr="00231B27">
              <w:rPr>
                <w:rFonts w:ascii="Arial" w:hAnsi="Arial" w:cs="Arial"/>
                <w:strike/>
                <w:sz w:val="20"/>
                <w:szCs w:val="20"/>
              </w:rPr>
              <w:t>TAK/</w:t>
            </w:r>
            <w:r w:rsidRPr="00231B2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698D47E6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</w:tcPr>
          <w:p w14:paraId="6C0C33A8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B8D" w14:paraId="70F70F0C" w14:textId="77777777" w:rsidTr="004D356C">
        <w:tc>
          <w:tcPr>
            <w:tcW w:w="461" w:type="dxa"/>
          </w:tcPr>
          <w:p w14:paraId="050E6872" w14:textId="77777777" w:rsidR="00596B8D" w:rsidRDefault="00596B8D" w:rsidP="00596B8D">
            <w:r>
              <w:t>5</w:t>
            </w:r>
          </w:p>
        </w:tc>
        <w:tc>
          <w:tcPr>
            <w:tcW w:w="3185" w:type="dxa"/>
          </w:tcPr>
          <w:p w14:paraId="40724150" w14:textId="77777777" w:rsidR="002274B5" w:rsidRPr="002274B5" w:rsidRDefault="002274B5" w:rsidP="002274B5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Ustawa z dnia 5 lipca 2018 r. o</w:t>
            </w:r>
          </w:p>
          <w:p w14:paraId="7A407D31" w14:textId="77777777" w:rsidR="002274B5" w:rsidRPr="002274B5" w:rsidRDefault="002274B5" w:rsidP="002274B5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krajowym systemie</w:t>
            </w:r>
          </w:p>
          <w:p w14:paraId="07DAF175" w14:textId="77777777" w:rsidR="00A11D8F" w:rsidRPr="002274B5" w:rsidRDefault="002274B5" w:rsidP="00A11D8F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cyberbezpieczeństwa</w:t>
            </w:r>
            <w:proofErr w:type="spellEnd"/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A11D8F"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(Dz.U.</w:t>
            </w:r>
          </w:p>
          <w:p w14:paraId="14C98355" w14:textId="24288D49" w:rsidR="00596B8D" w:rsidRDefault="00A11D8F" w:rsidP="002274B5"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20</w:t>
            </w:r>
            <w: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24</w:t>
            </w: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 r. poz. 1</w:t>
            </w:r>
            <w: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077</w:t>
            </w: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05" w:type="dxa"/>
          </w:tcPr>
          <w:p w14:paraId="11C003E9" w14:textId="647F6ADF" w:rsidR="00596B8D" w:rsidRDefault="00596B8D" w:rsidP="00596B8D">
            <w:r w:rsidRPr="00231B27">
              <w:rPr>
                <w:rFonts w:ascii="Arial" w:hAnsi="Arial" w:cs="Arial"/>
                <w:strike/>
                <w:sz w:val="20"/>
                <w:szCs w:val="20"/>
              </w:rPr>
              <w:t>TAK/</w:t>
            </w:r>
            <w:r w:rsidRPr="00231B2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0E62C5AF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</w:tcPr>
          <w:p w14:paraId="7E467B59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B8D" w14:paraId="1B57AA6E" w14:textId="77777777" w:rsidTr="004D356C">
        <w:tc>
          <w:tcPr>
            <w:tcW w:w="461" w:type="dxa"/>
          </w:tcPr>
          <w:p w14:paraId="51093A2B" w14:textId="77777777" w:rsidR="00596B8D" w:rsidRDefault="00596B8D" w:rsidP="00596B8D">
            <w:r>
              <w:t>6</w:t>
            </w:r>
          </w:p>
        </w:tc>
        <w:tc>
          <w:tcPr>
            <w:tcW w:w="3185" w:type="dxa"/>
          </w:tcPr>
          <w:p w14:paraId="7E22B91A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Rozporządzenie Rady Ministrów</w:t>
            </w:r>
          </w:p>
          <w:p w14:paraId="44642444" w14:textId="77777777" w:rsidR="00A11D8F" w:rsidRPr="00FC6650" w:rsidRDefault="002274B5" w:rsidP="00A11D8F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z dnia </w:t>
            </w:r>
            <w:r w:rsidR="00A11D8F" w:rsidRPr="00FC665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21 maja 2024 r.</w:t>
            </w:r>
          </w:p>
          <w:p w14:paraId="6A09525E" w14:textId="51C8D02A" w:rsidR="00596B8D" w:rsidRDefault="00A11D8F" w:rsidP="002274B5">
            <w:r w:rsidRPr="00FC665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 sprawie Krajowych Ram Interoperacyjności, minimalnych wymagań dla rejestrów publicznych i wymiany informacji w postaci elektronicznej oraz minimalnych wymagań dla systemów teleinformatycznych</w:t>
            </w:r>
          </w:p>
        </w:tc>
        <w:tc>
          <w:tcPr>
            <w:tcW w:w="1805" w:type="dxa"/>
          </w:tcPr>
          <w:p w14:paraId="02A9DCAF" w14:textId="69ADDBDD" w:rsidR="00596B8D" w:rsidRDefault="00596B8D" w:rsidP="00596B8D">
            <w:r w:rsidRPr="00231B27">
              <w:rPr>
                <w:rFonts w:ascii="Arial" w:hAnsi="Arial" w:cs="Arial"/>
                <w:strike/>
                <w:sz w:val="20"/>
                <w:szCs w:val="20"/>
              </w:rPr>
              <w:t>TAK/</w:t>
            </w:r>
            <w:r w:rsidRPr="00231B2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4983D4B4" w14:textId="77777777" w:rsidR="00596B8D" w:rsidRDefault="00596B8D" w:rsidP="00596B8D"/>
        </w:tc>
        <w:tc>
          <w:tcPr>
            <w:tcW w:w="1805" w:type="dxa"/>
          </w:tcPr>
          <w:p w14:paraId="6183E0E5" w14:textId="77777777" w:rsidR="00596B8D" w:rsidRDefault="00596B8D" w:rsidP="00596B8D"/>
        </w:tc>
      </w:tr>
      <w:tr w:rsidR="00A11D8F" w14:paraId="44B0894B" w14:textId="77777777" w:rsidTr="006B0BEF">
        <w:tc>
          <w:tcPr>
            <w:tcW w:w="461" w:type="dxa"/>
          </w:tcPr>
          <w:p w14:paraId="15B44093" w14:textId="5F39C44C" w:rsidR="00A11D8F" w:rsidRDefault="00A11D8F" w:rsidP="006B0BEF">
            <w:r>
              <w:t>7</w:t>
            </w:r>
          </w:p>
        </w:tc>
        <w:tc>
          <w:tcPr>
            <w:tcW w:w="3185" w:type="dxa"/>
          </w:tcPr>
          <w:p w14:paraId="3F1E0EBC" w14:textId="77777777" w:rsidR="00A11D8F" w:rsidRPr="002274B5" w:rsidRDefault="00A11D8F" w:rsidP="006B0BEF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Ustawa </w:t>
            </w:r>
            <w:r w:rsidRPr="00FC6650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z dnia 22 sierpnia 1997 r. o publicznej służbie krwi (Dz. U. z 2024 r. poz. 281):</w:t>
            </w:r>
          </w:p>
        </w:tc>
        <w:tc>
          <w:tcPr>
            <w:tcW w:w="1805" w:type="dxa"/>
          </w:tcPr>
          <w:p w14:paraId="7F281923" w14:textId="77777777" w:rsidR="00A11D8F" w:rsidRPr="00231B27" w:rsidRDefault="00A11D8F" w:rsidP="006B0BEF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2274B5">
              <w:rPr>
                <w:rFonts w:ascii="Arial" w:hAnsi="Arial" w:cs="Arial"/>
                <w:sz w:val="20"/>
                <w:szCs w:val="20"/>
              </w:rPr>
              <w:t>TAK</w:t>
            </w:r>
            <w:r w:rsidRPr="00596B8D">
              <w:rPr>
                <w:rFonts w:ascii="Arial" w:hAnsi="Arial" w:cs="Arial"/>
                <w:strike/>
                <w:sz w:val="20"/>
                <w:szCs w:val="20"/>
              </w:rPr>
              <w:t>/</w:t>
            </w:r>
            <w:r w:rsidRPr="002274B5">
              <w:rPr>
                <w:rFonts w:ascii="Arial" w:hAnsi="Arial" w:cs="Arial"/>
                <w:strike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4059418F" w14:textId="77777777" w:rsidR="00A11D8F" w:rsidRPr="00FC6650" w:rsidRDefault="00A11D8F" w:rsidP="006B0B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szczególności: </w:t>
            </w:r>
            <w:r w:rsidRPr="00FC6650">
              <w:rPr>
                <w:rFonts w:ascii="Arial" w:hAnsi="Arial" w:cs="Arial"/>
                <w:sz w:val="20"/>
                <w:szCs w:val="20"/>
              </w:rPr>
              <w:t>a)</w:t>
            </w:r>
            <w:r w:rsidRPr="00FC6650">
              <w:rPr>
                <w:rFonts w:ascii="Arial" w:hAnsi="Arial" w:cs="Arial"/>
                <w:sz w:val="20"/>
                <w:szCs w:val="20"/>
              </w:rPr>
              <w:tab/>
              <w:t>umocowanie prawne narzędzia „prawny dzienniczek pacjenta” tworzony w ramach systemu i zamieszczonego na IKP,</w:t>
            </w:r>
          </w:p>
          <w:p w14:paraId="3B34EFE1" w14:textId="77777777" w:rsidR="00A11D8F" w:rsidRPr="007D3C7F" w:rsidRDefault="00A11D8F" w:rsidP="006B0BEF">
            <w:pPr>
              <w:rPr>
                <w:rFonts w:ascii="Arial" w:hAnsi="Arial" w:cs="Arial"/>
                <w:sz w:val="20"/>
                <w:szCs w:val="20"/>
              </w:rPr>
            </w:pPr>
            <w:r w:rsidRPr="00FC6650">
              <w:rPr>
                <w:rFonts w:ascii="Arial" w:hAnsi="Arial" w:cs="Arial"/>
                <w:sz w:val="20"/>
                <w:szCs w:val="20"/>
              </w:rPr>
              <w:t>b)</w:t>
            </w:r>
            <w:r w:rsidRPr="00FC6650">
              <w:rPr>
                <w:rFonts w:ascii="Arial" w:hAnsi="Arial" w:cs="Arial"/>
                <w:sz w:val="20"/>
                <w:szCs w:val="20"/>
              </w:rPr>
              <w:tab/>
              <w:t>umocowanie prawne zamówienia na wybrane produkty lecznicze (</w:t>
            </w:r>
            <w:proofErr w:type="spellStart"/>
            <w:r w:rsidRPr="00FC6650">
              <w:rPr>
                <w:rFonts w:ascii="Arial" w:hAnsi="Arial" w:cs="Arial"/>
                <w:sz w:val="20"/>
                <w:szCs w:val="20"/>
              </w:rPr>
              <w:t>biospecyficzne</w:t>
            </w:r>
            <w:proofErr w:type="spellEnd"/>
            <w:r w:rsidRPr="00FC6650">
              <w:rPr>
                <w:rFonts w:ascii="Arial" w:hAnsi="Arial" w:cs="Arial"/>
                <w:sz w:val="20"/>
                <w:szCs w:val="20"/>
              </w:rPr>
              <w:t xml:space="preserve"> przeciwciała naśladujące aktywny czynnik VIII) – nowego dokumentu tworzonego w ramach systemu;</w:t>
            </w:r>
          </w:p>
        </w:tc>
        <w:tc>
          <w:tcPr>
            <w:tcW w:w="1805" w:type="dxa"/>
          </w:tcPr>
          <w:p w14:paraId="78E357E9" w14:textId="77777777" w:rsidR="00A11D8F" w:rsidRPr="007D3C7F" w:rsidRDefault="00A11D8F" w:rsidP="006B0BE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</w:tbl>
    <w:p w14:paraId="0DD3D112" w14:textId="77777777" w:rsidR="00596B8D" w:rsidRPr="00596B8D" w:rsidRDefault="00596B8D" w:rsidP="00596B8D"/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55256229"/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  <w:bookmarkEnd w:id="1"/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2" w:name="_Hlk155255751"/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  <w:bookmarkEnd w:id="2"/>
          </w:p>
        </w:tc>
      </w:tr>
      <w:tr w:rsidR="00A06AD9" w:rsidRPr="00A06AD9" w14:paraId="501B337C" w14:textId="77777777" w:rsidTr="00795AFA">
        <w:tc>
          <w:tcPr>
            <w:tcW w:w="2972" w:type="dxa"/>
          </w:tcPr>
          <w:p w14:paraId="7F3DFCDB" w14:textId="6EA30159" w:rsidR="00BB423D" w:rsidRPr="00A06AD9" w:rsidRDefault="00205FAC" w:rsidP="00A06AD9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8</w:t>
            </w:r>
            <w:r w:rsidR="00981DFD">
              <w:rPr>
                <w:rFonts w:ascii="Arial" w:hAnsi="Arial" w:cs="Arial"/>
                <w:color w:val="000000" w:themeColor="text1"/>
                <w:sz w:val="18"/>
                <w:szCs w:val="20"/>
              </w:rPr>
              <w:t>6,96</w:t>
            </w:r>
            <w:r w:rsidR="00DE5105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081A4DA8" w14:textId="7E77AC0A" w:rsidR="00BB423D" w:rsidRPr="00A06AD9" w:rsidRDefault="00A11D8F" w:rsidP="00A06AD9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63,19</w:t>
            </w:r>
            <w:r w:rsidR="00274F07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7421CF50" w14:textId="1A5EF542" w:rsidR="00BB423D" w:rsidRPr="00A06AD9" w:rsidRDefault="00274F07" w:rsidP="00A06AD9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71%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BB423D" w:rsidRPr="002B50C0" w14:paraId="757874E4" w14:textId="77777777" w:rsidTr="006B5117">
        <w:tc>
          <w:tcPr>
            <w:tcW w:w="2127" w:type="dxa"/>
          </w:tcPr>
          <w:p w14:paraId="73E293B4" w14:textId="5E61606F" w:rsidR="00BB423D" w:rsidRPr="0095083A" w:rsidRDefault="0095083A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Opracowana Koncepcja Biznesowo - Techniczna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945C4" w14:textId="19CBEF36" w:rsidR="00BB423D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54066743" w14:textId="309FE43A" w:rsidR="00BB423D" w:rsidRPr="002F6D89" w:rsidRDefault="0095083A" w:rsidP="00237279">
            <w:pPr>
              <w:rPr>
                <w:rFonts w:cs="Arial"/>
                <w:color w:val="000000" w:themeColor="text1"/>
                <w:lang w:eastAsia="pl-PL"/>
              </w:rPr>
            </w:pPr>
            <w:r w:rsidRPr="002F6D89">
              <w:rPr>
                <w:rFonts w:cs="Arial"/>
                <w:color w:val="000000" w:themeColor="text1"/>
                <w:lang w:eastAsia="pl-PL"/>
              </w:rPr>
              <w:t>10-2021</w:t>
            </w:r>
          </w:p>
        </w:tc>
        <w:tc>
          <w:tcPr>
            <w:tcW w:w="1914" w:type="dxa"/>
          </w:tcPr>
          <w:p w14:paraId="14B4673C" w14:textId="70C436BC" w:rsidR="00BB423D" w:rsidRPr="002F6D89" w:rsidRDefault="00447410" w:rsidP="00237279">
            <w:pPr>
              <w:pStyle w:val="Akapitzlist"/>
              <w:ind w:left="7"/>
              <w:rPr>
                <w:rFonts w:cs="Arial"/>
                <w:color w:val="000000" w:themeColor="text1"/>
                <w:lang w:eastAsia="pl-PL"/>
              </w:rPr>
            </w:pPr>
            <w:r w:rsidRPr="002F6D89">
              <w:rPr>
                <w:rFonts w:cs="Arial"/>
                <w:color w:val="000000" w:themeColor="text1"/>
                <w:lang w:eastAsia="pl-PL"/>
              </w:rPr>
              <w:t>10-2021</w:t>
            </w:r>
          </w:p>
        </w:tc>
        <w:tc>
          <w:tcPr>
            <w:tcW w:w="2802" w:type="dxa"/>
          </w:tcPr>
          <w:p w14:paraId="67E91FDE" w14:textId="582567B9" w:rsidR="00BB423D" w:rsidRPr="002F6D89" w:rsidRDefault="002F6D89" w:rsidP="002372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6D89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447410" w:rsidRPr="002F6D89">
              <w:rPr>
                <w:rFonts w:ascii="Arial" w:hAnsi="Arial" w:cs="Arial"/>
                <w:b/>
                <w:sz w:val="20"/>
                <w:szCs w:val="20"/>
              </w:rPr>
              <w:t>siągnięty</w:t>
            </w:r>
          </w:p>
        </w:tc>
      </w:tr>
      <w:tr w:rsidR="0095083A" w:rsidRPr="002B50C0" w14:paraId="11F53311" w14:textId="77777777" w:rsidTr="006B5117">
        <w:tc>
          <w:tcPr>
            <w:tcW w:w="2127" w:type="dxa"/>
          </w:tcPr>
          <w:p w14:paraId="425A5CD3" w14:textId="23AF5CA0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Utworzone środowisko testowe i rozpoczęte prace wytwórcze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7F5A7" w14:textId="168134C0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0987C9D5" w14:textId="6D6DDE2C" w:rsidR="0095083A" w:rsidRPr="002F6D89" w:rsidRDefault="0095083A" w:rsidP="0095083A">
            <w:pPr>
              <w:rPr>
                <w:rFonts w:cs="Arial"/>
                <w:color w:val="000000" w:themeColor="text1"/>
                <w:lang w:eastAsia="pl-PL"/>
              </w:rPr>
            </w:pPr>
            <w:r w:rsidRPr="002F6D89">
              <w:rPr>
                <w:rFonts w:cs="Arial"/>
                <w:color w:val="000000" w:themeColor="text1"/>
                <w:lang w:eastAsia="pl-PL"/>
              </w:rPr>
              <w:t>03-2022</w:t>
            </w:r>
          </w:p>
        </w:tc>
        <w:tc>
          <w:tcPr>
            <w:tcW w:w="1914" w:type="dxa"/>
          </w:tcPr>
          <w:p w14:paraId="3956B2C4" w14:textId="02C75118" w:rsidR="0095083A" w:rsidRPr="002F6D89" w:rsidRDefault="00447410" w:rsidP="0095083A">
            <w:pPr>
              <w:pStyle w:val="Akapitzlist"/>
              <w:ind w:left="7"/>
              <w:rPr>
                <w:rFonts w:cs="Arial"/>
                <w:color w:val="000000" w:themeColor="text1"/>
                <w:lang w:eastAsia="pl-PL"/>
              </w:rPr>
            </w:pPr>
            <w:r w:rsidRPr="002F6D89">
              <w:rPr>
                <w:rFonts w:cs="Arial"/>
                <w:color w:val="000000" w:themeColor="text1"/>
                <w:lang w:eastAsia="pl-PL"/>
              </w:rPr>
              <w:t>03-2022</w:t>
            </w:r>
          </w:p>
        </w:tc>
        <w:tc>
          <w:tcPr>
            <w:tcW w:w="2802" w:type="dxa"/>
          </w:tcPr>
          <w:p w14:paraId="4E14E07E" w14:textId="2E7C10B1" w:rsidR="0095083A" w:rsidRPr="002F6D89" w:rsidRDefault="002F6D89" w:rsidP="009508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6D89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447410" w:rsidRPr="002F6D89">
              <w:rPr>
                <w:rFonts w:ascii="Arial" w:hAnsi="Arial" w:cs="Arial"/>
                <w:b/>
                <w:sz w:val="20"/>
                <w:szCs w:val="20"/>
              </w:rPr>
              <w:t>siągnięty</w:t>
            </w:r>
          </w:p>
        </w:tc>
      </w:tr>
      <w:tr w:rsidR="0095083A" w:rsidRPr="002B50C0" w14:paraId="0BB19742" w14:textId="77777777" w:rsidTr="006B5117">
        <w:tc>
          <w:tcPr>
            <w:tcW w:w="2127" w:type="dxa"/>
          </w:tcPr>
          <w:p w14:paraId="04223B00" w14:textId="3F89BC49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Opracowana Analiza Biznesowo – Techniczna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E3117" w14:textId="75D156C7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5CEDFAC6" w14:textId="43A3BBB1" w:rsidR="0095083A" w:rsidRPr="002F6D89" w:rsidRDefault="0095083A" w:rsidP="0095083A">
            <w:pPr>
              <w:rPr>
                <w:rFonts w:cs="Arial"/>
                <w:color w:val="000000" w:themeColor="text1"/>
                <w:lang w:eastAsia="pl-PL"/>
              </w:rPr>
            </w:pPr>
            <w:r w:rsidRPr="002F6D89">
              <w:rPr>
                <w:rFonts w:cs="Arial"/>
                <w:color w:val="000000" w:themeColor="text1"/>
                <w:lang w:eastAsia="pl-PL"/>
              </w:rPr>
              <w:t>06-2022</w:t>
            </w:r>
          </w:p>
        </w:tc>
        <w:tc>
          <w:tcPr>
            <w:tcW w:w="1914" w:type="dxa"/>
          </w:tcPr>
          <w:p w14:paraId="30BA5958" w14:textId="79CDF1DF" w:rsidR="0095083A" w:rsidRPr="002F6D89" w:rsidRDefault="00447410" w:rsidP="0095083A">
            <w:pPr>
              <w:pStyle w:val="Akapitzlist"/>
              <w:ind w:left="7"/>
              <w:rPr>
                <w:rFonts w:cs="Arial"/>
                <w:color w:val="000000" w:themeColor="text1"/>
                <w:lang w:eastAsia="pl-PL"/>
              </w:rPr>
            </w:pPr>
            <w:r w:rsidRPr="002F6D89">
              <w:rPr>
                <w:rFonts w:cs="Arial"/>
                <w:color w:val="000000" w:themeColor="text1"/>
                <w:lang w:eastAsia="pl-PL"/>
              </w:rPr>
              <w:t>06-2022</w:t>
            </w:r>
          </w:p>
        </w:tc>
        <w:tc>
          <w:tcPr>
            <w:tcW w:w="2802" w:type="dxa"/>
          </w:tcPr>
          <w:p w14:paraId="78024F85" w14:textId="33B87266" w:rsidR="0095083A" w:rsidRPr="002F6D89" w:rsidRDefault="00447410" w:rsidP="009508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6D89">
              <w:rPr>
                <w:rFonts w:ascii="Arial" w:hAnsi="Arial" w:cs="Arial"/>
                <w:b/>
                <w:sz w:val="20"/>
                <w:szCs w:val="20"/>
              </w:rPr>
              <w:t xml:space="preserve">Osiągnięty </w:t>
            </w:r>
          </w:p>
        </w:tc>
      </w:tr>
      <w:tr w:rsidR="0095083A" w:rsidRPr="002B50C0" w14:paraId="6561772E" w14:textId="77777777" w:rsidTr="006B5117">
        <w:tc>
          <w:tcPr>
            <w:tcW w:w="2127" w:type="dxa"/>
          </w:tcPr>
          <w:p w14:paraId="79EFFF90" w14:textId="739DAC3A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Utworzone środowisko ewaluacyjne i uruchomione podstawowe funkcje administracji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C2084" w14:textId="7AFB16DC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42E81C54" w14:textId="5008A833" w:rsidR="0095083A" w:rsidRPr="002F6D89" w:rsidRDefault="0095083A" w:rsidP="0095083A">
            <w:pPr>
              <w:rPr>
                <w:rFonts w:cs="Arial"/>
                <w:color w:val="000000" w:themeColor="text1"/>
                <w:lang w:eastAsia="pl-PL"/>
              </w:rPr>
            </w:pPr>
            <w:r w:rsidRPr="002F6D89">
              <w:rPr>
                <w:rFonts w:cs="Arial"/>
                <w:color w:val="000000" w:themeColor="text1"/>
                <w:lang w:eastAsia="pl-PL"/>
              </w:rPr>
              <w:t>12-2022</w:t>
            </w:r>
          </w:p>
        </w:tc>
        <w:tc>
          <w:tcPr>
            <w:tcW w:w="1914" w:type="dxa"/>
          </w:tcPr>
          <w:p w14:paraId="5D939B14" w14:textId="76481399" w:rsidR="0095083A" w:rsidRPr="002F6D89" w:rsidRDefault="00447410" w:rsidP="0095083A">
            <w:pPr>
              <w:pStyle w:val="Akapitzlist"/>
              <w:ind w:left="7"/>
              <w:rPr>
                <w:rFonts w:cs="Arial"/>
                <w:color w:val="000000" w:themeColor="text1"/>
                <w:lang w:eastAsia="pl-PL"/>
              </w:rPr>
            </w:pPr>
            <w:r w:rsidRPr="002F6D89">
              <w:rPr>
                <w:rFonts w:cs="Arial"/>
                <w:color w:val="000000" w:themeColor="text1"/>
                <w:lang w:eastAsia="pl-PL"/>
              </w:rPr>
              <w:t>12-2022</w:t>
            </w:r>
          </w:p>
        </w:tc>
        <w:tc>
          <w:tcPr>
            <w:tcW w:w="2802" w:type="dxa"/>
          </w:tcPr>
          <w:p w14:paraId="02B142EF" w14:textId="42C76ABB" w:rsidR="00447410" w:rsidRPr="00D30F81" w:rsidRDefault="00447410" w:rsidP="0095083A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D30F81">
              <w:rPr>
                <w:rFonts w:ascii="Arial" w:hAnsi="Arial" w:cs="Arial"/>
                <w:b/>
                <w:sz w:val="20"/>
                <w:szCs w:val="20"/>
              </w:rPr>
              <w:t xml:space="preserve">Osiągnięty </w:t>
            </w:r>
          </w:p>
        </w:tc>
      </w:tr>
      <w:tr w:rsidR="0095083A" w:rsidRPr="002B50C0" w14:paraId="172B0A83" w14:textId="77777777" w:rsidTr="006B5117">
        <w:tc>
          <w:tcPr>
            <w:tcW w:w="2127" w:type="dxa"/>
          </w:tcPr>
          <w:p w14:paraId="447C455A" w14:textId="77777777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Przygotowany opis interfejsów integracyjnych dla systemów zewnętrznych</w:t>
            </w:r>
          </w:p>
          <w:p w14:paraId="3C328EE3" w14:textId="6E7D606A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oraz szablonu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06E4E" w14:textId="0DA8FED2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77B4B05A" w14:textId="4269F106" w:rsidR="0095083A" w:rsidRPr="0095083A" w:rsidRDefault="0095083A" w:rsidP="0095083A">
            <w:pPr>
              <w:rPr>
                <w:rFonts w:cs="Arial"/>
                <w:color w:val="000000" w:themeColor="text1"/>
                <w:lang w:eastAsia="pl-PL"/>
              </w:rPr>
            </w:pPr>
            <w:r w:rsidRPr="0095083A">
              <w:rPr>
                <w:rFonts w:cs="Arial"/>
                <w:color w:val="000000" w:themeColor="text1"/>
                <w:lang w:eastAsia="pl-PL"/>
              </w:rPr>
              <w:t>06-2023</w:t>
            </w:r>
          </w:p>
        </w:tc>
        <w:tc>
          <w:tcPr>
            <w:tcW w:w="1914" w:type="dxa"/>
          </w:tcPr>
          <w:p w14:paraId="69DE5D03" w14:textId="3F8A1086" w:rsidR="0095083A" w:rsidRPr="00D30F81" w:rsidRDefault="00FC38EF" w:rsidP="0095083A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D30F81">
              <w:rPr>
                <w:rFonts w:cs="Arial"/>
                <w:lang w:eastAsia="pl-PL"/>
              </w:rPr>
              <w:t>0</w:t>
            </w:r>
            <w:r w:rsidR="0043252B" w:rsidRPr="00D30F81">
              <w:rPr>
                <w:rFonts w:cs="Arial"/>
                <w:lang w:eastAsia="pl-PL"/>
              </w:rPr>
              <w:t>2-2024</w:t>
            </w:r>
          </w:p>
        </w:tc>
        <w:tc>
          <w:tcPr>
            <w:tcW w:w="2802" w:type="dxa"/>
          </w:tcPr>
          <w:p w14:paraId="046F3B97" w14:textId="5CC0AEA7" w:rsidR="0095083A" w:rsidRPr="00D30F81" w:rsidRDefault="0043252B" w:rsidP="0095083A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D30F81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Osiągnięty </w:t>
            </w:r>
          </w:p>
          <w:p w14:paraId="22C2A484" w14:textId="77777777" w:rsidR="00477D8F" w:rsidRPr="00D30F81" w:rsidRDefault="00477D8F" w:rsidP="0095083A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731A8297" w14:textId="492A866A" w:rsidR="00477D8F" w:rsidRPr="00D30F81" w:rsidRDefault="008801DD" w:rsidP="00477D8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0F81">
              <w:rPr>
                <w:rFonts w:ascii="Arial" w:hAnsi="Arial" w:cs="Arial"/>
                <w:color w:val="000000" w:themeColor="text1"/>
                <w:sz w:val="20"/>
                <w:szCs w:val="20"/>
              </w:rPr>
              <w:t>KM osiągnięty z opóźnieniem z</w:t>
            </w:r>
            <w:r w:rsidR="00477D8F" w:rsidRPr="00D30F81">
              <w:rPr>
                <w:rFonts w:ascii="Arial" w:hAnsi="Arial" w:cs="Arial"/>
                <w:color w:val="000000" w:themeColor="text1"/>
                <w:sz w:val="20"/>
                <w:szCs w:val="20"/>
              </w:rPr>
              <w:t>e względu na skomplikowane prace nad szablonem EDM i konsultacje z HL7 Polska</w:t>
            </w:r>
            <w:r w:rsidRPr="00D30F81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="00477D8F" w:rsidRPr="00D30F8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12A320B9" w14:textId="6D17B38A" w:rsidR="00477D8F" w:rsidRPr="00D30F81" w:rsidRDefault="00477D8F" w:rsidP="0095083A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95083A" w:rsidRPr="002B50C0" w14:paraId="67457EC8" w14:textId="77777777" w:rsidTr="006B5117">
        <w:tc>
          <w:tcPr>
            <w:tcW w:w="2127" w:type="dxa"/>
          </w:tcPr>
          <w:p w14:paraId="2B7EB12D" w14:textId="0A01AEE1" w:rsidR="0095083A" w:rsidRPr="0095083A" w:rsidRDefault="00967741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System</w:t>
            </w:r>
            <w:r w:rsidR="0044741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5083A"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eHemofilia uruchomiony pilotażowo dla NCK - funkcjonalności:</w:t>
            </w:r>
          </w:p>
          <w:p w14:paraId="365FCC16" w14:textId="77777777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1) zarządzania systemem</w:t>
            </w:r>
          </w:p>
          <w:p w14:paraId="253F60BD" w14:textId="77777777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2) obsługi magazynów w zakresie bilansu otwarcia i przyjęć dostaw na magazyny</w:t>
            </w:r>
          </w:p>
          <w:p w14:paraId="0B6EF62D" w14:textId="77777777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3) obsługi rejestru hemofilii</w:t>
            </w:r>
          </w:p>
          <w:p w14:paraId="3AE6C2B6" w14:textId="77777777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4) prowadzenia ewidencji dostawców</w:t>
            </w:r>
          </w:p>
          <w:p w14:paraId="41C899F5" w14:textId="77777777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5) obsługi magazynów w zakresie wydań produktów</w:t>
            </w:r>
          </w:p>
          <w:p w14:paraId="47C71DAD" w14:textId="77777777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6) przygotowania rozdzielnika dostaw</w:t>
            </w:r>
          </w:p>
          <w:p w14:paraId="3CCA4F3D" w14:textId="77777777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7) generowania raportowania standardowego przez RCKiK na potrzeby</w:t>
            </w:r>
          </w:p>
          <w:p w14:paraId="02E6B0EF" w14:textId="384EA563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NCK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E81DC" w14:textId="27446C5F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1868C83E" w14:textId="51D24F87" w:rsidR="0095083A" w:rsidRPr="0095083A" w:rsidRDefault="0095083A" w:rsidP="0095083A">
            <w:pPr>
              <w:rPr>
                <w:rFonts w:cs="Arial"/>
                <w:color w:val="000000" w:themeColor="text1"/>
                <w:lang w:eastAsia="pl-PL"/>
              </w:rPr>
            </w:pPr>
            <w:r w:rsidRPr="0095083A">
              <w:rPr>
                <w:rFonts w:cs="Arial"/>
                <w:color w:val="000000" w:themeColor="text1"/>
                <w:lang w:eastAsia="pl-PL"/>
              </w:rPr>
              <w:t>12-2023</w:t>
            </w:r>
          </w:p>
        </w:tc>
        <w:tc>
          <w:tcPr>
            <w:tcW w:w="1914" w:type="dxa"/>
          </w:tcPr>
          <w:p w14:paraId="06D6AB8C" w14:textId="7D9B1EC4" w:rsidR="0095083A" w:rsidRPr="00D30F81" w:rsidRDefault="00FC38EF" w:rsidP="0095083A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D30F81">
              <w:rPr>
                <w:rFonts w:cs="Arial"/>
                <w:lang w:eastAsia="pl-PL"/>
              </w:rPr>
              <w:t>12-2023</w:t>
            </w:r>
          </w:p>
        </w:tc>
        <w:tc>
          <w:tcPr>
            <w:tcW w:w="2802" w:type="dxa"/>
          </w:tcPr>
          <w:p w14:paraId="1BE6F8D6" w14:textId="3157CEE9" w:rsidR="0043252B" w:rsidRPr="00D30F81" w:rsidRDefault="0043252B" w:rsidP="0095083A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D30F81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Osiągnięty</w:t>
            </w:r>
          </w:p>
          <w:p w14:paraId="5239FF84" w14:textId="77777777" w:rsidR="00D30F81" w:rsidRPr="00D30F81" w:rsidRDefault="00D30F81" w:rsidP="0095083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47FD619" w14:textId="527A92B1" w:rsidR="0043252B" w:rsidRPr="00D30F81" w:rsidRDefault="0043252B" w:rsidP="0095083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0F8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System nie jest używany ze względu na brak </w:t>
            </w:r>
            <w:r w:rsidR="00477D8F" w:rsidRPr="00D30F8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przepisów </w:t>
            </w:r>
            <w:r w:rsidRPr="00D30F81">
              <w:rPr>
                <w:rFonts w:ascii="Arial" w:hAnsi="Arial" w:cs="Arial"/>
                <w:color w:val="000000" w:themeColor="text1"/>
                <w:sz w:val="20"/>
                <w:szCs w:val="20"/>
              </w:rPr>
              <w:t>legislac</w:t>
            </w:r>
            <w:r w:rsidR="00477D8F" w:rsidRPr="00D30F81">
              <w:rPr>
                <w:rFonts w:ascii="Arial" w:hAnsi="Arial" w:cs="Arial"/>
                <w:color w:val="000000" w:themeColor="text1"/>
                <w:sz w:val="20"/>
                <w:szCs w:val="20"/>
              </w:rPr>
              <w:t>yjnych</w:t>
            </w:r>
            <w:r w:rsidRPr="00D30F81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95083A" w:rsidRPr="002B50C0" w14:paraId="65891CA1" w14:textId="77777777" w:rsidTr="006B5117">
        <w:tc>
          <w:tcPr>
            <w:tcW w:w="2127" w:type="dxa"/>
          </w:tcPr>
          <w:p w14:paraId="0D137086" w14:textId="77777777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Gotowość systemu eHemofilia do uruchomienia pilotażowego dla 1</w:t>
            </w:r>
          </w:p>
          <w:p w14:paraId="3DD0868B" w14:textId="77777777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RCKiK - funkcjonalności:</w:t>
            </w:r>
          </w:p>
          <w:p w14:paraId="6B991365" w14:textId="139A36D5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1) mechanizmu automatycznego rozliczania wynagrodzenia dla ośrodków leczenia</w:t>
            </w:r>
          </w:p>
          <w:p w14:paraId="6A8A0997" w14:textId="77777777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2) integracji systemów świadczeniodawców z e-Hemofilia w celu</w:t>
            </w:r>
          </w:p>
          <w:p w14:paraId="4C9EE874" w14:textId="77777777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wystawiania zapotrzebowań na leki bezpośrednio z systemu</w:t>
            </w:r>
          </w:p>
          <w:p w14:paraId="07489AFD" w14:textId="77777777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świadczeniodawcy</w:t>
            </w:r>
          </w:p>
          <w:p w14:paraId="221915C1" w14:textId="712E9EA9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3) zasilania rejestru chorych na Hemofilie i pokrewne skazy krwotoczne na podstawie dokumentacji medycznej (EDM kart postępowania) gromadzonej w P1</w:t>
            </w:r>
          </w:p>
          <w:p w14:paraId="1EA6B4A8" w14:textId="4E664529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4) koordynacji leczenia pacjenta między </w:t>
            </w:r>
            <w:proofErr w:type="spellStart"/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PWDLami</w:t>
            </w:r>
            <w:proofErr w:type="spellEnd"/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dzięki dostępowi do jego EDM</w:t>
            </w:r>
          </w:p>
          <w:p w14:paraId="66F27AC6" w14:textId="666367E6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5) dostępu dla lekarzy do danych rejestrowanych w dzienniczku pacjenta - uruchomienie uzależnione jest </w:t>
            </w:r>
            <w:r w:rsidR="0096774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od </w:t>
            </w: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uchwalenia przepisów legislacyjnych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CECBF" w14:textId="06FE4731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2AF34E07" w14:textId="63232E57" w:rsidR="0095083A" w:rsidRPr="0095083A" w:rsidRDefault="0095083A" w:rsidP="0095083A">
            <w:pPr>
              <w:rPr>
                <w:rFonts w:cs="Arial"/>
                <w:color w:val="000000" w:themeColor="text1"/>
                <w:lang w:eastAsia="pl-PL"/>
              </w:rPr>
            </w:pPr>
            <w:r w:rsidRPr="0095083A">
              <w:rPr>
                <w:rFonts w:cs="Arial"/>
                <w:color w:val="000000" w:themeColor="text1"/>
                <w:lang w:eastAsia="pl-PL"/>
              </w:rPr>
              <w:t>04-2024</w:t>
            </w:r>
          </w:p>
        </w:tc>
        <w:tc>
          <w:tcPr>
            <w:tcW w:w="1914" w:type="dxa"/>
          </w:tcPr>
          <w:p w14:paraId="53053916" w14:textId="6825C682" w:rsidR="0095083A" w:rsidRPr="000657C9" w:rsidRDefault="00A11D8F" w:rsidP="0095083A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0657C9">
              <w:rPr>
                <w:rFonts w:cs="Arial"/>
                <w:lang w:eastAsia="pl-PL"/>
              </w:rPr>
              <w:t>04-2024</w:t>
            </w:r>
          </w:p>
        </w:tc>
        <w:tc>
          <w:tcPr>
            <w:tcW w:w="2802" w:type="dxa"/>
          </w:tcPr>
          <w:p w14:paraId="08C77C55" w14:textId="3E71BF1C" w:rsidR="0095083A" w:rsidRPr="000657C9" w:rsidRDefault="00EF3699" w:rsidP="009508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657C9">
              <w:rPr>
                <w:rFonts w:ascii="Arial" w:hAnsi="Arial" w:cs="Arial"/>
                <w:b/>
                <w:sz w:val="20"/>
                <w:szCs w:val="20"/>
              </w:rPr>
              <w:t xml:space="preserve">Osiągnięty </w:t>
            </w:r>
          </w:p>
          <w:p w14:paraId="46F24BA7" w14:textId="77777777" w:rsidR="00205FAC" w:rsidRPr="000657C9" w:rsidRDefault="00205FAC" w:rsidP="009508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C6C2716" w14:textId="77777777" w:rsidR="00DC1E30" w:rsidRPr="000657C9" w:rsidRDefault="00DC1E30" w:rsidP="00DC1E3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657C9">
              <w:rPr>
                <w:rFonts w:ascii="Arial" w:hAnsi="Arial" w:cs="Arial"/>
                <w:bCs/>
                <w:sz w:val="20"/>
                <w:szCs w:val="20"/>
              </w:rPr>
              <w:t xml:space="preserve">System jest gotowy do wdrożenia. Uruchomienie pilotażowe nie było możliwe ze względu na brak przepisów prawnych.  </w:t>
            </w:r>
          </w:p>
          <w:p w14:paraId="0A6BD2F8" w14:textId="77777777" w:rsidR="0095083A" w:rsidRPr="000657C9" w:rsidRDefault="0095083A" w:rsidP="00DC1E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083A" w:rsidRPr="003A1B23" w14:paraId="00EB6123" w14:textId="77777777" w:rsidTr="006B5117">
        <w:tc>
          <w:tcPr>
            <w:tcW w:w="2127" w:type="dxa"/>
          </w:tcPr>
          <w:p w14:paraId="3B62EEF4" w14:textId="047D569B" w:rsidR="0095083A" w:rsidRPr="0095083A" w:rsidRDefault="0095083A" w:rsidP="006F512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Uruchomiony produkcyjnie system eHemofilia (wdrożenie w podmiotach</w:t>
            </w:r>
            <w:r w:rsidR="006F512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nieobjętych pilotażem)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5DB9C" w14:textId="63FDCBA3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0D76C8C4" w14:textId="25021302" w:rsidR="0095083A" w:rsidRPr="0095083A" w:rsidRDefault="0095083A" w:rsidP="0095083A">
            <w:pPr>
              <w:rPr>
                <w:rFonts w:cs="Arial"/>
                <w:color w:val="000000" w:themeColor="text1"/>
                <w:lang w:eastAsia="pl-PL"/>
              </w:rPr>
            </w:pPr>
            <w:r w:rsidRPr="0095083A">
              <w:rPr>
                <w:rFonts w:cs="Arial"/>
                <w:color w:val="000000" w:themeColor="text1"/>
                <w:lang w:eastAsia="pl-PL"/>
              </w:rPr>
              <w:t>06-2024</w:t>
            </w:r>
          </w:p>
        </w:tc>
        <w:tc>
          <w:tcPr>
            <w:tcW w:w="1914" w:type="dxa"/>
          </w:tcPr>
          <w:p w14:paraId="2100B98F" w14:textId="77777777" w:rsidR="0095083A" w:rsidRPr="001B6667" w:rsidRDefault="0095083A" w:rsidP="0095083A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0D306181" w14:textId="77777777" w:rsidR="0095083A" w:rsidRPr="003A1B23" w:rsidRDefault="0095083A" w:rsidP="009508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1B23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  <w:p w14:paraId="33DB58D3" w14:textId="1C1093F3" w:rsidR="0095083A" w:rsidRPr="003A1B23" w:rsidRDefault="00205FAC" w:rsidP="0095083A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A1B23">
              <w:rPr>
                <w:rFonts w:ascii="Arial" w:hAnsi="Arial" w:cs="Arial"/>
                <w:sz w:val="20"/>
                <w:szCs w:val="20"/>
              </w:rPr>
              <w:t xml:space="preserve">Uruchomienie produkcyjne systemu nie jest możliwe ze względy na brak odpowiednich przepisów </w:t>
            </w:r>
            <w:r w:rsidR="00DC1E30" w:rsidRPr="003A1B23">
              <w:rPr>
                <w:rFonts w:ascii="Arial" w:hAnsi="Arial" w:cs="Arial"/>
                <w:sz w:val="20"/>
                <w:szCs w:val="20"/>
              </w:rPr>
              <w:t>prawnych</w:t>
            </w:r>
          </w:p>
        </w:tc>
      </w:tr>
      <w:tr w:rsidR="00437B0F" w:rsidRPr="003A1B23" w14:paraId="0E14A893" w14:textId="77777777" w:rsidTr="006B5117">
        <w:tc>
          <w:tcPr>
            <w:tcW w:w="2127" w:type="dxa"/>
          </w:tcPr>
          <w:p w14:paraId="03804BC1" w14:textId="278118CE" w:rsidR="00437B0F" w:rsidRPr="00437B0F" w:rsidRDefault="00437B0F" w:rsidP="006F512C">
            <w:r w:rsidRPr="00437B0F">
              <w:t xml:space="preserve">Uruchomiona </w:t>
            </w:r>
            <w:r w:rsidRPr="00437B0F">
              <w:rPr>
                <w:rFonts w:ascii="Arial" w:hAnsi="Arial" w:cs="Arial"/>
                <w:color w:val="000000" w:themeColor="text1"/>
                <w:sz w:val="18"/>
                <w:szCs w:val="18"/>
              </w:rPr>
              <w:t>funkcjonalność: Program Lekowy - wydanie I - Dostosowanie zapotrzebowań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6E089" w14:textId="77777777" w:rsidR="00437B0F" w:rsidRPr="00954367" w:rsidRDefault="00437B0F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89" w:type="dxa"/>
          </w:tcPr>
          <w:p w14:paraId="1340D52B" w14:textId="79D444CE" w:rsidR="00437B0F" w:rsidRPr="0095083A" w:rsidRDefault="00437B0F" w:rsidP="0095083A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06-2024</w:t>
            </w:r>
          </w:p>
        </w:tc>
        <w:tc>
          <w:tcPr>
            <w:tcW w:w="1914" w:type="dxa"/>
          </w:tcPr>
          <w:p w14:paraId="393E8D97" w14:textId="77777777" w:rsidR="00437B0F" w:rsidRPr="000657C9" w:rsidRDefault="00437B0F" w:rsidP="0095083A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2F4A1C4A" w14:textId="77777777" w:rsidR="00274F07" w:rsidRPr="000657C9" w:rsidRDefault="00274F07" w:rsidP="00DC1E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657C9">
              <w:rPr>
                <w:rFonts w:ascii="Arial" w:hAnsi="Arial" w:cs="Arial"/>
                <w:b/>
                <w:sz w:val="20"/>
                <w:szCs w:val="20"/>
              </w:rPr>
              <w:t xml:space="preserve">Osiągnięty </w:t>
            </w:r>
          </w:p>
          <w:p w14:paraId="2FCAB1D3" w14:textId="47F39F7F" w:rsidR="00D40A79" w:rsidRPr="000657C9" w:rsidRDefault="00274F07" w:rsidP="00DC1E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657C9">
              <w:rPr>
                <w:rFonts w:ascii="Arial" w:hAnsi="Arial" w:cs="Arial"/>
                <w:bCs/>
                <w:sz w:val="20"/>
                <w:szCs w:val="20"/>
              </w:rPr>
              <w:t>Wdrożone na środowisko ewaluacyjne</w:t>
            </w:r>
          </w:p>
        </w:tc>
      </w:tr>
      <w:tr w:rsidR="0095083A" w:rsidRPr="002B50C0" w14:paraId="18F4E5C6" w14:textId="77777777" w:rsidTr="006B5117">
        <w:tc>
          <w:tcPr>
            <w:tcW w:w="2127" w:type="dxa"/>
          </w:tcPr>
          <w:p w14:paraId="15F4D15D" w14:textId="77777777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Uruchomiona funkcjonalność analizy ad-hoc danych e-Hemofilia za</w:t>
            </w:r>
          </w:p>
          <w:p w14:paraId="50AB740F" w14:textId="6C10A670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pomocą hurtowni danych.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047C7" w14:textId="1A7A05D5" w:rsidR="0095083A" w:rsidRPr="00A6174B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6174B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261E7F73" w14:textId="725AA8C4" w:rsidR="0095083A" w:rsidRPr="00A6174B" w:rsidRDefault="0095083A" w:rsidP="0095083A">
            <w:pPr>
              <w:rPr>
                <w:rFonts w:ascii="Arial" w:hAnsi="Arial" w:cs="Arial"/>
                <w:color w:val="000000" w:themeColor="text1"/>
                <w:lang w:eastAsia="pl-PL"/>
              </w:rPr>
            </w:pPr>
            <w:r w:rsidRPr="00A6174B">
              <w:rPr>
                <w:rFonts w:ascii="Arial" w:hAnsi="Arial" w:cs="Arial"/>
                <w:color w:val="000000" w:themeColor="text1"/>
                <w:lang w:eastAsia="pl-PL"/>
              </w:rPr>
              <w:t>07-2024</w:t>
            </w:r>
          </w:p>
        </w:tc>
        <w:tc>
          <w:tcPr>
            <w:tcW w:w="1914" w:type="dxa"/>
          </w:tcPr>
          <w:p w14:paraId="7B0C36AA" w14:textId="77777777" w:rsidR="0095083A" w:rsidRPr="000657C9" w:rsidRDefault="0095083A" w:rsidP="0095083A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</w:tcPr>
          <w:p w14:paraId="07024563" w14:textId="77777777" w:rsidR="0095083A" w:rsidRPr="000657C9" w:rsidRDefault="0095083A" w:rsidP="009508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657C9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  <w:p w14:paraId="1E9A1A6F" w14:textId="79A3E75D" w:rsidR="0095083A" w:rsidRPr="000657C9" w:rsidRDefault="00EF3699" w:rsidP="0095083A">
            <w:pPr>
              <w:rPr>
                <w:rFonts w:ascii="Arial" w:hAnsi="Arial" w:cs="Arial"/>
                <w:sz w:val="18"/>
                <w:szCs w:val="18"/>
              </w:rPr>
            </w:pPr>
            <w:r w:rsidRPr="000657C9">
              <w:rPr>
                <w:rFonts w:ascii="Arial" w:hAnsi="Arial" w:cs="Arial"/>
                <w:sz w:val="18"/>
                <w:szCs w:val="18"/>
              </w:rPr>
              <w:t xml:space="preserve">Ze względu na nieuruchomiony system nie ma </w:t>
            </w:r>
            <w:r w:rsidR="00A11D8F" w:rsidRPr="000657C9">
              <w:rPr>
                <w:rFonts w:ascii="Arial" w:hAnsi="Arial" w:cs="Arial"/>
                <w:sz w:val="18"/>
                <w:szCs w:val="18"/>
              </w:rPr>
              <w:t xml:space="preserve">w nim </w:t>
            </w:r>
            <w:r w:rsidRPr="000657C9">
              <w:rPr>
                <w:rFonts w:ascii="Arial" w:hAnsi="Arial" w:cs="Arial"/>
                <w:sz w:val="18"/>
                <w:szCs w:val="18"/>
              </w:rPr>
              <w:t>danych, które mogą być analizowane. Funkcjonalność zostanie dostarczona po uruchomieniu systemu.</w:t>
            </w:r>
          </w:p>
        </w:tc>
      </w:tr>
      <w:tr w:rsidR="00437B0F" w:rsidRPr="002B50C0" w14:paraId="4F75D20B" w14:textId="77777777" w:rsidTr="006B5117">
        <w:tc>
          <w:tcPr>
            <w:tcW w:w="2127" w:type="dxa"/>
          </w:tcPr>
          <w:p w14:paraId="342855DE" w14:textId="1B48ECE2" w:rsidR="00437B0F" w:rsidRPr="0095083A" w:rsidRDefault="00437B0F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Uruchomiona funkcjonalność: </w:t>
            </w:r>
            <w:r w:rsidRPr="00437B0F">
              <w:rPr>
                <w:rFonts w:ascii="Arial" w:hAnsi="Arial" w:cs="Arial"/>
                <w:color w:val="000000" w:themeColor="text1"/>
                <w:sz w:val="18"/>
                <w:szCs w:val="18"/>
              </w:rPr>
              <w:t>Program Lekowy - wydanie II - Dostosowanie dostaw domowych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306AF" w14:textId="77777777" w:rsidR="00437B0F" w:rsidRPr="00A6174B" w:rsidRDefault="00437B0F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89" w:type="dxa"/>
          </w:tcPr>
          <w:p w14:paraId="79D423AA" w14:textId="28648289" w:rsidR="00437B0F" w:rsidRPr="00A6174B" w:rsidRDefault="00437B0F" w:rsidP="0095083A">
            <w:pPr>
              <w:rPr>
                <w:rFonts w:ascii="Arial" w:hAnsi="Arial" w:cs="Arial"/>
                <w:color w:val="000000" w:themeColor="text1"/>
                <w:lang w:eastAsia="pl-PL"/>
              </w:rPr>
            </w:pPr>
            <w:r w:rsidRPr="00A6174B">
              <w:rPr>
                <w:rFonts w:ascii="Arial" w:hAnsi="Arial" w:cs="Arial"/>
                <w:color w:val="000000" w:themeColor="text1"/>
                <w:lang w:eastAsia="pl-PL"/>
              </w:rPr>
              <w:t>09-2024</w:t>
            </w:r>
          </w:p>
        </w:tc>
        <w:tc>
          <w:tcPr>
            <w:tcW w:w="1914" w:type="dxa"/>
          </w:tcPr>
          <w:p w14:paraId="5A692485" w14:textId="780DF5AF" w:rsidR="00437B0F" w:rsidRPr="000657C9" w:rsidRDefault="00A11D8F" w:rsidP="0095083A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0657C9">
              <w:rPr>
                <w:rFonts w:ascii="Arial" w:hAnsi="Arial" w:cs="Arial"/>
                <w:lang w:eastAsia="pl-PL"/>
              </w:rPr>
              <w:t>09-2024</w:t>
            </w:r>
          </w:p>
        </w:tc>
        <w:tc>
          <w:tcPr>
            <w:tcW w:w="2802" w:type="dxa"/>
          </w:tcPr>
          <w:p w14:paraId="357CE308" w14:textId="1194D017" w:rsidR="00437B0F" w:rsidRPr="000657C9" w:rsidRDefault="00981DFD" w:rsidP="009508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657C9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  <w:p w14:paraId="427A8393" w14:textId="77777777" w:rsidR="00D40A79" w:rsidRPr="000657C9" w:rsidRDefault="00D40A79" w:rsidP="00D40A7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0EAAF496" w14:textId="17F9BEB7" w:rsidR="00D40A79" w:rsidRPr="000657C9" w:rsidRDefault="00D40A79" w:rsidP="00D40A7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37B0F" w:rsidRPr="002B50C0" w14:paraId="4652BC2C" w14:textId="77777777" w:rsidTr="006B5117">
        <w:tc>
          <w:tcPr>
            <w:tcW w:w="2127" w:type="dxa"/>
          </w:tcPr>
          <w:p w14:paraId="597CF5EE" w14:textId="1DDDA0EA" w:rsidR="00437B0F" w:rsidRPr="0095083A" w:rsidRDefault="00437B0F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Uruchomiona funkcjonalność: </w:t>
            </w:r>
            <w:r w:rsidRPr="00437B0F">
              <w:rPr>
                <w:rFonts w:ascii="Arial" w:hAnsi="Arial" w:cs="Arial"/>
                <w:color w:val="000000" w:themeColor="text1"/>
                <w:sz w:val="18"/>
                <w:szCs w:val="18"/>
              </w:rPr>
              <w:t>Program Lekowy - wydanie III -Rozbudowa mechanizmów monitorowania i rozliczania kontraktów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3866D" w14:textId="77777777" w:rsidR="00437B0F" w:rsidRPr="00A6174B" w:rsidRDefault="00437B0F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89" w:type="dxa"/>
          </w:tcPr>
          <w:p w14:paraId="7E78CAB3" w14:textId="64E7F2FB" w:rsidR="00437B0F" w:rsidRPr="00A6174B" w:rsidRDefault="00437B0F" w:rsidP="0095083A">
            <w:pPr>
              <w:rPr>
                <w:rFonts w:ascii="Arial" w:hAnsi="Arial" w:cs="Arial"/>
                <w:color w:val="000000" w:themeColor="text1"/>
                <w:lang w:eastAsia="pl-PL"/>
              </w:rPr>
            </w:pPr>
            <w:r w:rsidRPr="00A6174B">
              <w:rPr>
                <w:rFonts w:ascii="Arial" w:hAnsi="Arial" w:cs="Arial"/>
                <w:color w:val="000000" w:themeColor="text1"/>
                <w:lang w:eastAsia="pl-PL"/>
              </w:rPr>
              <w:t>12-2024</w:t>
            </w:r>
          </w:p>
        </w:tc>
        <w:tc>
          <w:tcPr>
            <w:tcW w:w="1914" w:type="dxa"/>
          </w:tcPr>
          <w:p w14:paraId="7B0543B0" w14:textId="77777777" w:rsidR="00437B0F" w:rsidRPr="00A6174B" w:rsidRDefault="00437B0F" w:rsidP="0095083A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16649C89" w14:textId="77777777" w:rsidR="00437B0F" w:rsidRPr="00A6174B" w:rsidRDefault="00437B0F" w:rsidP="009508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174B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  <w:p w14:paraId="23AFC351" w14:textId="77777777" w:rsidR="00D40A79" w:rsidRPr="00A6174B" w:rsidRDefault="00D40A79" w:rsidP="009508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402B126" w14:textId="5A73E510" w:rsidR="00D40A79" w:rsidRPr="00A6174B" w:rsidRDefault="00D40A79" w:rsidP="00D40A7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5083A" w:rsidRPr="002B50C0" w14:paraId="780E14E5" w14:textId="77777777" w:rsidTr="006B5117">
        <w:tc>
          <w:tcPr>
            <w:tcW w:w="2127" w:type="dxa"/>
          </w:tcPr>
          <w:p w14:paraId="62B66B3E" w14:textId="1B5F4861" w:rsidR="0095083A" w:rsidRPr="0095083A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Zaakceptowana dokumentacja projektowa, rozliczony i zamknięty projekt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D26F5" w14:textId="563E7925" w:rsidR="0095083A" w:rsidRPr="00A6174B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6174B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440C3B07" w14:textId="65631B64" w:rsidR="0095083A" w:rsidRPr="00A6174B" w:rsidRDefault="0095083A" w:rsidP="0095083A">
            <w:pPr>
              <w:rPr>
                <w:rFonts w:ascii="Arial" w:hAnsi="Arial" w:cs="Arial"/>
                <w:color w:val="000000" w:themeColor="text1"/>
                <w:lang w:eastAsia="pl-PL"/>
              </w:rPr>
            </w:pPr>
            <w:r w:rsidRPr="00A6174B">
              <w:rPr>
                <w:rFonts w:ascii="Arial" w:hAnsi="Arial" w:cs="Arial"/>
                <w:color w:val="000000" w:themeColor="text1"/>
                <w:lang w:eastAsia="pl-PL"/>
              </w:rPr>
              <w:t>0</w:t>
            </w:r>
            <w:r w:rsidR="00437B0F" w:rsidRPr="00A6174B">
              <w:rPr>
                <w:rFonts w:ascii="Arial" w:hAnsi="Arial" w:cs="Arial"/>
                <w:color w:val="000000" w:themeColor="text1"/>
                <w:lang w:eastAsia="pl-PL"/>
              </w:rPr>
              <w:t>3</w:t>
            </w:r>
            <w:r w:rsidRPr="00A6174B">
              <w:rPr>
                <w:rFonts w:ascii="Arial" w:hAnsi="Arial" w:cs="Arial"/>
                <w:color w:val="000000" w:themeColor="text1"/>
                <w:lang w:eastAsia="pl-PL"/>
              </w:rPr>
              <w:t>-202</w:t>
            </w:r>
            <w:r w:rsidR="00437B0F" w:rsidRPr="00A6174B">
              <w:rPr>
                <w:rFonts w:ascii="Arial" w:hAnsi="Arial" w:cs="Arial"/>
                <w:color w:val="000000" w:themeColor="text1"/>
                <w:lang w:eastAsia="pl-PL"/>
              </w:rPr>
              <w:t>5</w:t>
            </w:r>
          </w:p>
        </w:tc>
        <w:tc>
          <w:tcPr>
            <w:tcW w:w="1914" w:type="dxa"/>
          </w:tcPr>
          <w:p w14:paraId="244153F6" w14:textId="77777777" w:rsidR="0095083A" w:rsidRPr="00A6174B" w:rsidRDefault="0095083A" w:rsidP="0095083A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31EA0919" w14:textId="77777777" w:rsidR="0095083A" w:rsidRPr="00A6174B" w:rsidRDefault="0095083A" w:rsidP="009508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174B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  <w:p w14:paraId="3B3395F2" w14:textId="77777777" w:rsidR="0095083A" w:rsidRPr="00A6174B" w:rsidRDefault="0095083A" w:rsidP="0095083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5A327B3" w14:textId="2775461E" w:rsidR="00D40A79" w:rsidRPr="00A6174B" w:rsidRDefault="00D40A79" w:rsidP="00D40A7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6174B">
              <w:rPr>
                <w:rFonts w:ascii="Arial" w:hAnsi="Arial" w:cs="Arial"/>
                <w:sz w:val="20"/>
                <w:szCs w:val="20"/>
              </w:rPr>
              <w:t>Zmiana terminu zgodnie z</w:t>
            </w:r>
          </w:p>
          <w:p w14:paraId="793EC4BA" w14:textId="1F36E4D5" w:rsidR="00D40A79" w:rsidRPr="00A6174B" w:rsidRDefault="00D40A79" w:rsidP="00D40A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6174B">
              <w:rPr>
                <w:rFonts w:ascii="Arial" w:hAnsi="Arial" w:cs="Arial"/>
                <w:sz w:val="20"/>
                <w:szCs w:val="20"/>
              </w:rPr>
              <w:t>decyzją z posiedzenia X KS z dnia 12.12.2023 i 18.12.2023.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1A4DBCE4" w:rsidR="00047D9D" w:rsidRPr="00141A92" w:rsidRDefault="007D3C7F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04953" w:rsidRPr="00604953" w14:paraId="3E83F435" w14:textId="77777777" w:rsidTr="00047D9D">
        <w:tc>
          <w:tcPr>
            <w:tcW w:w="2545" w:type="dxa"/>
          </w:tcPr>
          <w:p w14:paraId="51816421" w14:textId="072CEB3A" w:rsidR="00604953" w:rsidRPr="00604953" w:rsidRDefault="00604953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60495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pacjentów obsługiwanych przez systemem.</w:t>
            </w:r>
          </w:p>
        </w:tc>
        <w:tc>
          <w:tcPr>
            <w:tcW w:w="1278" w:type="dxa"/>
          </w:tcPr>
          <w:p w14:paraId="6BEB1AA8" w14:textId="7F30B3E1" w:rsidR="00604953" w:rsidRPr="00604953" w:rsidRDefault="00604953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953">
              <w:rPr>
                <w:rFonts w:ascii="Arial" w:hAnsi="Arial" w:cs="Arial"/>
                <w:color w:val="000000" w:themeColor="text1"/>
                <w:sz w:val="18"/>
                <w:szCs w:val="18"/>
              </w:rPr>
              <w:t>Osoby (%)</w:t>
            </w:r>
          </w:p>
        </w:tc>
        <w:tc>
          <w:tcPr>
            <w:tcW w:w="1842" w:type="dxa"/>
          </w:tcPr>
          <w:p w14:paraId="356A829D" w14:textId="39806660" w:rsidR="00604953" w:rsidRPr="00604953" w:rsidRDefault="00604953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953">
              <w:rPr>
                <w:rFonts w:ascii="Arial" w:hAnsi="Arial" w:cs="Arial"/>
                <w:color w:val="000000" w:themeColor="text1"/>
                <w:sz w:val="18"/>
                <w:szCs w:val="18"/>
              </w:rPr>
              <w:t>100%</w:t>
            </w:r>
          </w:p>
        </w:tc>
        <w:tc>
          <w:tcPr>
            <w:tcW w:w="1701" w:type="dxa"/>
          </w:tcPr>
          <w:p w14:paraId="522183F2" w14:textId="34FB2A65" w:rsidR="00604953" w:rsidRPr="00604953" w:rsidRDefault="00604953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0495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</w:t>
            </w:r>
            <w:r w:rsidR="003941B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3</w:t>
            </w:r>
            <w:r w:rsidRPr="0060495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.202</w:t>
            </w:r>
            <w:r w:rsidR="003941B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6</w:t>
            </w:r>
            <w:r w:rsidR="00EB3A8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2268" w:type="dxa"/>
          </w:tcPr>
          <w:p w14:paraId="6ACFBC9E" w14:textId="0DE4501D" w:rsidR="00604953" w:rsidRPr="00604953" w:rsidRDefault="00604953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04953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604953" w:rsidRPr="00604953" w14:paraId="06740EA5" w14:textId="77777777" w:rsidTr="00047D9D">
        <w:tc>
          <w:tcPr>
            <w:tcW w:w="2545" w:type="dxa"/>
          </w:tcPr>
          <w:p w14:paraId="6F7ACC0C" w14:textId="77777777" w:rsidR="00604953" w:rsidRPr="00604953" w:rsidRDefault="00604953" w:rsidP="00604953">
            <w:pPr>
              <w:pStyle w:val="Tekstpodstawowy2"/>
              <w:spacing w:after="0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60495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usług publicznych udostępnionych on-line o stopniu dojrzałości</w:t>
            </w:r>
          </w:p>
          <w:p w14:paraId="1115C013" w14:textId="54F2E603" w:rsidR="00604953" w:rsidRPr="00604953" w:rsidRDefault="00604953" w:rsidP="00604953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60495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min. 4</w:t>
            </w:r>
          </w:p>
        </w:tc>
        <w:tc>
          <w:tcPr>
            <w:tcW w:w="1278" w:type="dxa"/>
          </w:tcPr>
          <w:p w14:paraId="0A764ABC" w14:textId="73903C32" w:rsidR="00604953" w:rsidRPr="00604953" w:rsidRDefault="00604953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953"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71DB9C1" w14:textId="0D93E1E9" w:rsidR="00604953" w:rsidRPr="00604953" w:rsidRDefault="00604953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953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4A6C0870" w14:textId="50EE6231" w:rsidR="00604953" w:rsidRPr="00604953" w:rsidRDefault="00604953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0495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</w:t>
            </w:r>
            <w:r w:rsidR="003941B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3</w:t>
            </w:r>
            <w:r w:rsidRPr="0060495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.202</w:t>
            </w:r>
            <w:r w:rsidR="003941B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5</w:t>
            </w:r>
            <w:r w:rsidR="00EB3A8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2268" w:type="dxa"/>
          </w:tcPr>
          <w:p w14:paraId="2D8C9D1C" w14:textId="0AE216D8" w:rsidR="00604953" w:rsidRPr="00604953" w:rsidRDefault="00604953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04953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CD1335" w:rsidRPr="00604953" w14:paraId="4305BCD2" w14:textId="77777777" w:rsidTr="00047D9D">
        <w:tc>
          <w:tcPr>
            <w:tcW w:w="2545" w:type="dxa"/>
          </w:tcPr>
          <w:p w14:paraId="0EE6B86A" w14:textId="03EBD245" w:rsidR="00604953" w:rsidRPr="00CD1335" w:rsidRDefault="00CD1335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CD1335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podmiotów, w których zostanie wdrożony system.</w:t>
            </w:r>
            <w:r w:rsidR="002F6D89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 (dot. 21 RCKiK i NCK)</w:t>
            </w:r>
          </w:p>
        </w:tc>
        <w:tc>
          <w:tcPr>
            <w:tcW w:w="1278" w:type="dxa"/>
          </w:tcPr>
          <w:p w14:paraId="443D6930" w14:textId="31583FED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2F93680" w14:textId="0D745ED9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1701" w:type="dxa"/>
          </w:tcPr>
          <w:p w14:paraId="2DAC7ABB" w14:textId="2ADCA9B7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</w:t>
            </w:r>
            <w:r w:rsidR="003941B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3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.202</w:t>
            </w:r>
            <w:r w:rsidR="003941B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5</w:t>
            </w:r>
            <w:r w:rsidR="00EB3A8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2268" w:type="dxa"/>
          </w:tcPr>
          <w:p w14:paraId="4CED348C" w14:textId="763ECFFA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CD1335" w:rsidRPr="00604953" w14:paraId="68B256FA" w14:textId="77777777" w:rsidTr="00047D9D">
        <w:tc>
          <w:tcPr>
            <w:tcW w:w="2545" w:type="dxa"/>
          </w:tcPr>
          <w:p w14:paraId="67ED89F6" w14:textId="716A0ABF" w:rsidR="00604953" w:rsidRPr="00604953" w:rsidRDefault="00CD1335" w:rsidP="00CD1335">
            <w:pPr>
              <w:pStyle w:val="Tekstpodstawowy2"/>
              <w:spacing w:after="0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CD1335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pacjentów odnotowujących w systemie (poprzez aplikację</w:t>
            </w:r>
            <w:r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 </w:t>
            </w:r>
            <w:r w:rsidRPr="00CD1335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mobilną lub IKP) przyjęcia leków oraz ewentualne krwawienia</w:t>
            </w:r>
          </w:p>
        </w:tc>
        <w:tc>
          <w:tcPr>
            <w:tcW w:w="1278" w:type="dxa"/>
          </w:tcPr>
          <w:p w14:paraId="1ED28BA5" w14:textId="3F545980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Osoby (%)</w:t>
            </w:r>
          </w:p>
        </w:tc>
        <w:tc>
          <w:tcPr>
            <w:tcW w:w="1842" w:type="dxa"/>
          </w:tcPr>
          <w:p w14:paraId="0E43F44A" w14:textId="7027820A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80%</w:t>
            </w:r>
          </w:p>
        </w:tc>
        <w:tc>
          <w:tcPr>
            <w:tcW w:w="1701" w:type="dxa"/>
          </w:tcPr>
          <w:p w14:paraId="5FFF68F6" w14:textId="42D38B09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</w:t>
            </w:r>
            <w:r w:rsidR="003941B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3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.202</w:t>
            </w:r>
            <w:r w:rsidR="003941B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6</w:t>
            </w:r>
            <w:r w:rsidR="00EB3A8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2268" w:type="dxa"/>
          </w:tcPr>
          <w:p w14:paraId="646A9A67" w14:textId="3FDB1B10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604953" w:rsidRPr="00604953" w14:paraId="02C818DC" w14:textId="77777777" w:rsidTr="00047D9D">
        <w:tc>
          <w:tcPr>
            <w:tcW w:w="2545" w:type="dxa"/>
          </w:tcPr>
          <w:p w14:paraId="7C5FF70D" w14:textId="4F0E3248" w:rsidR="00604953" w:rsidRPr="00604953" w:rsidRDefault="00CD1335" w:rsidP="00CD1335">
            <w:pPr>
              <w:pStyle w:val="Tekstpodstawowy2"/>
              <w:spacing w:after="0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CD1335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Udostępniona e-Usługa o poziomie dojrzałości 5 – „Elektroniczny</w:t>
            </w:r>
            <w:r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 </w:t>
            </w:r>
            <w:r w:rsidRPr="00CD1335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dzienniczek pacjenta chorego na hemofilię lub skazy krwotoczne”</w:t>
            </w:r>
          </w:p>
        </w:tc>
        <w:tc>
          <w:tcPr>
            <w:tcW w:w="1278" w:type="dxa"/>
          </w:tcPr>
          <w:p w14:paraId="08959EA5" w14:textId="7B7A9ADA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EF3C939" w14:textId="299389EB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97B9322" w14:textId="243A7438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</w:t>
            </w:r>
            <w:r w:rsidR="003941B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3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.202</w:t>
            </w:r>
            <w:r w:rsidR="003941B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5</w:t>
            </w:r>
            <w:r w:rsidR="00EB3A8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2268" w:type="dxa"/>
          </w:tcPr>
          <w:p w14:paraId="34C849E8" w14:textId="53AA052C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</w:tbl>
    <w:p w14:paraId="3C7DC05D" w14:textId="54540292" w:rsidR="003941B0" w:rsidRPr="00A6174B" w:rsidRDefault="003941B0" w:rsidP="003941B0">
      <w:pPr>
        <w:pStyle w:val="Nagwek2"/>
        <w:spacing w:before="360" w:after="120"/>
        <w:rPr>
          <w:rStyle w:val="Nagwek2Znak"/>
          <w:rFonts w:ascii="Arial" w:hAnsi="Arial" w:cs="Arial"/>
          <w:color w:val="auto"/>
          <w:sz w:val="18"/>
          <w:szCs w:val="18"/>
        </w:rPr>
      </w:pPr>
      <w:r w:rsidRPr="00A6174B">
        <w:rPr>
          <w:rStyle w:val="Nagwek2Znak"/>
          <w:rFonts w:ascii="Arial" w:hAnsi="Arial" w:cs="Arial"/>
          <w:color w:val="auto"/>
          <w:sz w:val="18"/>
          <w:szCs w:val="18"/>
        </w:rPr>
        <w:t>* zmiana planowanego terminu osiągnięcia wskaźników jest związana z wydłużeniem terminu realizacji projektu do 31.03.2025 r. Decyzję dotyczącą wydłużenia terminu realizacji projektu podjęto podczas posiedzenia X KS z dnia 12.12.2023 r. i 18.12.2023 r.</w:t>
      </w:r>
    </w:p>
    <w:p w14:paraId="52A08447" w14:textId="0746A6E8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3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3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F512C" w:rsidRPr="002B50C0" w14:paraId="5EE3E32E" w14:textId="77777777" w:rsidTr="00517F12">
        <w:tc>
          <w:tcPr>
            <w:tcW w:w="2937" w:type="dxa"/>
          </w:tcPr>
          <w:p w14:paraId="351F543A" w14:textId="57801C09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Elektroniczny dzienniczek pacjenta chorego na hemofilię lub skazy krwotoczne.(A2C)</w:t>
            </w:r>
          </w:p>
        </w:tc>
        <w:tc>
          <w:tcPr>
            <w:tcW w:w="1169" w:type="dxa"/>
          </w:tcPr>
          <w:p w14:paraId="0DEF04F2" w14:textId="04DF549C" w:rsidR="006F512C" w:rsidRPr="006F512C" w:rsidRDefault="006F512C" w:rsidP="00310D8E">
            <w:pPr>
              <w:rPr>
                <w:rFonts w:cs="Arial"/>
                <w:color w:val="000000" w:themeColor="text1"/>
                <w:lang w:eastAsia="pl-PL"/>
              </w:rPr>
            </w:pPr>
            <w:r w:rsidRPr="006F512C">
              <w:rPr>
                <w:rFonts w:cs="Arial"/>
                <w:color w:val="000000" w:themeColor="text1"/>
                <w:lang w:eastAsia="pl-PL"/>
              </w:rPr>
              <w:t>06-2024</w:t>
            </w:r>
          </w:p>
        </w:tc>
        <w:tc>
          <w:tcPr>
            <w:tcW w:w="1134" w:type="dxa"/>
          </w:tcPr>
          <w:p w14:paraId="259D8385" w14:textId="422FAB99" w:rsidR="006F512C" w:rsidRPr="006F512C" w:rsidRDefault="00283C90" w:rsidP="00C1106C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Nieuchwalenie przepisów prawa umożliwiających uruchomienie e-usługi</w:t>
            </w:r>
          </w:p>
        </w:tc>
        <w:tc>
          <w:tcPr>
            <w:tcW w:w="4394" w:type="dxa"/>
          </w:tcPr>
          <w:p w14:paraId="26CB435C" w14:textId="637AE0F5" w:rsidR="006F512C" w:rsidRPr="006F512C" w:rsidRDefault="006F512C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6F512C" w:rsidRPr="002B50C0" w14:paraId="0FD70FF6" w14:textId="77777777" w:rsidTr="00517F12">
        <w:tc>
          <w:tcPr>
            <w:tcW w:w="2937" w:type="dxa"/>
          </w:tcPr>
          <w:p w14:paraId="7D78608C" w14:textId="40B59D34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Elektroniczne zapotrzebowania na produkty krwiopochodne,</w:t>
            </w:r>
          </w:p>
          <w:p w14:paraId="23B56550" w14:textId="34D5B2DD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rekombinowane czynniki krzepnięcia, </w:t>
            </w:r>
            <w:proofErr w:type="spellStart"/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desmopresynę</w:t>
            </w:r>
            <w:proofErr w:type="spellEnd"/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i </w:t>
            </w:r>
            <w:proofErr w:type="spellStart"/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emicizumab</w:t>
            </w:r>
            <w:proofErr w:type="spellEnd"/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.(A2A, A2B)</w:t>
            </w:r>
          </w:p>
        </w:tc>
        <w:tc>
          <w:tcPr>
            <w:tcW w:w="1169" w:type="dxa"/>
          </w:tcPr>
          <w:p w14:paraId="00FC856F" w14:textId="61A405F9" w:rsidR="006F512C" w:rsidRPr="006F512C" w:rsidRDefault="006F512C" w:rsidP="006F512C">
            <w:pPr>
              <w:rPr>
                <w:rFonts w:cs="Arial"/>
                <w:color w:val="000000" w:themeColor="text1"/>
                <w:lang w:eastAsia="pl-PL"/>
              </w:rPr>
            </w:pPr>
            <w:r w:rsidRPr="006F512C">
              <w:rPr>
                <w:rFonts w:cs="Arial"/>
                <w:color w:val="000000" w:themeColor="text1"/>
                <w:lang w:eastAsia="pl-PL"/>
              </w:rPr>
              <w:t>06-2024</w:t>
            </w:r>
          </w:p>
        </w:tc>
        <w:tc>
          <w:tcPr>
            <w:tcW w:w="1134" w:type="dxa"/>
          </w:tcPr>
          <w:p w14:paraId="72979EDB" w14:textId="3EE62922" w:rsidR="006F512C" w:rsidRPr="006F512C" w:rsidRDefault="00CB251E" w:rsidP="006F512C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Nieuchwalenie przepisów prawa umożliwiających uruchomienie e-usługi</w:t>
            </w:r>
          </w:p>
        </w:tc>
        <w:tc>
          <w:tcPr>
            <w:tcW w:w="4394" w:type="dxa"/>
          </w:tcPr>
          <w:p w14:paraId="3DB625DB" w14:textId="238EEF36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6F512C" w:rsidRPr="002B50C0" w14:paraId="1D5F2B91" w14:textId="77777777" w:rsidTr="00517F12">
        <w:tc>
          <w:tcPr>
            <w:tcW w:w="2937" w:type="dxa"/>
          </w:tcPr>
          <w:p w14:paraId="4160C4F7" w14:textId="4A56C346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Elektroniczny rejestr chorych na hemofilię i skazy krwotoczne.(A2A, A2B)</w:t>
            </w:r>
          </w:p>
        </w:tc>
        <w:tc>
          <w:tcPr>
            <w:tcW w:w="1169" w:type="dxa"/>
          </w:tcPr>
          <w:p w14:paraId="38711491" w14:textId="6C8616B8" w:rsidR="006F512C" w:rsidRPr="006F512C" w:rsidRDefault="006F512C" w:rsidP="006F512C">
            <w:pPr>
              <w:rPr>
                <w:rFonts w:cs="Arial"/>
                <w:color w:val="000000" w:themeColor="text1"/>
                <w:lang w:eastAsia="pl-PL"/>
              </w:rPr>
            </w:pPr>
            <w:r w:rsidRPr="006F512C">
              <w:rPr>
                <w:rFonts w:cs="Arial"/>
                <w:color w:val="000000" w:themeColor="text1"/>
                <w:lang w:eastAsia="pl-PL"/>
              </w:rPr>
              <w:t>06-2024</w:t>
            </w:r>
          </w:p>
        </w:tc>
        <w:tc>
          <w:tcPr>
            <w:tcW w:w="1134" w:type="dxa"/>
          </w:tcPr>
          <w:p w14:paraId="652EDA89" w14:textId="665B4E21" w:rsidR="006F512C" w:rsidRPr="006F512C" w:rsidRDefault="00CB251E" w:rsidP="006F512C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Nieuchwalenie przepisów prawa umożliwiających uruchomienie e-usługi</w:t>
            </w:r>
          </w:p>
        </w:tc>
        <w:tc>
          <w:tcPr>
            <w:tcW w:w="4394" w:type="dxa"/>
          </w:tcPr>
          <w:p w14:paraId="5182AE22" w14:textId="3D7BB698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6F512C" w:rsidRPr="002B50C0" w14:paraId="519CAACB" w14:textId="77777777" w:rsidTr="00517F12">
        <w:tc>
          <w:tcPr>
            <w:tcW w:w="2937" w:type="dxa"/>
          </w:tcPr>
          <w:p w14:paraId="6C42C907" w14:textId="502BD0F2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Koordynacja opieki nad pacjentem z Hemofilią i skazami krwotocznymi. (A2A, A2B)</w:t>
            </w:r>
          </w:p>
        </w:tc>
        <w:tc>
          <w:tcPr>
            <w:tcW w:w="1169" w:type="dxa"/>
          </w:tcPr>
          <w:p w14:paraId="5926F5DF" w14:textId="6F2274F2" w:rsidR="006F512C" w:rsidRPr="006F512C" w:rsidRDefault="006F512C" w:rsidP="006F512C">
            <w:pPr>
              <w:rPr>
                <w:rFonts w:cs="Arial"/>
                <w:color w:val="000000" w:themeColor="text1"/>
                <w:lang w:eastAsia="pl-PL"/>
              </w:rPr>
            </w:pPr>
            <w:r w:rsidRPr="006F512C">
              <w:rPr>
                <w:rFonts w:cs="Arial"/>
                <w:color w:val="000000" w:themeColor="text1"/>
                <w:lang w:eastAsia="pl-PL"/>
              </w:rPr>
              <w:t>06-2024</w:t>
            </w:r>
          </w:p>
        </w:tc>
        <w:tc>
          <w:tcPr>
            <w:tcW w:w="1134" w:type="dxa"/>
          </w:tcPr>
          <w:p w14:paraId="46B34E3E" w14:textId="245BA24F" w:rsidR="006F512C" w:rsidRPr="006F512C" w:rsidRDefault="00CB251E" w:rsidP="006F512C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Nieuchwalenie przepisów prawa umożliwiających uruchomienie e-usługi</w:t>
            </w:r>
          </w:p>
        </w:tc>
        <w:tc>
          <w:tcPr>
            <w:tcW w:w="4394" w:type="dxa"/>
          </w:tcPr>
          <w:p w14:paraId="67CD7F61" w14:textId="4E18C61A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6F512C" w:rsidRPr="002B50C0" w14:paraId="016263F3" w14:textId="77777777" w:rsidTr="00517F12">
        <w:tc>
          <w:tcPr>
            <w:tcW w:w="2937" w:type="dxa"/>
          </w:tcPr>
          <w:p w14:paraId="2A842DEC" w14:textId="602277F3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Rozliczanie świadczeń. (A2A, A2B)</w:t>
            </w:r>
          </w:p>
        </w:tc>
        <w:tc>
          <w:tcPr>
            <w:tcW w:w="1169" w:type="dxa"/>
          </w:tcPr>
          <w:p w14:paraId="2BE27214" w14:textId="17ED5B88" w:rsidR="006F512C" w:rsidRPr="006F512C" w:rsidRDefault="006F512C" w:rsidP="006F512C">
            <w:pPr>
              <w:rPr>
                <w:rFonts w:cs="Arial"/>
                <w:color w:val="000000" w:themeColor="text1"/>
                <w:lang w:eastAsia="pl-PL"/>
              </w:rPr>
            </w:pPr>
            <w:r w:rsidRPr="006F512C">
              <w:rPr>
                <w:rFonts w:cs="Arial"/>
                <w:color w:val="000000" w:themeColor="text1"/>
                <w:lang w:eastAsia="pl-PL"/>
              </w:rPr>
              <w:t>06-2024</w:t>
            </w:r>
          </w:p>
        </w:tc>
        <w:tc>
          <w:tcPr>
            <w:tcW w:w="1134" w:type="dxa"/>
          </w:tcPr>
          <w:p w14:paraId="293F3DB6" w14:textId="309195CF" w:rsidR="006F512C" w:rsidRPr="006F512C" w:rsidRDefault="00CB251E" w:rsidP="006F512C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Nieuchwalenie przepisów prawa umożliwiających uruchomienie e-usługi</w:t>
            </w:r>
          </w:p>
        </w:tc>
        <w:tc>
          <w:tcPr>
            <w:tcW w:w="4394" w:type="dxa"/>
          </w:tcPr>
          <w:p w14:paraId="7A2F3DCA" w14:textId="2774A7F7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6F512C" w:rsidRPr="002B50C0" w14:paraId="17DEB23F" w14:textId="77777777" w:rsidTr="00517F12">
        <w:tc>
          <w:tcPr>
            <w:tcW w:w="2937" w:type="dxa"/>
          </w:tcPr>
          <w:p w14:paraId="21E5430F" w14:textId="7FFF0ECD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Realizacja dostaw realizowanych przez apteki zamknięte, dostawców wyłonionych w przetargach oraz RCKiK. (A2A, A2B)</w:t>
            </w:r>
          </w:p>
        </w:tc>
        <w:tc>
          <w:tcPr>
            <w:tcW w:w="1169" w:type="dxa"/>
          </w:tcPr>
          <w:p w14:paraId="734A6C64" w14:textId="07DD2E60" w:rsidR="006F512C" w:rsidRPr="006F512C" w:rsidRDefault="006F512C" w:rsidP="006F512C">
            <w:pPr>
              <w:rPr>
                <w:rFonts w:cs="Arial"/>
                <w:color w:val="000000" w:themeColor="text1"/>
                <w:lang w:eastAsia="pl-PL"/>
              </w:rPr>
            </w:pPr>
            <w:r w:rsidRPr="006F512C">
              <w:rPr>
                <w:rFonts w:cs="Arial"/>
                <w:color w:val="000000" w:themeColor="text1"/>
                <w:lang w:eastAsia="pl-PL"/>
              </w:rPr>
              <w:t>06-2024</w:t>
            </w:r>
          </w:p>
        </w:tc>
        <w:tc>
          <w:tcPr>
            <w:tcW w:w="1134" w:type="dxa"/>
          </w:tcPr>
          <w:p w14:paraId="092D1F49" w14:textId="781A3705" w:rsidR="006F512C" w:rsidRPr="006F512C" w:rsidRDefault="00CB251E" w:rsidP="006F512C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Nieuchwalenie przepisów prawa umożliwiających uruchomienie e-usługi</w:t>
            </w:r>
          </w:p>
        </w:tc>
        <w:tc>
          <w:tcPr>
            <w:tcW w:w="4394" w:type="dxa"/>
          </w:tcPr>
          <w:p w14:paraId="2315D6D0" w14:textId="415C8460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F512C" w:rsidRPr="006F512C" w14:paraId="1AB594DA" w14:textId="77777777" w:rsidTr="00C6751B">
        <w:tc>
          <w:tcPr>
            <w:tcW w:w="2937" w:type="dxa"/>
          </w:tcPr>
          <w:p w14:paraId="54EC43F6" w14:textId="41015CFF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Depersonalizowany rejestr medyczny chorych na hemofilię i pokrewne skazy krwotoczne (z wyłączeniem danych osobowych)</w:t>
            </w:r>
          </w:p>
        </w:tc>
        <w:tc>
          <w:tcPr>
            <w:tcW w:w="1169" w:type="dxa"/>
          </w:tcPr>
          <w:p w14:paraId="06F811F5" w14:textId="0AABD8FF" w:rsidR="006F512C" w:rsidRPr="006F512C" w:rsidRDefault="006F512C" w:rsidP="00310D8E">
            <w:pPr>
              <w:rPr>
                <w:rFonts w:cs="Arial"/>
                <w:color w:val="000000" w:themeColor="text1"/>
                <w:lang w:eastAsia="pl-PL"/>
              </w:rPr>
            </w:pPr>
            <w:r w:rsidRPr="006F512C">
              <w:rPr>
                <w:rFonts w:cs="Arial"/>
                <w:color w:val="000000" w:themeColor="text1"/>
                <w:lang w:eastAsia="pl-PL"/>
              </w:rPr>
              <w:t>03-2024</w:t>
            </w:r>
          </w:p>
        </w:tc>
        <w:tc>
          <w:tcPr>
            <w:tcW w:w="1134" w:type="dxa"/>
          </w:tcPr>
          <w:p w14:paraId="75D59275" w14:textId="4EE05255" w:rsidR="006F512C" w:rsidRPr="006F512C" w:rsidRDefault="00DE5105" w:rsidP="00C6751B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Nieuchwalenie przepisów prawa umożliwiających uruchomienie systemu.</w:t>
            </w:r>
          </w:p>
        </w:tc>
        <w:tc>
          <w:tcPr>
            <w:tcW w:w="4394" w:type="dxa"/>
          </w:tcPr>
          <w:p w14:paraId="2C277110" w14:textId="77777777" w:rsidR="006F512C" w:rsidRDefault="006F512C" w:rsidP="00A44EA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  <w:p w14:paraId="1D608406" w14:textId="36772CE2" w:rsidR="0043252B" w:rsidRPr="006F512C" w:rsidRDefault="0043252B" w:rsidP="00A44EA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  <w:tr w:rsidR="006F512C" w:rsidRPr="006F512C" w14:paraId="36F765CB" w14:textId="77777777" w:rsidTr="00C6751B">
        <w:tc>
          <w:tcPr>
            <w:tcW w:w="2937" w:type="dxa"/>
          </w:tcPr>
          <w:p w14:paraId="0200908F" w14:textId="32DEC447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Leki, koszty ich zużyci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a</w:t>
            </w: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oraz dostawcy.</w:t>
            </w:r>
          </w:p>
        </w:tc>
        <w:tc>
          <w:tcPr>
            <w:tcW w:w="1169" w:type="dxa"/>
          </w:tcPr>
          <w:p w14:paraId="6AB66C7A" w14:textId="0428B7B7" w:rsidR="006F512C" w:rsidRPr="006F512C" w:rsidRDefault="006F512C" w:rsidP="00310D8E">
            <w:pPr>
              <w:rPr>
                <w:rFonts w:cs="Arial"/>
                <w:color w:val="000000" w:themeColor="text1"/>
                <w:lang w:eastAsia="pl-PL"/>
              </w:rPr>
            </w:pPr>
            <w:r w:rsidRPr="006F512C">
              <w:rPr>
                <w:rFonts w:cs="Arial"/>
                <w:color w:val="000000" w:themeColor="text1"/>
                <w:lang w:eastAsia="pl-PL"/>
              </w:rPr>
              <w:t>03-2024</w:t>
            </w:r>
          </w:p>
        </w:tc>
        <w:tc>
          <w:tcPr>
            <w:tcW w:w="1134" w:type="dxa"/>
          </w:tcPr>
          <w:p w14:paraId="736C7CCE" w14:textId="76D961D0" w:rsidR="006F512C" w:rsidRPr="006F512C" w:rsidRDefault="00DE5105" w:rsidP="00C6751B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Nieuchwalenie przepisów prawa umożliwiających uruchomienie systemu.</w:t>
            </w:r>
          </w:p>
        </w:tc>
        <w:tc>
          <w:tcPr>
            <w:tcW w:w="4394" w:type="dxa"/>
          </w:tcPr>
          <w:p w14:paraId="3DD06D61" w14:textId="77777777" w:rsidR="006F512C" w:rsidRDefault="006F512C" w:rsidP="00A44EA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  <w:p w14:paraId="23FCDEAD" w14:textId="3D681597" w:rsidR="0043252B" w:rsidRPr="006F512C" w:rsidRDefault="0043252B" w:rsidP="00A44EA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5316" w:type="pct"/>
        <w:tblLook w:val="04A0" w:firstRow="1" w:lastRow="0" w:firstColumn="1" w:lastColumn="0" w:noHBand="0" w:noVBand="1"/>
        <w:tblCaption w:val="Produkty końcowe projektu "/>
      </w:tblPr>
      <w:tblGrid>
        <w:gridCol w:w="2042"/>
        <w:gridCol w:w="1370"/>
        <w:gridCol w:w="1262"/>
        <w:gridCol w:w="4960"/>
      </w:tblGrid>
      <w:tr w:rsidR="002F6D89" w:rsidRPr="002B50C0" w14:paraId="6B0B045E" w14:textId="58179AF6" w:rsidTr="002F6D89">
        <w:trPr>
          <w:tblHeader/>
        </w:trPr>
        <w:tc>
          <w:tcPr>
            <w:tcW w:w="1060" w:type="pct"/>
            <w:shd w:val="clear" w:color="auto" w:fill="D0CECE" w:themeFill="background2" w:themeFillShade="E6"/>
          </w:tcPr>
          <w:p w14:paraId="6794EB4F" w14:textId="77777777" w:rsidR="002F6D89" w:rsidRPr="00141A92" w:rsidRDefault="002F6D89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711" w:type="pct"/>
            <w:shd w:val="clear" w:color="auto" w:fill="D0CECE" w:themeFill="background2" w:themeFillShade="E6"/>
          </w:tcPr>
          <w:p w14:paraId="571433A7" w14:textId="77777777" w:rsidR="002F6D89" w:rsidRPr="00141A92" w:rsidRDefault="002F6D89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655" w:type="pct"/>
            <w:shd w:val="clear" w:color="auto" w:fill="D0CECE" w:themeFill="background2" w:themeFillShade="E6"/>
          </w:tcPr>
          <w:p w14:paraId="3D0E7478" w14:textId="77777777" w:rsidR="002F6D89" w:rsidRPr="00141A92" w:rsidRDefault="002F6D89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574" w:type="pct"/>
            <w:shd w:val="clear" w:color="auto" w:fill="D0CECE" w:themeFill="background2" w:themeFillShade="E6"/>
          </w:tcPr>
          <w:p w14:paraId="6E970186" w14:textId="77777777" w:rsidR="002F6D89" w:rsidRPr="00141A92" w:rsidRDefault="002F6D89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32225B08" w14:textId="77777777" w:rsidR="002F6D89" w:rsidRPr="00141A92" w:rsidRDefault="002F6D89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F6D89" w:rsidRPr="00E64694" w14:paraId="16CDE267" w14:textId="5014E7FA" w:rsidTr="002F6D89">
        <w:tc>
          <w:tcPr>
            <w:tcW w:w="1060" w:type="pct"/>
          </w:tcPr>
          <w:p w14:paraId="4014A128" w14:textId="77777777" w:rsidR="002F6D89" w:rsidRDefault="002F6D89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64694">
              <w:rPr>
                <w:rFonts w:ascii="Arial" w:hAnsi="Arial" w:cs="Arial"/>
                <w:color w:val="000000" w:themeColor="text1"/>
                <w:sz w:val="18"/>
                <w:szCs w:val="18"/>
              </w:rPr>
              <w:t>System e-Hemofilia</w:t>
            </w:r>
          </w:p>
          <w:p w14:paraId="12F354DC" w14:textId="6F6A6BA4" w:rsidR="0035723F" w:rsidRPr="00E64694" w:rsidRDefault="0035723F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(zakończenie wdrożenia)</w:t>
            </w:r>
          </w:p>
        </w:tc>
        <w:tc>
          <w:tcPr>
            <w:tcW w:w="711" w:type="pct"/>
          </w:tcPr>
          <w:p w14:paraId="74A557F4" w14:textId="72B9F30C" w:rsidR="002F6D89" w:rsidRDefault="002F6D89" w:rsidP="00A44EA2">
            <w:pPr>
              <w:rPr>
                <w:rFonts w:cs="Arial"/>
                <w:color w:val="000000" w:themeColor="text1"/>
                <w:lang w:eastAsia="pl-PL"/>
              </w:rPr>
            </w:pPr>
            <w:r w:rsidRPr="00E64694">
              <w:rPr>
                <w:rFonts w:cs="Arial"/>
                <w:color w:val="000000" w:themeColor="text1"/>
                <w:lang w:eastAsia="pl-PL"/>
              </w:rPr>
              <w:t>0</w:t>
            </w:r>
            <w:r w:rsidR="006B6096">
              <w:rPr>
                <w:rFonts w:cs="Arial"/>
                <w:color w:val="000000" w:themeColor="text1"/>
                <w:lang w:eastAsia="pl-PL"/>
              </w:rPr>
              <w:t>3</w:t>
            </w:r>
            <w:r w:rsidRPr="00E64694">
              <w:rPr>
                <w:rFonts w:cs="Arial"/>
                <w:color w:val="000000" w:themeColor="text1"/>
                <w:lang w:eastAsia="pl-PL"/>
              </w:rPr>
              <w:t>-202</w:t>
            </w:r>
            <w:r w:rsidR="006B6096">
              <w:rPr>
                <w:rFonts w:cs="Arial"/>
                <w:color w:val="000000" w:themeColor="text1"/>
                <w:lang w:eastAsia="pl-PL"/>
              </w:rPr>
              <w:t>5</w:t>
            </w:r>
          </w:p>
          <w:p w14:paraId="6E09D7C1" w14:textId="77777777" w:rsidR="006F3533" w:rsidRDefault="006F3533" w:rsidP="00A44EA2">
            <w:pPr>
              <w:rPr>
                <w:rFonts w:cs="Arial"/>
                <w:color w:val="000000" w:themeColor="text1"/>
                <w:lang w:eastAsia="pl-PL"/>
              </w:rPr>
            </w:pPr>
          </w:p>
          <w:p w14:paraId="1C0B32FF" w14:textId="02B41212" w:rsidR="006F3533" w:rsidRPr="00E64694" w:rsidRDefault="006F3533" w:rsidP="00A44EA2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(zmiana planowanej daty wdrożenia wynika z wydłużenia terminu realizacji projektu</w:t>
            </w:r>
            <w:r w:rsidR="00843570">
              <w:rPr>
                <w:rFonts w:cs="Arial"/>
                <w:color w:val="000000" w:themeColor="text1"/>
                <w:lang w:eastAsia="pl-PL"/>
              </w:rPr>
              <w:t xml:space="preserve"> ze względu na rozszerzenie zakresu prac</w:t>
            </w:r>
            <w:r>
              <w:rPr>
                <w:rFonts w:cs="Arial"/>
                <w:color w:val="000000" w:themeColor="text1"/>
                <w:lang w:eastAsia="pl-PL"/>
              </w:rPr>
              <w:t>)</w:t>
            </w:r>
          </w:p>
        </w:tc>
        <w:tc>
          <w:tcPr>
            <w:tcW w:w="655" w:type="pct"/>
          </w:tcPr>
          <w:p w14:paraId="74B02784" w14:textId="77777777" w:rsidR="002F6D89" w:rsidRPr="00E64694" w:rsidRDefault="002F6D89" w:rsidP="006251DB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574" w:type="pct"/>
          </w:tcPr>
          <w:p w14:paraId="1F6A07F2" w14:textId="7783BCFB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RPWDL – korzystanie przez system eHemofilia z danych pomiotów medycznych.</w:t>
            </w:r>
          </w:p>
          <w:p w14:paraId="702F0F50" w14:textId="7C823C51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Status integracji: </w:t>
            </w:r>
            <w:r w:rsidR="00F91C00" w:rsidRPr="006F6B90">
              <w:t>t</w:t>
            </w:r>
            <w:r w:rsidR="00F91C00" w:rsidRPr="00F91C00">
              <w:t>estowani</w:t>
            </w:r>
            <w:r w:rsidR="00F91C00">
              <w:t>e</w:t>
            </w:r>
          </w:p>
          <w:p w14:paraId="492EE79A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A9FF5B1" w14:textId="1E817575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CWPM – korzystanie przez system eHemofilia z danych o Pracownikach Medycznych</w:t>
            </w:r>
          </w:p>
          <w:p w14:paraId="318EACAB" w14:textId="360F624D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Status integracji: </w:t>
            </w:r>
            <w:r w:rsidR="00F91C00" w:rsidRPr="004F4D9E">
              <w:t>t</w:t>
            </w:r>
            <w:r w:rsidR="00F91C00" w:rsidRPr="00F91C00">
              <w:t>estowani</w:t>
            </w:r>
            <w:r w:rsidR="00F91C00">
              <w:t>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(z RPM)</w:t>
            </w:r>
          </w:p>
          <w:p w14:paraId="06290D93" w14:textId="77777777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60E527A" w14:textId="5B95122D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CWUb</w:t>
            </w:r>
            <w:proofErr w:type="spellEnd"/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korzystanie przez system eHemofilia z danych osobowych (w szczególności nr PESEL)</w:t>
            </w:r>
          </w:p>
          <w:p w14:paraId="6D4DE373" w14:textId="35870452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integracji: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792889" w:rsidRPr="00792889">
              <w:rPr>
                <w:rFonts w:ascii="Arial" w:hAnsi="Arial" w:cs="Arial"/>
                <w:color w:val="000000" w:themeColor="text1"/>
                <w:sz w:val="18"/>
                <w:szCs w:val="18"/>
              </w:rPr>
              <w:t>Modelowanie biznesowe</w:t>
            </w:r>
          </w:p>
          <w:p w14:paraId="3330AC47" w14:textId="77777777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1CDB796" w14:textId="388C2140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Centralna Baza Adresowa – korzystanie przez system eHemofilia z danych adresowych</w:t>
            </w:r>
          </w:p>
          <w:p w14:paraId="728B0498" w14:textId="212FB170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Status integracji: </w:t>
            </w:r>
            <w:r w:rsidR="00C27E4B" w:rsidRPr="004F4D9E">
              <w:t>t</w:t>
            </w:r>
            <w:r w:rsidR="00C27E4B" w:rsidRPr="00F91C00">
              <w:t>estowani</w:t>
            </w:r>
            <w:r w:rsidR="00C27E4B">
              <w:t>e</w:t>
            </w:r>
          </w:p>
          <w:p w14:paraId="3D5EA274" w14:textId="77777777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93AFB01" w14:textId="314A9F18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Hurtowania danych CeZ – wspieranie przez system eHemofilia poprzez zasilenie hurtowni danymi.</w:t>
            </w:r>
          </w:p>
          <w:p w14:paraId="734B84C4" w14:textId="3584EA75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Status integracji: </w:t>
            </w:r>
            <w:r w:rsidR="00792889">
              <w:t>Analizowanie</w:t>
            </w:r>
            <w:r w:rsidR="00792889" w:rsidRPr="0079288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14:paraId="0293B9FC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8224266" w14:textId="574475A5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UEOZ – korzystanie przez system eHemofilia z danych służących potwierdzaniu tożsamości cyfrowej użytkowników.</w:t>
            </w:r>
          </w:p>
          <w:p w14:paraId="3FF224FE" w14:textId="12B4012A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Status integracji: </w:t>
            </w:r>
            <w:r w:rsidR="00C27E4B" w:rsidRPr="004F4D9E">
              <w:t>t</w:t>
            </w:r>
            <w:r w:rsidR="00C27E4B" w:rsidRPr="00F91C00">
              <w:t>estowani</w:t>
            </w:r>
            <w:r w:rsidR="00C27E4B">
              <w:t>e</w:t>
            </w:r>
          </w:p>
          <w:p w14:paraId="60D911E3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D44C787" w14:textId="3161D75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eGate</w:t>
            </w:r>
            <w:proofErr w:type="spellEnd"/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uzupełnianie się, wymiana danych w zakresie podpisów elektronicznych.</w:t>
            </w:r>
          </w:p>
          <w:p w14:paraId="6DCBE97F" w14:textId="0B642021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Status integracji: </w:t>
            </w:r>
            <w:r w:rsidR="00792889">
              <w:t>Analizowanie</w:t>
            </w:r>
          </w:p>
          <w:p w14:paraId="70A2D0A3" w14:textId="42C9918A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69F8449" w14:textId="0BFF87A8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SUS (P1) – korzystanie przez system eHemofilia z EDM (zdarzenia medyczne)</w:t>
            </w:r>
          </w:p>
          <w:p w14:paraId="23C8E4B1" w14:textId="160C42BA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C27E4B">
              <w:t>Implementowanie</w:t>
            </w:r>
          </w:p>
          <w:p w14:paraId="585AEFF1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5C3D4D8" w14:textId="5E7A6630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IKP – uzupełnianie się poprzez pobieranie i przekazywanie danych medycznych</w:t>
            </w:r>
          </w:p>
          <w:p w14:paraId="19CCAC73" w14:textId="5E1A889D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C27E4B">
              <w:t>Implementowanie</w:t>
            </w:r>
          </w:p>
          <w:p w14:paraId="58AD4357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F1E36E5" w14:textId="1019CC4B" w:rsidR="002F6D89" w:rsidRPr="00B52B55" w:rsidRDefault="002F6D89" w:rsidP="00B52B5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MojeIKP – uzupełnianie się poprzez pobieranie i przekazywanie danych medycznych</w:t>
            </w:r>
          </w:p>
          <w:p w14:paraId="26C6D8BC" w14:textId="6A3463AB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C27E4B">
              <w:t>Implementowanie</w:t>
            </w:r>
            <w:r w:rsidR="00C27E4B" w:rsidDel="00C27E4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14:paraId="768920FD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0D7EFEF6" w14:textId="62E3E5B8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SMPT – uzupełnianie się poprzez pobieranie danych historycznych i przekazywanie informacji o zapotrzebowaniach na leki.</w:t>
            </w:r>
          </w:p>
          <w:p w14:paraId="3DB725F2" w14:textId="5174A355" w:rsidR="002F6D89" w:rsidRPr="00B52B55" w:rsidRDefault="002F6D89" w:rsidP="002F6D8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792889" w:rsidRPr="00792889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3578998E" w14:textId="36377F65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03CB8707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0DEC6A8" w14:textId="179E805A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SMPL – uzupełnianie się poprzez przekazywanie danych o zapotrzebowaniach na leki. </w:t>
            </w:r>
          </w:p>
          <w:p w14:paraId="7FBB7666" w14:textId="647907AA" w:rsidR="002F6D89" w:rsidRPr="00B52B55" w:rsidRDefault="002F6D89" w:rsidP="002F6D8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792889" w:rsidRPr="00792889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29C776A8" w14:textId="55BA368B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00126AF9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2FA0872" w14:textId="655B5D14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RSK – korzystanie przez system eHemofilia ze słowników</w:t>
            </w:r>
          </w:p>
          <w:p w14:paraId="72EF091A" w14:textId="5B4AFE00" w:rsidR="002F6D89" w:rsidRPr="00B52B55" w:rsidRDefault="002F6D89" w:rsidP="002F6D8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792889" w:rsidRPr="00792889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18605A79" w14:textId="573D191D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0FF58805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A853D6E" w14:textId="23AEDDDC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Krajowy Rejestr Urzędowy Podmiotów Gospodarki Narodowej – REGON – korzystanie przez system eHemofilia z danych o podmiotach gospodarczych.</w:t>
            </w:r>
          </w:p>
          <w:p w14:paraId="3CE97D8D" w14:textId="255BE03A" w:rsidR="002F6D89" w:rsidRPr="00B52B55" w:rsidRDefault="002F6D89" w:rsidP="002D78B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C27E4B">
              <w:t>Testowanie</w:t>
            </w:r>
          </w:p>
          <w:p w14:paraId="6157C413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C781B15" w14:textId="5C407876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Węzeł Krajowy (WK) – korzystanie za pośrednictwem UEOZ w celu potwierdzania tożsamości cyfrowej użytkownika</w:t>
            </w:r>
          </w:p>
          <w:p w14:paraId="64826722" w14:textId="12F0A31B" w:rsidR="002F6D89" w:rsidRPr="00B52B55" w:rsidRDefault="002F6D89" w:rsidP="002D78B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C27E4B">
              <w:rPr>
                <w:rFonts w:ascii="Arial" w:hAnsi="Arial" w:cs="Arial"/>
                <w:color w:val="000000" w:themeColor="text1"/>
                <w:sz w:val="18"/>
                <w:szCs w:val="18"/>
              </w:rPr>
              <w:t>Wdrożony</w:t>
            </w:r>
          </w:p>
          <w:p w14:paraId="269BC6F4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4DB4602" w14:textId="299BC328" w:rsidR="002F6D89" w:rsidRPr="00B52B55" w:rsidRDefault="002F6D89" w:rsidP="002D78B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System Chorób Rzadkich – uzupełnianie się, wymiana danych osobowych i medycznych pacjentów</w:t>
            </w:r>
          </w:p>
          <w:p w14:paraId="24E8ECB7" w14:textId="27C51558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792889" w:rsidRPr="00792889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</w:tc>
      </w:tr>
      <w:tr w:rsidR="002F6D89" w:rsidRPr="00E64694" w14:paraId="17B05316" w14:textId="1C6F9200" w:rsidTr="002F6D89">
        <w:tc>
          <w:tcPr>
            <w:tcW w:w="1060" w:type="pct"/>
          </w:tcPr>
          <w:p w14:paraId="1D9F66D1" w14:textId="6EB7F843" w:rsidR="002F6D89" w:rsidRPr="00E64694" w:rsidRDefault="002F6D89" w:rsidP="007927E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64694">
              <w:rPr>
                <w:rFonts w:ascii="Arial" w:hAnsi="Arial" w:cs="Arial"/>
                <w:color w:val="000000" w:themeColor="text1"/>
                <w:sz w:val="18"/>
                <w:szCs w:val="18"/>
              </w:rPr>
              <w:t>Rejestr danych pacjentów chorych na hemofilię lub pokrewne skazy krwotoczne</w:t>
            </w:r>
          </w:p>
        </w:tc>
        <w:tc>
          <w:tcPr>
            <w:tcW w:w="711" w:type="pct"/>
          </w:tcPr>
          <w:p w14:paraId="33ABF61A" w14:textId="77777777" w:rsidR="002F6D89" w:rsidRDefault="002F6D89" w:rsidP="00A44EA2">
            <w:pPr>
              <w:rPr>
                <w:rFonts w:cs="Arial"/>
                <w:color w:val="000000" w:themeColor="text1"/>
                <w:lang w:eastAsia="pl-PL"/>
              </w:rPr>
            </w:pPr>
            <w:r w:rsidRPr="00E64694">
              <w:rPr>
                <w:rFonts w:cs="Arial"/>
                <w:color w:val="000000" w:themeColor="text1"/>
                <w:lang w:eastAsia="pl-PL"/>
              </w:rPr>
              <w:t>12-2023</w:t>
            </w:r>
          </w:p>
          <w:p w14:paraId="07383067" w14:textId="33764851" w:rsidR="006F6B90" w:rsidRPr="00E64694" w:rsidRDefault="006F6B90" w:rsidP="00A44EA2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655" w:type="pct"/>
          </w:tcPr>
          <w:p w14:paraId="11A5960B" w14:textId="6C418792" w:rsidR="002F6D89" w:rsidRPr="006F6B90" w:rsidRDefault="006F6B90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F6B90">
              <w:rPr>
                <w:rFonts w:ascii="Arial" w:hAnsi="Arial" w:cs="Arial"/>
                <w:color w:val="000000" w:themeColor="text1"/>
                <w:sz w:val="18"/>
                <w:szCs w:val="18"/>
              </w:rPr>
              <w:t>Produkt jest gotowy - wdrożenie nie jest możliwe ze względu na brak legislacji</w:t>
            </w:r>
          </w:p>
        </w:tc>
        <w:tc>
          <w:tcPr>
            <w:tcW w:w="2574" w:type="pct"/>
          </w:tcPr>
          <w:p w14:paraId="1879E76F" w14:textId="4DB6D0E0" w:rsidR="002F6D89" w:rsidRPr="00E64694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43252B" w:rsidRPr="00E64694" w14:paraId="46E9B137" w14:textId="733E7124" w:rsidTr="002F6D89">
        <w:tc>
          <w:tcPr>
            <w:tcW w:w="1060" w:type="pct"/>
          </w:tcPr>
          <w:p w14:paraId="3653AC89" w14:textId="495F0774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64694">
              <w:rPr>
                <w:rFonts w:ascii="Arial" w:hAnsi="Arial" w:cs="Arial"/>
                <w:color w:val="000000" w:themeColor="text1"/>
                <w:sz w:val="18"/>
                <w:szCs w:val="18"/>
              </w:rPr>
              <w:t>Rejestr danych medycznych chorych na hemofilię lub pokrewne skazy krwotoczne</w:t>
            </w:r>
          </w:p>
        </w:tc>
        <w:tc>
          <w:tcPr>
            <w:tcW w:w="711" w:type="pct"/>
          </w:tcPr>
          <w:p w14:paraId="430ECC73" w14:textId="320EA4FB" w:rsidR="0043252B" w:rsidRPr="00E64694" w:rsidRDefault="0043252B" w:rsidP="0043252B">
            <w:pPr>
              <w:rPr>
                <w:rFonts w:cs="Arial"/>
                <w:color w:val="000000" w:themeColor="text1"/>
                <w:lang w:eastAsia="pl-PL"/>
              </w:rPr>
            </w:pPr>
            <w:r w:rsidRPr="00E64694">
              <w:rPr>
                <w:rFonts w:cs="Arial"/>
                <w:color w:val="000000" w:themeColor="text1"/>
                <w:lang w:eastAsia="pl-PL"/>
              </w:rPr>
              <w:t>01-2024</w:t>
            </w:r>
          </w:p>
        </w:tc>
        <w:tc>
          <w:tcPr>
            <w:tcW w:w="655" w:type="pct"/>
          </w:tcPr>
          <w:p w14:paraId="29C638F6" w14:textId="791B338A" w:rsidR="0043252B" w:rsidRPr="00E64694" w:rsidRDefault="0043252B" w:rsidP="0043252B">
            <w:pPr>
              <w:rPr>
                <w:rFonts w:cs="Arial"/>
                <w:color w:val="000000" w:themeColor="text1"/>
                <w:lang w:eastAsia="pl-PL"/>
              </w:rPr>
            </w:pPr>
            <w:r w:rsidRPr="006F6B90">
              <w:rPr>
                <w:rFonts w:ascii="Arial" w:hAnsi="Arial" w:cs="Arial"/>
                <w:color w:val="000000" w:themeColor="text1"/>
                <w:sz w:val="18"/>
                <w:szCs w:val="18"/>
              </w:rPr>
              <w:t>Produkt jest gotowy - wdrożenie nie jest możliwe ze względu na brak legislacji</w:t>
            </w:r>
          </w:p>
        </w:tc>
        <w:tc>
          <w:tcPr>
            <w:tcW w:w="2574" w:type="pct"/>
          </w:tcPr>
          <w:p w14:paraId="3483FF66" w14:textId="1A677F14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43252B" w:rsidRPr="00E64694" w14:paraId="5C627A48" w14:textId="11297B0B" w:rsidTr="002F6D89">
        <w:tc>
          <w:tcPr>
            <w:tcW w:w="1060" w:type="pct"/>
          </w:tcPr>
          <w:p w14:paraId="498233D5" w14:textId="1870BFA0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64694">
              <w:rPr>
                <w:rFonts w:ascii="Arial" w:hAnsi="Arial" w:cs="Arial"/>
                <w:color w:val="000000" w:themeColor="text1"/>
                <w:sz w:val="18"/>
                <w:szCs w:val="18"/>
              </w:rPr>
              <w:t>API – rejestru chorych na hemofilię lub pokrewne  skazy krwotoczne</w:t>
            </w:r>
          </w:p>
        </w:tc>
        <w:tc>
          <w:tcPr>
            <w:tcW w:w="711" w:type="pct"/>
          </w:tcPr>
          <w:p w14:paraId="230B40FB" w14:textId="7377F34A" w:rsidR="0043252B" w:rsidRPr="00E64694" w:rsidRDefault="0043252B" w:rsidP="0043252B">
            <w:pPr>
              <w:rPr>
                <w:rFonts w:cs="Arial"/>
                <w:color w:val="000000" w:themeColor="text1"/>
                <w:lang w:eastAsia="pl-PL"/>
              </w:rPr>
            </w:pPr>
            <w:r w:rsidRPr="00E64694">
              <w:rPr>
                <w:rFonts w:cs="Arial"/>
                <w:color w:val="000000" w:themeColor="text1"/>
                <w:lang w:eastAsia="pl-PL"/>
              </w:rPr>
              <w:t>04-2024</w:t>
            </w:r>
          </w:p>
        </w:tc>
        <w:tc>
          <w:tcPr>
            <w:tcW w:w="655" w:type="pct"/>
          </w:tcPr>
          <w:p w14:paraId="01C8A56B" w14:textId="1315949C" w:rsidR="0043252B" w:rsidRPr="00E64694" w:rsidRDefault="00274F07" w:rsidP="0043252B">
            <w:pPr>
              <w:rPr>
                <w:rFonts w:cs="Arial"/>
                <w:color w:val="000000" w:themeColor="text1"/>
                <w:lang w:eastAsia="pl-PL"/>
              </w:rPr>
            </w:pPr>
            <w:r w:rsidRPr="006F6B90">
              <w:rPr>
                <w:rFonts w:ascii="Arial" w:hAnsi="Arial" w:cs="Arial"/>
                <w:color w:val="000000" w:themeColor="text1"/>
                <w:sz w:val="18"/>
                <w:szCs w:val="18"/>
              </w:rPr>
              <w:t>Opóźnienie związane ze zmianą priorytetyzacji prac po stronie projektu P1</w:t>
            </w:r>
          </w:p>
        </w:tc>
        <w:tc>
          <w:tcPr>
            <w:tcW w:w="2574" w:type="pct"/>
          </w:tcPr>
          <w:p w14:paraId="097EB13F" w14:textId="0F82EC5F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43252B" w:rsidRPr="00E64694" w14:paraId="2AA5C9C4" w14:textId="6FC371ED" w:rsidTr="002F6D89">
        <w:tc>
          <w:tcPr>
            <w:tcW w:w="1060" w:type="pct"/>
          </w:tcPr>
          <w:p w14:paraId="224FDB41" w14:textId="5C47DD81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64694">
              <w:rPr>
                <w:rFonts w:ascii="Arial" w:hAnsi="Arial" w:cs="Arial"/>
                <w:color w:val="000000" w:themeColor="text1"/>
                <w:sz w:val="18"/>
                <w:szCs w:val="18"/>
              </w:rPr>
              <w:t>Zmodyfikowana aplikacja IKP</w:t>
            </w:r>
          </w:p>
        </w:tc>
        <w:tc>
          <w:tcPr>
            <w:tcW w:w="711" w:type="pct"/>
          </w:tcPr>
          <w:p w14:paraId="6C9B1FDB" w14:textId="54E9C731" w:rsidR="0043252B" w:rsidRPr="00E64694" w:rsidRDefault="0043252B" w:rsidP="0043252B">
            <w:pPr>
              <w:rPr>
                <w:rFonts w:cs="Arial"/>
                <w:color w:val="000000" w:themeColor="text1"/>
                <w:lang w:eastAsia="pl-PL"/>
              </w:rPr>
            </w:pPr>
            <w:r w:rsidRPr="00E64694">
              <w:rPr>
                <w:rFonts w:cs="Arial"/>
                <w:color w:val="000000" w:themeColor="text1"/>
                <w:lang w:eastAsia="pl-PL"/>
              </w:rPr>
              <w:t>04-2024</w:t>
            </w:r>
          </w:p>
        </w:tc>
        <w:tc>
          <w:tcPr>
            <w:tcW w:w="655" w:type="pct"/>
          </w:tcPr>
          <w:p w14:paraId="16220D32" w14:textId="7CB5DE7F" w:rsidR="0043252B" w:rsidRPr="00E64694" w:rsidRDefault="00274F07" w:rsidP="0043252B">
            <w:pPr>
              <w:rPr>
                <w:rFonts w:cs="Arial"/>
                <w:color w:val="000000" w:themeColor="text1"/>
                <w:lang w:eastAsia="pl-PL"/>
              </w:rPr>
            </w:pPr>
            <w:r w:rsidRPr="006F6B90">
              <w:rPr>
                <w:rFonts w:ascii="Arial" w:hAnsi="Arial" w:cs="Arial"/>
                <w:color w:val="000000" w:themeColor="text1"/>
                <w:sz w:val="18"/>
                <w:szCs w:val="18"/>
              </w:rPr>
              <w:t>Opóźnienie związane ze zmianą priorytetyzacji prac po stronie projektu P1</w:t>
            </w:r>
          </w:p>
        </w:tc>
        <w:tc>
          <w:tcPr>
            <w:tcW w:w="2574" w:type="pct"/>
          </w:tcPr>
          <w:p w14:paraId="3360FBB9" w14:textId="2CB2C4A4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43252B" w:rsidRPr="00E64694" w14:paraId="727A283D" w14:textId="08CF4D1F" w:rsidTr="002F6D89">
        <w:tc>
          <w:tcPr>
            <w:tcW w:w="1060" w:type="pct"/>
          </w:tcPr>
          <w:p w14:paraId="249E55A1" w14:textId="49807704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64694">
              <w:rPr>
                <w:rFonts w:ascii="Arial" w:hAnsi="Arial" w:cs="Arial"/>
                <w:color w:val="000000" w:themeColor="text1"/>
                <w:sz w:val="18"/>
                <w:szCs w:val="18"/>
              </w:rPr>
              <w:t>Zmodyfikowana aplikacja Moje IKP</w:t>
            </w:r>
          </w:p>
        </w:tc>
        <w:tc>
          <w:tcPr>
            <w:tcW w:w="711" w:type="pct"/>
          </w:tcPr>
          <w:p w14:paraId="6947CB11" w14:textId="63590FC1" w:rsidR="0043252B" w:rsidRPr="00E64694" w:rsidRDefault="0043252B" w:rsidP="0043252B">
            <w:pPr>
              <w:rPr>
                <w:rFonts w:cs="Arial"/>
                <w:color w:val="000000" w:themeColor="text1"/>
                <w:lang w:eastAsia="pl-PL"/>
              </w:rPr>
            </w:pPr>
            <w:r w:rsidRPr="00E64694">
              <w:rPr>
                <w:rFonts w:cs="Arial"/>
                <w:color w:val="000000" w:themeColor="text1"/>
                <w:lang w:eastAsia="pl-PL"/>
              </w:rPr>
              <w:t>04-2024</w:t>
            </w:r>
          </w:p>
        </w:tc>
        <w:tc>
          <w:tcPr>
            <w:tcW w:w="655" w:type="pct"/>
          </w:tcPr>
          <w:p w14:paraId="02463341" w14:textId="7F6EA423" w:rsidR="0043252B" w:rsidRPr="00E64694" w:rsidRDefault="00274F07" w:rsidP="0043252B">
            <w:pPr>
              <w:rPr>
                <w:rFonts w:cs="Arial"/>
                <w:color w:val="000000" w:themeColor="text1"/>
                <w:lang w:eastAsia="pl-PL"/>
              </w:rPr>
            </w:pPr>
            <w:r w:rsidRPr="006F6B90">
              <w:rPr>
                <w:rFonts w:ascii="Arial" w:hAnsi="Arial" w:cs="Arial"/>
                <w:color w:val="000000" w:themeColor="text1"/>
                <w:sz w:val="18"/>
                <w:szCs w:val="18"/>
              </w:rPr>
              <w:t>Opóźnienie związane ze zmianą priorytetyzacji prac po stronie projektu P1</w:t>
            </w:r>
          </w:p>
        </w:tc>
        <w:tc>
          <w:tcPr>
            <w:tcW w:w="2574" w:type="pct"/>
          </w:tcPr>
          <w:p w14:paraId="5A29038D" w14:textId="612E9008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43252B" w:rsidRPr="00E64694" w14:paraId="6B762047" w14:textId="6C1CFD19" w:rsidTr="002F6D89">
        <w:tc>
          <w:tcPr>
            <w:tcW w:w="1060" w:type="pct"/>
          </w:tcPr>
          <w:p w14:paraId="00EE609D" w14:textId="185D5748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64694">
              <w:rPr>
                <w:rFonts w:ascii="Arial" w:hAnsi="Arial" w:cs="Arial"/>
                <w:color w:val="000000" w:themeColor="text1"/>
                <w:sz w:val="18"/>
                <w:szCs w:val="18"/>
              </w:rPr>
              <w:t>Zmodyfikowany SUS(P1)</w:t>
            </w:r>
          </w:p>
        </w:tc>
        <w:tc>
          <w:tcPr>
            <w:tcW w:w="711" w:type="pct"/>
          </w:tcPr>
          <w:p w14:paraId="23674A99" w14:textId="77777777" w:rsidR="0043252B" w:rsidRDefault="0043252B" w:rsidP="0043252B">
            <w:pPr>
              <w:rPr>
                <w:rFonts w:cs="Arial"/>
                <w:color w:val="000000" w:themeColor="text1"/>
                <w:lang w:eastAsia="pl-PL"/>
              </w:rPr>
            </w:pPr>
            <w:r w:rsidRPr="00E64694">
              <w:rPr>
                <w:rFonts w:cs="Arial"/>
                <w:color w:val="000000" w:themeColor="text1"/>
                <w:lang w:eastAsia="pl-PL"/>
              </w:rPr>
              <w:t>12-2023</w:t>
            </w:r>
          </w:p>
          <w:p w14:paraId="53FD0D2C" w14:textId="2AFB6DFE" w:rsidR="0043252B" w:rsidRPr="00E64694" w:rsidRDefault="0043252B" w:rsidP="0043252B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655" w:type="pct"/>
          </w:tcPr>
          <w:p w14:paraId="2DEF3C49" w14:textId="47A5035B" w:rsidR="0043252B" w:rsidRPr="006F6B90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F6B90">
              <w:rPr>
                <w:rFonts w:ascii="Arial" w:hAnsi="Arial" w:cs="Arial"/>
                <w:color w:val="000000" w:themeColor="text1"/>
                <w:sz w:val="18"/>
                <w:szCs w:val="18"/>
              </w:rPr>
              <w:t>Opóźnienie związane ze zmianą priorytetyzacji prac po stronie projektu P1</w:t>
            </w:r>
          </w:p>
        </w:tc>
        <w:tc>
          <w:tcPr>
            <w:tcW w:w="2574" w:type="pct"/>
          </w:tcPr>
          <w:p w14:paraId="4DE87FA8" w14:textId="5258758C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43252B" w:rsidRPr="00E64694" w14:paraId="52BB4B8E" w14:textId="77B6F9FD" w:rsidTr="002F6D89">
        <w:tc>
          <w:tcPr>
            <w:tcW w:w="1060" w:type="pct"/>
          </w:tcPr>
          <w:p w14:paraId="0889A8D7" w14:textId="18BDE119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64694">
              <w:rPr>
                <w:rFonts w:ascii="Arial" w:hAnsi="Arial" w:cs="Arial"/>
                <w:color w:val="000000" w:themeColor="text1"/>
                <w:sz w:val="18"/>
                <w:szCs w:val="18"/>
              </w:rPr>
              <w:t>Zmodyfikowana aplikacja gabinet.gov.pl</w:t>
            </w:r>
          </w:p>
        </w:tc>
        <w:tc>
          <w:tcPr>
            <w:tcW w:w="711" w:type="pct"/>
          </w:tcPr>
          <w:p w14:paraId="241EE9FE" w14:textId="46E5817D" w:rsidR="0043252B" w:rsidRPr="00E64694" w:rsidRDefault="0043252B" w:rsidP="0043252B">
            <w:pPr>
              <w:rPr>
                <w:rFonts w:cs="Arial"/>
                <w:color w:val="000000" w:themeColor="text1"/>
                <w:lang w:eastAsia="pl-PL"/>
              </w:rPr>
            </w:pPr>
            <w:r w:rsidRPr="00E64694">
              <w:rPr>
                <w:rFonts w:cs="Arial"/>
                <w:color w:val="000000" w:themeColor="text1"/>
                <w:lang w:eastAsia="pl-PL"/>
              </w:rPr>
              <w:t>04-2024</w:t>
            </w:r>
          </w:p>
        </w:tc>
        <w:tc>
          <w:tcPr>
            <w:tcW w:w="655" w:type="pct"/>
          </w:tcPr>
          <w:p w14:paraId="51037D5B" w14:textId="72171EDE" w:rsidR="0043252B" w:rsidRPr="00E64694" w:rsidRDefault="00274F07" w:rsidP="0043252B">
            <w:pPr>
              <w:rPr>
                <w:rFonts w:cs="Arial"/>
                <w:color w:val="000000" w:themeColor="text1"/>
                <w:lang w:eastAsia="pl-PL"/>
              </w:rPr>
            </w:pPr>
            <w:r w:rsidRPr="006F6B90">
              <w:rPr>
                <w:rFonts w:ascii="Arial" w:hAnsi="Arial" w:cs="Arial"/>
                <w:color w:val="000000" w:themeColor="text1"/>
                <w:sz w:val="18"/>
                <w:szCs w:val="18"/>
              </w:rPr>
              <w:t>Opóźnienie związane ze zmianą priorytetyzacji prac po stronie projektu P1</w:t>
            </w:r>
          </w:p>
        </w:tc>
        <w:tc>
          <w:tcPr>
            <w:tcW w:w="2574" w:type="pct"/>
          </w:tcPr>
          <w:p w14:paraId="0DECDBDC" w14:textId="26A25241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43252B" w:rsidRPr="00E64694" w14:paraId="502C21DC" w14:textId="630D786C" w:rsidTr="002F6D89">
        <w:tc>
          <w:tcPr>
            <w:tcW w:w="1060" w:type="pct"/>
          </w:tcPr>
          <w:p w14:paraId="2AEE9ACB" w14:textId="56D659B1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64694">
              <w:rPr>
                <w:rFonts w:ascii="Arial" w:hAnsi="Arial" w:cs="Arial"/>
                <w:color w:val="000000" w:themeColor="text1"/>
                <w:sz w:val="18"/>
                <w:szCs w:val="18"/>
              </w:rPr>
              <w:t>Zmodyfikowana hurtownia danych</w:t>
            </w:r>
          </w:p>
        </w:tc>
        <w:tc>
          <w:tcPr>
            <w:tcW w:w="711" w:type="pct"/>
          </w:tcPr>
          <w:p w14:paraId="1EB5200F" w14:textId="5BF48D8E" w:rsidR="0043252B" w:rsidRPr="00E64694" w:rsidRDefault="0043252B" w:rsidP="0043252B">
            <w:pPr>
              <w:rPr>
                <w:rFonts w:cs="Arial"/>
                <w:color w:val="000000" w:themeColor="text1"/>
                <w:lang w:eastAsia="pl-PL"/>
              </w:rPr>
            </w:pPr>
            <w:r w:rsidRPr="00E64694">
              <w:rPr>
                <w:rFonts w:cs="Arial"/>
                <w:color w:val="000000" w:themeColor="text1"/>
                <w:lang w:eastAsia="pl-PL"/>
              </w:rPr>
              <w:t>06-2024</w:t>
            </w:r>
          </w:p>
        </w:tc>
        <w:tc>
          <w:tcPr>
            <w:tcW w:w="655" w:type="pct"/>
          </w:tcPr>
          <w:p w14:paraId="259BAFC6" w14:textId="0307BB23" w:rsidR="0043252B" w:rsidRPr="00E64694" w:rsidRDefault="00274F07" w:rsidP="0043252B">
            <w:pPr>
              <w:rPr>
                <w:rFonts w:cs="Arial"/>
                <w:color w:val="000000" w:themeColor="text1"/>
                <w:lang w:eastAsia="pl-PL"/>
              </w:rPr>
            </w:pPr>
            <w:r w:rsidRPr="006F6B90">
              <w:rPr>
                <w:rFonts w:ascii="Arial" w:hAnsi="Arial" w:cs="Arial"/>
                <w:color w:val="000000" w:themeColor="text1"/>
                <w:sz w:val="18"/>
                <w:szCs w:val="18"/>
              </w:rPr>
              <w:t>Opóźnienie związane ze zmianą priorytetyzacji prac po stronie projektu P1</w:t>
            </w:r>
          </w:p>
        </w:tc>
        <w:tc>
          <w:tcPr>
            <w:tcW w:w="2574" w:type="pct"/>
          </w:tcPr>
          <w:p w14:paraId="60B30DFA" w14:textId="3C3A4BA6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506AFE" w:rsidRPr="002B50C0" w14:paraId="6532E790" w14:textId="77777777" w:rsidTr="00322614">
        <w:tc>
          <w:tcPr>
            <w:tcW w:w="3265" w:type="dxa"/>
            <w:vAlign w:val="center"/>
          </w:tcPr>
          <w:p w14:paraId="35405B57" w14:textId="61305F26" w:rsidR="00506AFE" w:rsidRPr="005B379A" w:rsidRDefault="005B379A" w:rsidP="005B379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B379A">
              <w:rPr>
                <w:rFonts w:ascii="Arial" w:hAnsi="Arial" w:cs="Arial"/>
                <w:color w:val="000000" w:themeColor="text1"/>
                <w:sz w:val="18"/>
                <w:szCs w:val="20"/>
              </w:rPr>
              <w:t>Zmiany legislacyjne</w:t>
            </w:r>
          </w:p>
        </w:tc>
        <w:tc>
          <w:tcPr>
            <w:tcW w:w="1697" w:type="dxa"/>
          </w:tcPr>
          <w:p w14:paraId="00FCEE1A" w14:textId="5452CDBA" w:rsidR="00506AFE" w:rsidRPr="007D2FDE" w:rsidRDefault="005B379A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Duża </w:t>
            </w:r>
          </w:p>
        </w:tc>
        <w:tc>
          <w:tcPr>
            <w:tcW w:w="2126" w:type="dxa"/>
          </w:tcPr>
          <w:p w14:paraId="02471897" w14:textId="48EA13CE" w:rsidR="00506AFE" w:rsidRPr="007D2FDE" w:rsidRDefault="005B379A" w:rsidP="00C1106C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  <w:r w:rsidRPr="007D2FDE"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  <w:t xml:space="preserve">Wysokie </w:t>
            </w:r>
          </w:p>
        </w:tc>
        <w:tc>
          <w:tcPr>
            <w:tcW w:w="2410" w:type="dxa"/>
          </w:tcPr>
          <w:p w14:paraId="7C8234F0" w14:textId="77777777" w:rsidR="00506AFE" w:rsidRPr="007D2FDE" w:rsidRDefault="005B379A" w:rsidP="005B379A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Podejmowane działania zarządcze:</w:t>
            </w:r>
          </w:p>
          <w:p w14:paraId="27B1D84E" w14:textId="63DB41EE" w:rsidR="005B379A" w:rsidRPr="007D2FDE" w:rsidRDefault="005B379A" w:rsidP="005B379A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>Wczesne rozpoczęcie prac legislacyjnych.</w:t>
            </w:r>
          </w:p>
          <w:p w14:paraId="4DA0BA51" w14:textId="3048288F" w:rsidR="005B379A" w:rsidRPr="007D2FDE" w:rsidRDefault="005B379A" w:rsidP="007F72F2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>Współpraca z MZ w zakresie przygotowania przepisów dotyczących systemu.</w:t>
            </w:r>
          </w:p>
          <w:p w14:paraId="1133F0C7" w14:textId="77777777" w:rsidR="00DE0D0D" w:rsidRPr="00DE0D0D" w:rsidRDefault="005B379A" w:rsidP="00DE0D0D">
            <w:pPr>
              <w:pStyle w:val="Akapitzlist"/>
              <w:numPr>
                <w:ilvl w:val="0"/>
                <w:numId w:val="23"/>
              </w:numPr>
              <w:spacing w:after="160" w:line="259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DE0D0D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Spodziewane lub faktyczne efekty działań:</w:t>
            </w:r>
          </w:p>
          <w:p w14:paraId="07C2657B" w14:textId="77777777" w:rsidR="0095660A" w:rsidRDefault="00DE0D0D" w:rsidP="0095660A">
            <w:pPr>
              <w:pStyle w:val="Akapitzlist"/>
              <w:numPr>
                <w:ilvl w:val="0"/>
                <w:numId w:val="30"/>
              </w:numPr>
              <w:spacing w:after="160" w:line="259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Współpraca z MZ i NCK w celu przygotowania przepisów będących podstawą dla uruchomienia systemu zgodnie z terminem wskazanym w harmonogramie. </w:t>
            </w:r>
            <w:r w:rsidR="005B379A" w:rsidRPr="00DE0D0D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</w:p>
          <w:p w14:paraId="4EA83E24" w14:textId="77777777" w:rsidR="0095660A" w:rsidRPr="0095660A" w:rsidRDefault="0095660A" w:rsidP="0046772D">
            <w:pPr>
              <w:pStyle w:val="Akapitzlist"/>
              <w:numPr>
                <w:ilvl w:val="0"/>
                <w:numId w:val="23"/>
              </w:numPr>
              <w:spacing w:after="160" w:line="259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95660A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Zmiana w zakresie danego ryzyka w stosunku do poprzedniego okresu sprawozdawczego:</w:t>
            </w:r>
          </w:p>
          <w:p w14:paraId="409678F5" w14:textId="77777777" w:rsidR="0095660A" w:rsidRDefault="0095660A" w:rsidP="0095660A">
            <w:pPr>
              <w:pStyle w:val="Akapitzlist"/>
              <w:numPr>
                <w:ilvl w:val="0"/>
                <w:numId w:val="30"/>
              </w:numPr>
              <w:spacing w:after="160" w:line="259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5660A">
              <w:rPr>
                <w:rFonts w:ascii="Arial" w:hAnsi="Arial" w:cs="Arial"/>
                <w:color w:val="000000" w:themeColor="text1"/>
                <w:sz w:val="18"/>
                <w:szCs w:val="20"/>
              </w:rPr>
              <w:t>Poziom ryzyka (siła oddziaływania i prawdopodobieństwo wystąpienia ryzyka) się nie zmienił.</w:t>
            </w:r>
          </w:p>
          <w:p w14:paraId="7C8714B9" w14:textId="3FFB24F7" w:rsidR="00DE5105" w:rsidRPr="0095660A" w:rsidRDefault="00DE5105" w:rsidP="0095660A">
            <w:pPr>
              <w:pStyle w:val="Akapitzlist"/>
              <w:numPr>
                <w:ilvl w:val="0"/>
                <w:numId w:val="30"/>
              </w:numPr>
              <w:spacing w:after="160" w:line="259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Ryzyko zmaterializowało się</w:t>
            </w:r>
          </w:p>
        </w:tc>
      </w:tr>
      <w:tr w:rsidR="00506AFE" w:rsidRPr="002B50C0" w14:paraId="48A99C57" w14:textId="77777777" w:rsidTr="00322614">
        <w:tc>
          <w:tcPr>
            <w:tcW w:w="3265" w:type="dxa"/>
            <w:vAlign w:val="center"/>
          </w:tcPr>
          <w:p w14:paraId="58140FFF" w14:textId="355319C3" w:rsidR="005B379A" w:rsidRPr="005B379A" w:rsidRDefault="005B379A" w:rsidP="005B379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B379A">
              <w:rPr>
                <w:rFonts w:ascii="Arial" w:hAnsi="Arial" w:cs="Arial"/>
                <w:color w:val="000000" w:themeColor="text1"/>
                <w:sz w:val="18"/>
                <w:szCs w:val="20"/>
              </w:rPr>
              <w:t>Niewystarczające zaangażowanie</w:t>
            </w:r>
          </w:p>
          <w:p w14:paraId="69352C68" w14:textId="4C123065" w:rsidR="00506AFE" w:rsidRPr="005B379A" w:rsidRDefault="005B379A" w:rsidP="005B379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B379A">
              <w:rPr>
                <w:rFonts w:ascii="Arial" w:hAnsi="Arial" w:cs="Arial"/>
                <w:color w:val="000000" w:themeColor="text1"/>
                <w:sz w:val="18"/>
                <w:szCs w:val="20"/>
              </w:rPr>
              <w:t>interesariuszy w realizację projektu.</w:t>
            </w:r>
          </w:p>
        </w:tc>
        <w:tc>
          <w:tcPr>
            <w:tcW w:w="1697" w:type="dxa"/>
          </w:tcPr>
          <w:p w14:paraId="37F57CDB" w14:textId="7A7C4D2C" w:rsidR="00506AFE" w:rsidRPr="007D2FDE" w:rsidRDefault="005B379A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Duża </w:t>
            </w:r>
          </w:p>
        </w:tc>
        <w:tc>
          <w:tcPr>
            <w:tcW w:w="2126" w:type="dxa"/>
          </w:tcPr>
          <w:p w14:paraId="5FC3A6B0" w14:textId="127E7999" w:rsidR="00506AFE" w:rsidRPr="007D2FDE" w:rsidRDefault="005B379A" w:rsidP="00C1106C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  <w:r w:rsidRPr="007D2FDE"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5A9AAE65" w14:textId="77777777" w:rsidR="005B379A" w:rsidRPr="007D2FDE" w:rsidRDefault="005B379A" w:rsidP="005B379A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Podejmowane działania zarządcze:</w:t>
            </w:r>
          </w:p>
          <w:p w14:paraId="3E5D09E4" w14:textId="02CBD9D7" w:rsidR="007D2FDE" w:rsidRPr="007D2FDE" w:rsidRDefault="007D2FDE" w:rsidP="007D2FDE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>Spotkania warsztatowe z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>interesariuszami, wytwarzanie</w:t>
            </w:r>
          </w:p>
          <w:p w14:paraId="492E92F4" w14:textId="12514673" w:rsidR="007D2FDE" w:rsidRPr="007D2FDE" w:rsidRDefault="007D2FDE" w:rsidP="007D2FDE">
            <w:pPr>
              <w:pStyle w:val="Akapitzlist"/>
              <w:ind w:left="36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>przyrostowe.</w:t>
            </w:r>
          </w:p>
          <w:p w14:paraId="3396FCCD" w14:textId="6D6B496E" w:rsidR="005B379A" w:rsidRPr="007D2FDE" w:rsidRDefault="005B379A" w:rsidP="005B379A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Spodziewane lub faktyczne efekty działań:</w:t>
            </w:r>
          </w:p>
          <w:p w14:paraId="7D01595C" w14:textId="4A762366" w:rsidR="007D2FDE" w:rsidRPr="007D2FDE" w:rsidRDefault="007D2FDE" w:rsidP="007D2FDE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Zbieranie wymagań i informacji stanowiących podstawę dla przygotowania analizy rozwiązań jakie mają być zawarte w systemie. </w:t>
            </w:r>
          </w:p>
          <w:p w14:paraId="61DE1BA7" w14:textId="77777777" w:rsidR="0095660A" w:rsidRDefault="00F96653" w:rsidP="0095660A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W</w:t>
            </w: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>ytwarzanie przyrostowe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mające na celu zapewnić d</w:t>
            </w:r>
            <w:r w:rsidR="007D2FDE"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>ostosowanie funkcjonalności do wymagań interesariuszy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  <w:p w14:paraId="46FCCFC7" w14:textId="47B0D5EA" w:rsidR="0095660A" w:rsidRPr="0095660A" w:rsidRDefault="0095660A" w:rsidP="0095660A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95660A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Zmiana w zakresie danego ryzyka w stosunku do poprzedniego okresu sprawozdawczego:</w:t>
            </w:r>
          </w:p>
          <w:p w14:paraId="6FDE9290" w14:textId="6C379EB6" w:rsidR="0095660A" w:rsidRPr="0095660A" w:rsidRDefault="0095660A" w:rsidP="0095660A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5660A">
              <w:rPr>
                <w:rFonts w:ascii="Arial" w:hAnsi="Arial" w:cs="Arial"/>
                <w:color w:val="000000" w:themeColor="text1"/>
                <w:sz w:val="18"/>
                <w:szCs w:val="20"/>
              </w:rPr>
              <w:t>Poziom ryzyka (siła oddziaływania i prawdopodobieństwo wystąpienia ryzyka) się nie zmienił.</w:t>
            </w:r>
          </w:p>
        </w:tc>
      </w:tr>
      <w:tr w:rsidR="00506AFE" w:rsidRPr="002B50C0" w14:paraId="5EF4FFD8" w14:textId="77777777" w:rsidTr="00322614">
        <w:tc>
          <w:tcPr>
            <w:tcW w:w="3265" w:type="dxa"/>
            <w:vAlign w:val="center"/>
          </w:tcPr>
          <w:p w14:paraId="2FC60821" w14:textId="1C691DB9" w:rsidR="005B379A" w:rsidRPr="005B379A" w:rsidRDefault="005B379A" w:rsidP="005B379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B379A">
              <w:rPr>
                <w:rFonts w:ascii="Arial" w:hAnsi="Arial" w:cs="Arial"/>
                <w:color w:val="000000" w:themeColor="text1"/>
                <w:sz w:val="18"/>
                <w:szCs w:val="20"/>
              </w:rPr>
              <w:t>Brak komplementarności z innymi</w:t>
            </w:r>
          </w:p>
          <w:p w14:paraId="03E1DD2D" w14:textId="3B16A5CC" w:rsidR="005B379A" w:rsidRPr="005B379A" w:rsidRDefault="005B379A" w:rsidP="005B379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B379A">
              <w:rPr>
                <w:rFonts w:ascii="Arial" w:hAnsi="Arial" w:cs="Arial"/>
                <w:color w:val="000000" w:themeColor="text1"/>
                <w:sz w:val="18"/>
                <w:szCs w:val="20"/>
              </w:rPr>
              <w:t>projektami – zmiana harmonogramu</w:t>
            </w:r>
          </w:p>
          <w:p w14:paraId="4E339F87" w14:textId="074D9B64" w:rsidR="00506AFE" w:rsidRPr="005B379A" w:rsidRDefault="005B379A" w:rsidP="005B379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B379A">
              <w:rPr>
                <w:rFonts w:ascii="Arial" w:hAnsi="Arial" w:cs="Arial"/>
                <w:color w:val="000000" w:themeColor="text1"/>
                <w:sz w:val="18"/>
                <w:szCs w:val="20"/>
              </w:rPr>
              <w:t>realizacji funkcjonalności przez P1.</w:t>
            </w:r>
          </w:p>
        </w:tc>
        <w:tc>
          <w:tcPr>
            <w:tcW w:w="1697" w:type="dxa"/>
          </w:tcPr>
          <w:p w14:paraId="2D7BEE5D" w14:textId="604B0B26" w:rsidR="00506AFE" w:rsidRPr="007D2FDE" w:rsidRDefault="005B379A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Duża </w:t>
            </w:r>
          </w:p>
        </w:tc>
        <w:tc>
          <w:tcPr>
            <w:tcW w:w="2126" w:type="dxa"/>
          </w:tcPr>
          <w:p w14:paraId="067423FB" w14:textId="3B09209B" w:rsidR="00506AFE" w:rsidRPr="007D2FDE" w:rsidRDefault="005B379A" w:rsidP="00C1106C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  <w:r w:rsidRPr="007D2FDE"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7B213ED1" w14:textId="77777777" w:rsidR="005B379A" w:rsidRPr="00DE0D0D" w:rsidRDefault="005B379A" w:rsidP="005B379A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DE0D0D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Podejmowane działania zarządcze:</w:t>
            </w:r>
          </w:p>
          <w:p w14:paraId="2DF9E977" w14:textId="527C132C" w:rsidR="00DE0D0D" w:rsidRPr="00DE0D0D" w:rsidRDefault="00DE0D0D" w:rsidP="004F3A03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E0D0D">
              <w:rPr>
                <w:rFonts w:ascii="Arial" w:hAnsi="Arial" w:cs="Arial"/>
                <w:color w:val="000000" w:themeColor="text1"/>
                <w:sz w:val="18"/>
                <w:szCs w:val="20"/>
              </w:rPr>
              <w:t>Wczesne przekazanie informacji o konieczności wszczęcia prac po stronie projektu P1, samodzielne wykonanie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DE0D0D">
              <w:rPr>
                <w:rFonts w:ascii="Arial" w:hAnsi="Arial" w:cs="Arial"/>
                <w:color w:val="000000" w:themeColor="text1"/>
                <w:sz w:val="18"/>
                <w:szCs w:val="20"/>
              </w:rPr>
              <w:t>części prac.</w:t>
            </w:r>
          </w:p>
          <w:p w14:paraId="65E5ECF5" w14:textId="40C05FCD" w:rsidR="005B379A" w:rsidRPr="00443573" w:rsidRDefault="005B379A" w:rsidP="005B379A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443573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Spodziewane lub faktyczne efekty działań:</w:t>
            </w:r>
          </w:p>
          <w:p w14:paraId="1864AA18" w14:textId="77777777" w:rsidR="00DD5902" w:rsidRDefault="00DE0D0D" w:rsidP="00DD5902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Ścisła współpraca z kierownictwem </w:t>
            </w:r>
            <w:r w:rsidR="00443573">
              <w:rPr>
                <w:rFonts w:ascii="Arial" w:hAnsi="Arial" w:cs="Arial"/>
                <w:color w:val="000000" w:themeColor="text1"/>
                <w:sz w:val="18"/>
                <w:szCs w:val="20"/>
              </w:rPr>
              <w:t>p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rojektu P1 w celu monitorowania </w:t>
            </w:r>
            <w:r w:rsidR="00443573">
              <w:rPr>
                <w:rFonts w:ascii="Arial" w:hAnsi="Arial" w:cs="Arial"/>
                <w:color w:val="000000" w:themeColor="text1"/>
                <w:sz w:val="18"/>
                <w:szCs w:val="20"/>
              </w:rPr>
              <w:t>term</w:t>
            </w:r>
            <w:r w:rsidR="00475BC7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inów realizacji prac niezbędnych do wdrożenia w celu uruchomienia funkcjonalności w systemie e-Hemofilia. </w:t>
            </w:r>
          </w:p>
          <w:p w14:paraId="6D592620" w14:textId="77777777" w:rsidR="00DD5902" w:rsidRDefault="00DD5902" w:rsidP="0046772D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95660A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Zmiana w zakresie danego ryzyka w stosunku do poprzedniego okresu sprawozdawczego:</w:t>
            </w:r>
          </w:p>
          <w:p w14:paraId="385C3F75" w14:textId="77777777" w:rsidR="00DD5902" w:rsidRDefault="00DD5902" w:rsidP="00DE5105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D5902">
              <w:rPr>
                <w:rFonts w:ascii="Arial" w:hAnsi="Arial" w:cs="Arial"/>
                <w:color w:val="000000" w:themeColor="text1"/>
                <w:sz w:val="18"/>
                <w:szCs w:val="20"/>
              </w:rPr>
              <w:t>Poziom ryzyka (siła oddziaływania i prawdopodobieństwo wystąpienia ryzyka) się nie zmienił.</w:t>
            </w:r>
          </w:p>
          <w:p w14:paraId="3094FE85" w14:textId="656D09C5" w:rsidR="00DE5105" w:rsidRPr="00DE5105" w:rsidRDefault="00DE5105" w:rsidP="00DE5105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E5105">
              <w:rPr>
                <w:rFonts w:ascii="Arial" w:hAnsi="Arial" w:cs="Arial"/>
                <w:color w:val="000000" w:themeColor="text1"/>
                <w:sz w:val="18"/>
                <w:szCs w:val="20"/>
              </w:rPr>
              <w:t>Ryzyko zmaterializowało się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  <w:r w:rsidRPr="00DE510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</w:p>
        </w:tc>
      </w:tr>
      <w:tr w:rsidR="00506AFE" w:rsidRPr="002B50C0" w14:paraId="6314CF95" w14:textId="77777777" w:rsidTr="00322614">
        <w:tc>
          <w:tcPr>
            <w:tcW w:w="3265" w:type="dxa"/>
            <w:vAlign w:val="center"/>
          </w:tcPr>
          <w:p w14:paraId="5C1058B0" w14:textId="44FD7877" w:rsidR="00506AFE" w:rsidRPr="005B379A" w:rsidRDefault="005B379A" w:rsidP="005B379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B379A">
              <w:rPr>
                <w:rFonts w:ascii="Arial" w:hAnsi="Arial" w:cs="Arial"/>
                <w:color w:val="000000" w:themeColor="text1"/>
                <w:sz w:val="18"/>
                <w:szCs w:val="20"/>
              </w:rPr>
              <w:t>Przekroczenie harmonogramu realizacji projektu.</w:t>
            </w:r>
          </w:p>
        </w:tc>
        <w:tc>
          <w:tcPr>
            <w:tcW w:w="1697" w:type="dxa"/>
          </w:tcPr>
          <w:p w14:paraId="7A272D0E" w14:textId="1E8B774F" w:rsidR="00506AFE" w:rsidRPr="007D2FDE" w:rsidRDefault="005B379A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>Średnie</w:t>
            </w:r>
          </w:p>
        </w:tc>
        <w:tc>
          <w:tcPr>
            <w:tcW w:w="2126" w:type="dxa"/>
          </w:tcPr>
          <w:p w14:paraId="4BF8591D" w14:textId="6474C647" w:rsidR="00506AFE" w:rsidRPr="007D2FDE" w:rsidRDefault="005B379A" w:rsidP="00C1106C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  <w:r w:rsidRPr="007D2FDE"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  <w:t xml:space="preserve">Niskie </w:t>
            </w:r>
          </w:p>
        </w:tc>
        <w:tc>
          <w:tcPr>
            <w:tcW w:w="2410" w:type="dxa"/>
          </w:tcPr>
          <w:p w14:paraId="4573C7DE" w14:textId="77777777" w:rsidR="005B379A" w:rsidRPr="00DE0D0D" w:rsidRDefault="005B379A" w:rsidP="005B379A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DE0D0D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Podejmowane działania zarządcze:</w:t>
            </w:r>
          </w:p>
          <w:p w14:paraId="23DB98C2" w14:textId="7BE81F87" w:rsidR="00DE0D0D" w:rsidRPr="00DE0D0D" w:rsidRDefault="00DE0D0D" w:rsidP="004D078D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E0D0D">
              <w:rPr>
                <w:rFonts w:ascii="Arial" w:hAnsi="Arial" w:cs="Arial"/>
                <w:color w:val="000000" w:themeColor="text1"/>
                <w:sz w:val="18"/>
                <w:szCs w:val="20"/>
              </w:rPr>
              <w:t>Monitorowanie prac oraz przypisanie w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DE0D0D">
              <w:rPr>
                <w:rFonts w:ascii="Arial" w:hAnsi="Arial" w:cs="Arial"/>
                <w:color w:val="000000" w:themeColor="text1"/>
                <w:sz w:val="18"/>
                <w:szCs w:val="20"/>
              </w:rPr>
              <w:t>harmonogramie licznych kamieni milowych.</w:t>
            </w:r>
          </w:p>
          <w:p w14:paraId="2E4B00CF" w14:textId="0E6ABF1F" w:rsidR="005B379A" w:rsidRPr="00475BC7" w:rsidRDefault="005B379A" w:rsidP="005B379A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475BC7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Spodziewane lub faktyczne efekty działań:</w:t>
            </w:r>
          </w:p>
          <w:p w14:paraId="625CD750" w14:textId="77777777" w:rsidR="00506AFE" w:rsidRDefault="00475BC7" w:rsidP="00C1106C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Realizacja zadań zgodnie z terminami wynikającymi z harmonogramu.</w:t>
            </w:r>
          </w:p>
          <w:p w14:paraId="032A7F2F" w14:textId="77777777" w:rsidR="00DD5902" w:rsidRDefault="00DD5902" w:rsidP="0046772D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95660A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Zmiana w zakresie danego ryzyka w stosunku do poprzedniego okresu sprawozdawczego:</w:t>
            </w:r>
          </w:p>
          <w:p w14:paraId="117F7E16" w14:textId="4108A18D" w:rsidR="00DD5902" w:rsidRPr="00DD5902" w:rsidRDefault="00DD5902" w:rsidP="00DD5902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DD5902">
              <w:rPr>
                <w:rFonts w:ascii="Arial" w:hAnsi="Arial" w:cs="Arial"/>
                <w:color w:val="000000" w:themeColor="text1"/>
                <w:sz w:val="18"/>
                <w:szCs w:val="20"/>
              </w:rPr>
              <w:t>Poziom ryzyka (siła oddziaływania i prawdopodobieństwo wystąpienia ryzyka) się nie zmienił.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06AFE" w:rsidRPr="00506AFE" w14:paraId="418164A3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7572212" w14:textId="4AD1CBB3" w:rsidR="00506AFE" w:rsidRPr="00506AFE" w:rsidRDefault="00506AFE" w:rsidP="00506AFE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506AF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Ryzyko braku zapewnienia środków finansowych na utrzymanie systemu po zakończeniu realizacji projektu.</w:t>
            </w:r>
          </w:p>
        </w:tc>
        <w:tc>
          <w:tcPr>
            <w:tcW w:w="1701" w:type="dxa"/>
            <w:shd w:val="clear" w:color="auto" w:fill="FFFFFF"/>
          </w:tcPr>
          <w:p w14:paraId="24C2CF27" w14:textId="54F10682" w:rsidR="00506AFE" w:rsidRPr="00506AFE" w:rsidRDefault="00506AFE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091D100" w14:textId="43F80CE5" w:rsidR="00506AFE" w:rsidRPr="00506AFE" w:rsidRDefault="00506AFE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0535A8D1" w14:textId="2B023758" w:rsidR="00506AFE" w:rsidRDefault="00506AFE" w:rsidP="00506A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REDUKOWANIE:</w:t>
            </w:r>
          </w:p>
          <w:p w14:paraId="550BD1ED" w14:textId="31422E87" w:rsidR="00506AFE" w:rsidRPr="00506AFE" w:rsidRDefault="00506AFE" w:rsidP="00506AFE">
            <w:pPr>
              <w:pStyle w:val="Legenda"/>
              <w:numPr>
                <w:ilvl w:val="0"/>
                <w:numId w:val="22"/>
              </w:numP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Analiza kosztów utrzymania i rozwoju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 </w:t>
            </w: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systemu oraz 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z</w:t>
            </w: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abezpieczenie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 </w:t>
            </w: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odpowiednich środków budżetowych.</w:t>
            </w:r>
          </w:p>
        </w:tc>
      </w:tr>
      <w:tr w:rsidR="00CD1335" w:rsidRPr="00506AFE" w14:paraId="568D62EE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53A3A1A" w14:textId="2C82D056" w:rsidR="00506AFE" w:rsidRPr="00506AFE" w:rsidRDefault="00506AFE" w:rsidP="00506AFE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506AF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Ryzyko niezapewnienia odpowiedniego poziomu dostępności systemu.</w:t>
            </w:r>
          </w:p>
        </w:tc>
        <w:tc>
          <w:tcPr>
            <w:tcW w:w="1701" w:type="dxa"/>
            <w:shd w:val="clear" w:color="auto" w:fill="FFFFFF"/>
          </w:tcPr>
          <w:p w14:paraId="35D3CEAA" w14:textId="1AC57B76" w:rsidR="00506AFE" w:rsidRPr="00506AFE" w:rsidRDefault="00506AFE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19AC13B8" w14:textId="4A392E84" w:rsidR="00506AFE" w:rsidRPr="00506AFE" w:rsidRDefault="00506AFE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39AC888E" w14:textId="66D6106F" w:rsidR="00506AFE" w:rsidRDefault="00506AFE" w:rsidP="00506A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REDUKOWANIE: </w:t>
            </w:r>
          </w:p>
          <w:p w14:paraId="760C38B1" w14:textId="16972FF8" w:rsidR="00506AFE" w:rsidRPr="00506AFE" w:rsidRDefault="00506AFE" w:rsidP="00506AFE">
            <w:pPr>
              <w:pStyle w:val="Legenda"/>
              <w:numPr>
                <w:ilvl w:val="0"/>
                <w:numId w:val="21"/>
              </w:numP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Szczegółowa analiza związana z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 </w:t>
            </w: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wszelkimi 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w</w:t>
            </w: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ymogami wydajnościowymi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 </w:t>
            </w: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systemu.</w:t>
            </w:r>
          </w:p>
          <w:p w14:paraId="797D4A04" w14:textId="75E6514A" w:rsidR="00506AFE" w:rsidRPr="00506AFE" w:rsidRDefault="00506AFE" w:rsidP="00506AFE">
            <w:pPr>
              <w:pStyle w:val="Legenda"/>
              <w:numPr>
                <w:ilvl w:val="0"/>
                <w:numId w:val="21"/>
              </w:numP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Zapewnienie zgodności z normą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 </w:t>
            </w: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ISO:27001.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4FAEE2F8" w14:textId="0A6A4D54" w:rsidR="00506AFE" w:rsidRPr="00506AFE" w:rsidRDefault="00506AFE" w:rsidP="00506AFE">
      <w:pPr>
        <w:spacing w:after="0" w:line="240" w:lineRule="auto"/>
        <w:ind w:firstLine="360"/>
        <w:jc w:val="both"/>
        <w:rPr>
          <w:sz w:val="20"/>
          <w:szCs w:val="20"/>
        </w:rPr>
      </w:pPr>
      <w:r w:rsidRPr="00506AFE">
        <w:rPr>
          <w:rFonts w:ascii="Arial" w:hAnsi="Arial" w:cs="Arial"/>
          <w:sz w:val="20"/>
          <w:szCs w:val="20"/>
          <w:lang w:eastAsia="pl-PL"/>
        </w:rPr>
        <w:t>Nie dotyczy</w:t>
      </w:r>
    </w:p>
    <w:p w14:paraId="24743A52" w14:textId="3AEC175E" w:rsidR="002274B5" w:rsidRPr="002274B5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4" w:name="_Hlk18274129"/>
    </w:p>
    <w:p w14:paraId="0FA2F07F" w14:textId="37CA4E79" w:rsidR="00BB059E" w:rsidRPr="00506AFE" w:rsidRDefault="002274B5" w:rsidP="00506AFE">
      <w:pPr>
        <w:spacing w:before="360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506AFE">
        <w:rPr>
          <w:rFonts w:ascii="Arial" w:hAnsi="Arial" w:cs="Arial"/>
          <w:sz w:val="20"/>
          <w:szCs w:val="20"/>
          <w:lang w:eastAsia="pl-PL"/>
        </w:rPr>
        <w:t xml:space="preserve">Marcin Rafalski, Kierownik Projektu, </w:t>
      </w:r>
      <w:r w:rsidR="003869FB">
        <w:rPr>
          <w:rFonts w:ascii="Arial" w:hAnsi="Arial" w:cs="Arial"/>
          <w:sz w:val="20"/>
          <w:szCs w:val="20"/>
          <w:lang w:eastAsia="pl-PL"/>
        </w:rPr>
        <w:t>Centrum e-Zdrowia, e-mail:</w:t>
      </w:r>
      <w:r w:rsidRPr="00506AFE">
        <w:rPr>
          <w:rFonts w:ascii="Arial" w:hAnsi="Arial" w:cs="Arial"/>
          <w:sz w:val="20"/>
          <w:szCs w:val="20"/>
          <w:lang w:eastAsia="pl-PL"/>
        </w:rPr>
        <w:t xml:space="preserve"> </w:t>
      </w:r>
      <w:r w:rsidR="00BA028E">
        <w:rPr>
          <w:rFonts w:ascii="Arial" w:hAnsi="Arial" w:cs="Arial"/>
          <w:sz w:val="20"/>
          <w:szCs w:val="20"/>
          <w:lang w:eastAsia="pl-PL"/>
        </w:rPr>
        <w:t>m</w:t>
      </w:r>
      <w:r w:rsidRPr="00506AFE">
        <w:rPr>
          <w:rFonts w:ascii="Arial" w:hAnsi="Arial" w:cs="Arial"/>
          <w:sz w:val="20"/>
          <w:szCs w:val="20"/>
          <w:lang w:eastAsia="pl-PL"/>
        </w:rPr>
        <w:t>.rafalski@cez.gov.</w:t>
      </w:r>
      <w:r w:rsidRPr="002F6D89">
        <w:rPr>
          <w:rFonts w:ascii="Arial" w:hAnsi="Arial" w:cs="Arial"/>
          <w:sz w:val="20"/>
          <w:szCs w:val="20"/>
          <w:lang w:eastAsia="pl-PL"/>
        </w:rPr>
        <w:t>pl,</w:t>
      </w:r>
      <w:bookmarkStart w:id="5" w:name="_Hlk18274354"/>
      <w:bookmarkEnd w:id="4"/>
      <w:r w:rsidR="00506AFE" w:rsidRPr="002F6D89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869FB" w:rsidRPr="002F6D89">
        <w:rPr>
          <w:rFonts w:ascii="Arial" w:hAnsi="Arial" w:cs="Arial"/>
          <w:sz w:val="20"/>
          <w:szCs w:val="20"/>
          <w:lang w:eastAsia="pl-PL"/>
        </w:rPr>
        <w:t>tel.:</w:t>
      </w:r>
      <w:bookmarkEnd w:id="5"/>
      <w:r w:rsidR="002F6D89" w:rsidRPr="002F6D89">
        <w:rPr>
          <w:rFonts w:ascii="Arial" w:hAnsi="Arial" w:cs="Arial"/>
          <w:sz w:val="20"/>
          <w:szCs w:val="20"/>
          <w:lang w:eastAsia="pl-PL"/>
        </w:rPr>
        <w:t xml:space="preserve"> 225970927</w:t>
      </w:r>
    </w:p>
    <w:p w14:paraId="5ACC80B6" w14:textId="0F6DC662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0D2461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1360B6" w14:textId="77777777" w:rsidR="00072CF9" w:rsidRDefault="00072CF9" w:rsidP="00BB2420">
      <w:pPr>
        <w:spacing w:after="0" w:line="240" w:lineRule="auto"/>
      </w:pPr>
      <w:r>
        <w:separator/>
      </w:r>
    </w:p>
  </w:endnote>
  <w:endnote w:type="continuationSeparator" w:id="0">
    <w:p w14:paraId="60A55B6F" w14:textId="77777777" w:rsidR="00072CF9" w:rsidRDefault="00072CF9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D167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152130" w14:textId="77777777" w:rsidR="00072CF9" w:rsidRDefault="00072CF9" w:rsidP="00BB2420">
      <w:pPr>
        <w:spacing w:after="0" w:line="240" w:lineRule="auto"/>
      </w:pPr>
      <w:r>
        <w:separator/>
      </w:r>
    </w:p>
  </w:footnote>
  <w:footnote w:type="continuationSeparator" w:id="0">
    <w:p w14:paraId="600B2C02" w14:textId="77777777" w:rsidR="00072CF9" w:rsidRDefault="00072CF9" w:rsidP="00BB2420">
      <w:pPr>
        <w:spacing w:after="0" w:line="240" w:lineRule="auto"/>
      </w:pPr>
      <w:r>
        <w:continuationSeparator/>
      </w:r>
    </w:p>
  </w:footnote>
  <w:footnote w:id="1">
    <w:p w14:paraId="069B1D52" w14:textId="77777777" w:rsidR="00CA516B" w:rsidRDefault="00CA516B" w:rsidP="00405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6EF7587A" w14:textId="77777777" w:rsidR="00596B8D" w:rsidRPr="007573B2" w:rsidRDefault="00596B8D" w:rsidP="00596B8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11921">
        <w:rPr>
          <w:rFonts w:ascii="Arial" w:hAnsi="Arial" w:cs="Arial"/>
          <w:sz w:val="18"/>
          <w:szCs w:val="18"/>
        </w:rPr>
        <w:t>Niepotrzebne skreślić</w:t>
      </w:r>
      <w:r>
        <w:rPr>
          <w:rFonts w:ascii="Arial" w:hAnsi="Arial" w:cs="Arial"/>
          <w:sz w:val="18"/>
          <w:szCs w:val="18"/>
        </w:rPr>
        <w:t>.</w:t>
      </w:r>
    </w:p>
  </w:footnote>
  <w:footnote w:id="3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254C01"/>
    <w:multiLevelType w:val="hybridMultilevel"/>
    <w:tmpl w:val="1A5EDE2C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4592310"/>
    <w:multiLevelType w:val="hybridMultilevel"/>
    <w:tmpl w:val="EC02B9A0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83E0081"/>
    <w:multiLevelType w:val="hybridMultilevel"/>
    <w:tmpl w:val="E2240C72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BC5066"/>
    <w:multiLevelType w:val="hybridMultilevel"/>
    <w:tmpl w:val="87A2F70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0E6DBE"/>
    <w:multiLevelType w:val="hybridMultilevel"/>
    <w:tmpl w:val="85C2FB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3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A14E9F"/>
    <w:multiLevelType w:val="hybridMultilevel"/>
    <w:tmpl w:val="612AE490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AC7130"/>
    <w:multiLevelType w:val="hybridMultilevel"/>
    <w:tmpl w:val="3252D5E6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5" w15:restartNumberingAfterBreak="0">
    <w:nsid w:val="74EF3DD5"/>
    <w:multiLevelType w:val="hybridMultilevel"/>
    <w:tmpl w:val="85C2FB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4FE7335"/>
    <w:multiLevelType w:val="hybridMultilevel"/>
    <w:tmpl w:val="22E07858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8" w15:restartNumberingAfterBreak="0">
    <w:nsid w:val="78A47FF6"/>
    <w:multiLevelType w:val="hybridMultilevel"/>
    <w:tmpl w:val="EB1E64B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7B460A6B"/>
    <w:multiLevelType w:val="hybridMultilevel"/>
    <w:tmpl w:val="D3A277C2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B664C0F"/>
    <w:multiLevelType w:val="hybridMultilevel"/>
    <w:tmpl w:val="2C5652DC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38367889">
    <w:abstractNumId w:val="18"/>
  </w:num>
  <w:num w:numId="2" w16cid:durableId="1018580647">
    <w:abstractNumId w:val="2"/>
  </w:num>
  <w:num w:numId="3" w16cid:durableId="2046129916">
    <w:abstractNumId w:val="29"/>
  </w:num>
  <w:num w:numId="4" w16cid:durableId="603804650">
    <w:abstractNumId w:val="15"/>
  </w:num>
  <w:num w:numId="5" w16cid:durableId="125200799">
    <w:abstractNumId w:val="23"/>
  </w:num>
  <w:num w:numId="6" w16cid:durableId="1520776553">
    <w:abstractNumId w:val="3"/>
  </w:num>
  <w:num w:numId="7" w16cid:durableId="715348807">
    <w:abstractNumId w:val="20"/>
  </w:num>
  <w:num w:numId="8" w16cid:durableId="1810438271">
    <w:abstractNumId w:val="0"/>
  </w:num>
  <w:num w:numId="9" w16cid:durableId="233782734">
    <w:abstractNumId w:val="9"/>
  </w:num>
  <w:num w:numId="10" w16cid:durableId="1491214055">
    <w:abstractNumId w:val="4"/>
  </w:num>
  <w:num w:numId="11" w16cid:durableId="930629575">
    <w:abstractNumId w:val="8"/>
  </w:num>
  <w:num w:numId="12" w16cid:durableId="1647321769">
    <w:abstractNumId w:val="22"/>
  </w:num>
  <w:num w:numId="13" w16cid:durableId="725907730">
    <w:abstractNumId w:val="19"/>
  </w:num>
  <w:num w:numId="14" w16cid:durableId="1446851857">
    <w:abstractNumId w:val="1"/>
  </w:num>
  <w:num w:numId="15" w16cid:durableId="378945597">
    <w:abstractNumId w:val="24"/>
  </w:num>
  <w:num w:numId="16" w16cid:durableId="343242844">
    <w:abstractNumId w:val="12"/>
  </w:num>
  <w:num w:numId="17" w16cid:durableId="756168534">
    <w:abstractNumId w:val="17"/>
  </w:num>
  <w:num w:numId="18" w16cid:durableId="365571616">
    <w:abstractNumId w:val="16"/>
  </w:num>
  <w:num w:numId="19" w16cid:durableId="693923394">
    <w:abstractNumId w:val="13"/>
  </w:num>
  <w:num w:numId="20" w16cid:durableId="1399401268">
    <w:abstractNumId w:val="27"/>
  </w:num>
  <w:num w:numId="21" w16cid:durableId="240794437">
    <w:abstractNumId w:val="30"/>
  </w:num>
  <w:num w:numId="22" w16cid:durableId="503477749">
    <w:abstractNumId w:val="21"/>
  </w:num>
  <w:num w:numId="23" w16cid:durableId="1188330466">
    <w:abstractNumId w:val="25"/>
  </w:num>
  <w:num w:numId="24" w16cid:durableId="73865064">
    <w:abstractNumId w:val="11"/>
  </w:num>
  <w:num w:numId="25" w16cid:durableId="2142377916">
    <w:abstractNumId w:val="10"/>
  </w:num>
  <w:num w:numId="26" w16cid:durableId="1429698075">
    <w:abstractNumId w:val="28"/>
  </w:num>
  <w:num w:numId="27" w16cid:durableId="1486163846">
    <w:abstractNumId w:val="5"/>
  </w:num>
  <w:num w:numId="28" w16cid:durableId="1524173514">
    <w:abstractNumId w:val="7"/>
  </w:num>
  <w:num w:numId="29" w16cid:durableId="376703772">
    <w:abstractNumId w:val="31"/>
  </w:num>
  <w:num w:numId="30" w16cid:durableId="481892278">
    <w:abstractNumId w:val="26"/>
  </w:num>
  <w:num w:numId="31" w16cid:durableId="868105845">
    <w:abstractNumId w:val="14"/>
  </w:num>
  <w:num w:numId="32" w16cid:durableId="3909244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0E1F"/>
    <w:rsid w:val="00003CB0"/>
    <w:rsid w:val="00006E59"/>
    <w:rsid w:val="000121A4"/>
    <w:rsid w:val="0001792F"/>
    <w:rsid w:val="00026009"/>
    <w:rsid w:val="00043DD9"/>
    <w:rsid w:val="00044D68"/>
    <w:rsid w:val="00047D9D"/>
    <w:rsid w:val="0006403E"/>
    <w:rsid w:val="000657C9"/>
    <w:rsid w:val="00070663"/>
    <w:rsid w:val="00071880"/>
    <w:rsid w:val="00072CF9"/>
    <w:rsid w:val="00084E5B"/>
    <w:rsid w:val="00087231"/>
    <w:rsid w:val="00095944"/>
    <w:rsid w:val="000A1DFB"/>
    <w:rsid w:val="000A2F32"/>
    <w:rsid w:val="000A3938"/>
    <w:rsid w:val="000B059E"/>
    <w:rsid w:val="000B3E49"/>
    <w:rsid w:val="000D2461"/>
    <w:rsid w:val="000E0060"/>
    <w:rsid w:val="000E1828"/>
    <w:rsid w:val="000E3C51"/>
    <w:rsid w:val="000E4BF8"/>
    <w:rsid w:val="000F20A9"/>
    <w:rsid w:val="000F307B"/>
    <w:rsid w:val="000F30B9"/>
    <w:rsid w:val="0011693F"/>
    <w:rsid w:val="00122388"/>
    <w:rsid w:val="00124C3D"/>
    <w:rsid w:val="001309CA"/>
    <w:rsid w:val="00141A92"/>
    <w:rsid w:val="00143FD7"/>
    <w:rsid w:val="001441D4"/>
    <w:rsid w:val="00145E84"/>
    <w:rsid w:val="0015102C"/>
    <w:rsid w:val="00153381"/>
    <w:rsid w:val="00156676"/>
    <w:rsid w:val="001612D1"/>
    <w:rsid w:val="00161E72"/>
    <w:rsid w:val="001762A8"/>
    <w:rsid w:val="00176FBB"/>
    <w:rsid w:val="00181E97"/>
    <w:rsid w:val="00182A08"/>
    <w:rsid w:val="00190AED"/>
    <w:rsid w:val="001A2EF2"/>
    <w:rsid w:val="001C2D74"/>
    <w:rsid w:val="001C7FAC"/>
    <w:rsid w:val="001D167C"/>
    <w:rsid w:val="001E0CAC"/>
    <w:rsid w:val="001E16A3"/>
    <w:rsid w:val="001E1DEA"/>
    <w:rsid w:val="001E7199"/>
    <w:rsid w:val="001F24A0"/>
    <w:rsid w:val="001F67EC"/>
    <w:rsid w:val="0020330A"/>
    <w:rsid w:val="00205FAC"/>
    <w:rsid w:val="002166F3"/>
    <w:rsid w:val="002274B5"/>
    <w:rsid w:val="002370DE"/>
    <w:rsid w:val="00237279"/>
    <w:rsid w:val="00240D69"/>
    <w:rsid w:val="00241B5E"/>
    <w:rsid w:val="002457C0"/>
    <w:rsid w:val="00252087"/>
    <w:rsid w:val="00252182"/>
    <w:rsid w:val="00263392"/>
    <w:rsid w:val="00265194"/>
    <w:rsid w:val="00274F07"/>
    <w:rsid w:val="00276C00"/>
    <w:rsid w:val="002825F1"/>
    <w:rsid w:val="00283C90"/>
    <w:rsid w:val="00293351"/>
    <w:rsid w:val="00294349"/>
    <w:rsid w:val="002A3C02"/>
    <w:rsid w:val="002A5452"/>
    <w:rsid w:val="002B4889"/>
    <w:rsid w:val="002B50C0"/>
    <w:rsid w:val="002B6F21"/>
    <w:rsid w:val="002C5B8B"/>
    <w:rsid w:val="002D3D4A"/>
    <w:rsid w:val="002D69AB"/>
    <w:rsid w:val="002D78B9"/>
    <w:rsid w:val="002D7ADA"/>
    <w:rsid w:val="002E2FAF"/>
    <w:rsid w:val="002F29A3"/>
    <w:rsid w:val="002F6D89"/>
    <w:rsid w:val="0030196F"/>
    <w:rsid w:val="00302775"/>
    <w:rsid w:val="00304D04"/>
    <w:rsid w:val="00310D8E"/>
    <w:rsid w:val="003221F2"/>
    <w:rsid w:val="00322614"/>
    <w:rsid w:val="0032661E"/>
    <w:rsid w:val="00330D78"/>
    <w:rsid w:val="00332DFC"/>
    <w:rsid w:val="00334A24"/>
    <w:rsid w:val="003374A6"/>
    <w:rsid w:val="003410FE"/>
    <w:rsid w:val="003508E7"/>
    <w:rsid w:val="003542F1"/>
    <w:rsid w:val="00356A3E"/>
    <w:rsid w:val="0035723F"/>
    <w:rsid w:val="003642B8"/>
    <w:rsid w:val="003869FB"/>
    <w:rsid w:val="00392919"/>
    <w:rsid w:val="003941B0"/>
    <w:rsid w:val="003A1B23"/>
    <w:rsid w:val="003A4115"/>
    <w:rsid w:val="003B5B7A"/>
    <w:rsid w:val="003C7325"/>
    <w:rsid w:val="003D7DD0"/>
    <w:rsid w:val="003E3144"/>
    <w:rsid w:val="003E5C0B"/>
    <w:rsid w:val="003F4986"/>
    <w:rsid w:val="003F697E"/>
    <w:rsid w:val="00400849"/>
    <w:rsid w:val="00405EA4"/>
    <w:rsid w:val="0041034F"/>
    <w:rsid w:val="004118A3"/>
    <w:rsid w:val="00423A26"/>
    <w:rsid w:val="00425046"/>
    <w:rsid w:val="004312F8"/>
    <w:rsid w:val="0043252B"/>
    <w:rsid w:val="004350B8"/>
    <w:rsid w:val="00437B0F"/>
    <w:rsid w:val="00440D81"/>
    <w:rsid w:val="00443573"/>
    <w:rsid w:val="00444AAB"/>
    <w:rsid w:val="00447410"/>
    <w:rsid w:val="00450089"/>
    <w:rsid w:val="0046772D"/>
    <w:rsid w:val="004727AE"/>
    <w:rsid w:val="004729D1"/>
    <w:rsid w:val="00475BC7"/>
    <w:rsid w:val="00477D8F"/>
    <w:rsid w:val="0049107E"/>
    <w:rsid w:val="004C1D48"/>
    <w:rsid w:val="004C6880"/>
    <w:rsid w:val="004D65CA"/>
    <w:rsid w:val="004F6E89"/>
    <w:rsid w:val="00504B06"/>
    <w:rsid w:val="00506AFE"/>
    <w:rsid w:val="005076A1"/>
    <w:rsid w:val="00513213"/>
    <w:rsid w:val="00517F12"/>
    <w:rsid w:val="00520545"/>
    <w:rsid w:val="0052102C"/>
    <w:rsid w:val="005212C8"/>
    <w:rsid w:val="00524E6C"/>
    <w:rsid w:val="005306DF"/>
    <w:rsid w:val="005332D6"/>
    <w:rsid w:val="00544DFE"/>
    <w:rsid w:val="005548F2"/>
    <w:rsid w:val="005734CE"/>
    <w:rsid w:val="005840AB"/>
    <w:rsid w:val="00586664"/>
    <w:rsid w:val="00593290"/>
    <w:rsid w:val="00596B8D"/>
    <w:rsid w:val="005A0E33"/>
    <w:rsid w:val="005A12F7"/>
    <w:rsid w:val="005A1B30"/>
    <w:rsid w:val="005A2DF9"/>
    <w:rsid w:val="005B1A32"/>
    <w:rsid w:val="005B379A"/>
    <w:rsid w:val="005C0469"/>
    <w:rsid w:val="005C6116"/>
    <w:rsid w:val="005C77BB"/>
    <w:rsid w:val="005D17CF"/>
    <w:rsid w:val="005D24AF"/>
    <w:rsid w:val="005D35B3"/>
    <w:rsid w:val="005D5AAB"/>
    <w:rsid w:val="005D6E12"/>
    <w:rsid w:val="005E0ED8"/>
    <w:rsid w:val="005E6ABD"/>
    <w:rsid w:val="005F41FA"/>
    <w:rsid w:val="00600AE4"/>
    <w:rsid w:val="00604953"/>
    <w:rsid w:val="006054AA"/>
    <w:rsid w:val="006150AF"/>
    <w:rsid w:val="0062054D"/>
    <w:rsid w:val="006271E8"/>
    <w:rsid w:val="006334BF"/>
    <w:rsid w:val="00635A54"/>
    <w:rsid w:val="00661A62"/>
    <w:rsid w:val="00661D8F"/>
    <w:rsid w:val="00664351"/>
    <w:rsid w:val="00670861"/>
    <w:rsid w:val="00671EB3"/>
    <w:rsid w:val="00672350"/>
    <w:rsid w:val="006731D9"/>
    <w:rsid w:val="0068077F"/>
    <w:rsid w:val="006822BC"/>
    <w:rsid w:val="006948D3"/>
    <w:rsid w:val="00695608"/>
    <w:rsid w:val="006A60AA"/>
    <w:rsid w:val="006B034F"/>
    <w:rsid w:val="006B5117"/>
    <w:rsid w:val="006B6096"/>
    <w:rsid w:val="006C78AE"/>
    <w:rsid w:val="006E0CFA"/>
    <w:rsid w:val="006E6205"/>
    <w:rsid w:val="006F3533"/>
    <w:rsid w:val="006F512C"/>
    <w:rsid w:val="006F6B90"/>
    <w:rsid w:val="00701800"/>
    <w:rsid w:val="0072098D"/>
    <w:rsid w:val="00725708"/>
    <w:rsid w:val="00727C83"/>
    <w:rsid w:val="007344D1"/>
    <w:rsid w:val="00740A47"/>
    <w:rsid w:val="00746ABD"/>
    <w:rsid w:val="0077418F"/>
    <w:rsid w:val="00775C44"/>
    <w:rsid w:val="00776802"/>
    <w:rsid w:val="0078594B"/>
    <w:rsid w:val="007924CE"/>
    <w:rsid w:val="007927E6"/>
    <w:rsid w:val="00792889"/>
    <w:rsid w:val="00795AFA"/>
    <w:rsid w:val="007A4742"/>
    <w:rsid w:val="007B0251"/>
    <w:rsid w:val="007B792D"/>
    <w:rsid w:val="007C2F7E"/>
    <w:rsid w:val="007C6235"/>
    <w:rsid w:val="007C70D1"/>
    <w:rsid w:val="007D1990"/>
    <w:rsid w:val="007D2C34"/>
    <w:rsid w:val="007D2FDE"/>
    <w:rsid w:val="007D38BD"/>
    <w:rsid w:val="007D3C7F"/>
    <w:rsid w:val="007D3F21"/>
    <w:rsid w:val="007E341A"/>
    <w:rsid w:val="007F126F"/>
    <w:rsid w:val="00803FBE"/>
    <w:rsid w:val="00805178"/>
    <w:rsid w:val="00806134"/>
    <w:rsid w:val="008263E3"/>
    <w:rsid w:val="00830B70"/>
    <w:rsid w:val="00840749"/>
    <w:rsid w:val="00843570"/>
    <w:rsid w:val="0087452F"/>
    <w:rsid w:val="00875528"/>
    <w:rsid w:val="008801DD"/>
    <w:rsid w:val="00883948"/>
    <w:rsid w:val="00884686"/>
    <w:rsid w:val="008849C0"/>
    <w:rsid w:val="00885CA7"/>
    <w:rsid w:val="008A332F"/>
    <w:rsid w:val="008A52F6"/>
    <w:rsid w:val="008C4BCD"/>
    <w:rsid w:val="008C6721"/>
    <w:rsid w:val="008D3826"/>
    <w:rsid w:val="008E65FA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083A"/>
    <w:rsid w:val="0095183B"/>
    <w:rsid w:val="00952126"/>
    <w:rsid w:val="00952617"/>
    <w:rsid w:val="0095660A"/>
    <w:rsid w:val="009663A6"/>
    <w:rsid w:val="00967741"/>
    <w:rsid w:val="00971A40"/>
    <w:rsid w:val="00976434"/>
    <w:rsid w:val="00981DFD"/>
    <w:rsid w:val="00991A6A"/>
    <w:rsid w:val="00992EA3"/>
    <w:rsid w:val="009967CA"/>
    <w:rsid w:val="009A17FF"/>
    <w:rsid w:val="009B4423"/>
    <w:rsid w:val="009B4573"/>
    <w:rsid w:val="009C6140"/>
    <w:rsid w:val="009D2FA4"/>
    <w:rsid w:val="009D7D8A"/>
    <w:rsid w:val="009E4C67"/>
    <w:rsid w:val="009F09BF"/>
    <w:rsid w:val="009F1DC8"/>
    <w:rsid w:val="009F437E"/>
    <w:rsid w:val="00A06AD9"/>
    <w:rsid w:val="00A11788"/>
    <w:rsid w:val="00A11D8F"/>
    <w:rsid w:val="00A30847"/>
    <w:rsid w:val="00A36AE2"/>
    <w:rsid w:val="00A43E49"/>
    <w:rsid w:val="00A44EA2"/>
    <w:rsid w:val="00A46A41"/>
    <w:rsid w:val="00A56D63"/>
    <w:rsid w:val="00A6174B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B2F27"/>
    <w:rsid w:val="00AC7E26"/>
    <w:rsid w:val="00AD45BB"/>
    <w:rsid w:val="00AE1643"/>
    <w:rsid w:val="00AE3A6C"/>
    <w:rsid w:val="00AF062E"/>
    <w:rsid w:val="00AF09B8"/>
    <w:rsid w:val="00AF567D"/>
    <w:rsid w:val="00B11992"/>
    <w:rsid w:val="00B17709"/>
    <w:rsid w:val="00B23828"/>
    <w:rsid w:val="00B27EE9"/>
    <w:rsid w:val="00B41415"/>
    <w:rsid w:val="00B440C3"/>
    <w:rsid w:val="00B46B7D"/>
    <w:rsid w:val="00B50560"/>
    <w:rsid w:val="00B52B55"/>
    <w:rsid w:val="00B5532F"/>
    <w:rsid w:val="00B64B3C"/>
    <w:rsid w:val="00B673C6"/>
    <w:rsid w:val="00B74859"/>
    <w:rsid w:val="00B87D3D"/>
    <w:rsid w:val="00B91243"/>
    <w:rsid w:val="00BA028E"/>
    <w:rsid w:val="00BA481C"/>
    <w:rsid w:val="00BB059E"/>
    <w:rsid w:val="00BB18FD"/>
    <w:rsid w:val="00BB2420"/>
    <w:rsid w:val="00BB423D"/>
    <w:rsid w:val="00BB49AC"/>
    <w:rsid w:val="00BB5ACE"/>
    <w:rsid w:val="00BC1BD2"/>
    <w:rsid w:val="00BC5C26"/>
    <w:rsid w:val="00BC6BE4"/>
    <w:rsid w:val="00BD0185"/>
    <w:rsid w:val="00BD3DEE"/>
    <w:rsid w:val="00BD5B8F"/>
    <w:rsid w:val="00BE47CD"/>
    <w:rsid w:val="00BE5BF9"/>
    <w:rsid w:val="00BE63DE"/>
    <w:rsid w:val="00C023AD"/>
    <w:rsid w:val="00C1106C"/>
    <w:rsid w:val="00C26361"/>
    <w:rsid w:val="00C27E4B"/>
    <w:rsid w:val="00C302F1"/>
    <w:rsid w:val="00C3575F"/>
    <w:rsid w:val="00C42AEA"/>
    <w:rsid w:val="00C57985"/>
    <w:rsid w:val="00C6751B"/>
    <w:rsid w:val="00CA516B"/>
    <w:rsid w:val="00CB251E"/>
    <w:rsid w:val="00CB3C8B"/>
    <w:rsid w:val="00CC7E21"/>
    <w:rsid w:val="00CD1335"/>
    <w:rsid w:val="00CE74F9"/>
    <w:rsid w:val="00CE7777"/>
    <w:rsid w:val="00CF2E64"/>
    <w:rsid w:val="00D02F6D"/>
    <w:rsid w:val="00D22C21"/>
    <w:rsid w:val="00D25CFE"/>
    <w:rsid w:val="00D30F81"/>
    <w:rsid w:val="00D40A79"/>
    <w:rsid w:val="00D4607F"/>
    <w:rsid w:val="00D57025"/>
    <w:rsid w:val="00D57765"/>
    <w:rsid w:val="00D77F50"/>
    <w:rsid w:val="00D859F4"/>
    <w:rsid w:val="00D85A52"/>
    <w:rsid w:val="00D86FEC"/>
    <w:rsid w:val="00D945DB"/>
    <w:rsid w:val="00DA34DF"/>
    <w:rsid w:val="00DB69FD"/>
    <w:rsid w:val="00DC0A8A"/>
    <w:rsid w:val="00DC1705"/>
    <w:rsid w:val="00DC1E30"/>
    <w:rsid w:val="00DC39A9"/>
    <w:rsid w:val="00DC4C79"/>
    <w:rsid w:val="00DD1ED9"/>
    <w:rsid w:val="00DD5902"/>
    <w:rsid w:val="00DD5D14"/>
    <w:rsid w:val="00DE0D0D"/>
    <w:rsid w:val="00DE5105"/>
    <w:rsid w:val="00DE6249"/>
    <w:rsid w:val="00DE731D"/>
    <w:rsid w:val="00E0076D"/>
    <w:rsid w:val="00E01991"/>
    <w:rsid w:val="00E04C54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64694"/>
    <w:rsid w:val="00E71256"/>
    <w:rsid w:val="00E71BCF"/>
    <w:rsid w:val="00E81D7C"/>
    <w:rsid w:val="00E83FA4"/>
    <w:rsid w:val="00E86020"/>
    <w:rsid w:val="00EA0B4F"/>
    <w:rsid w:val="00EB00AB"/>
    <w:rsid w:val="00EB2191"/>
    <w:rsid w:val="00EB3A82"/>
    <w:rsid w:val="00EC2AFC"/>
    <w:rsid w:val="00ED28FE"/>
    <w:rsid w:val="00EF3699"/>
    <w:rsid w:val="00EF456A"/>
    <w:rsid w:val="00F138F7"/>
    <w:rsid w:val="00F2008A"/>
    <w:rsid w:val="00F21D9E"/>
    <w:rsid w:val="00F25348"/>
    <w:rsid w:val="00F40956"/>
    <w:rsid w:val="00F45506"/>
    <w:rsid w:val="00F52C00"/>
    <w:rsid w:val="00F60062"/>
    <w:rsid w:val="00F613CC"/>
    <w:rsid w:val="00F76777"/>
    <w:rsid w:val="00F83F2F"/>
    <w:rsid w:val="00F86555"/>
    <w:rsid w:val="00F86C58"/>
    <w:rsid w:val="00F91C00"/>
    <w:rsid w:val="00F95708"/>
    <w:rsid w:val="00F96653"/>
    <w:rsid w:val="00FC30C7"/>
    <w:rsid w:val="00FC38EF"/>
    <w:rsid w:val="00FC3B03"/>
    <w:rsid w:val="00FD0FC0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  <w15:docId w15:val="{4A310F40-BD36-43D0-8B46-B1D17B406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2274B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274B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D0FC0"/>
    <w:pPr>
      <w:spacing w:after="0" w:line="240" w:lineRule="auto"/>
    </w:pPr>
  </w:style>
  <w:style w:type="character" w:customStyle="1" w:styleId="cf01">
    <w:name w:val="cf01"/>
    <w:basedOn w:val="Domylnaczcionkaakapitu"/>
    <w:rsid w:val="006F6B90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Domylnaczcionkaakapitu"/>
    <w:rsid w:val="006F6B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2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ACDDA0-E509-4392-868E-58B557C30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2242</Words>
  <Characters>13458</Characters>
  <Application>Microsoft Office Word</Application>
  <DocSecurity>4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Stępniewska-Sałata Aneta</dc:creator>
  <cp:keywords/>
  <dc:description/>
  <cp:lastModifiedBy>Stępniewska-Sałata Aneta</cp:lastModifiedBy>
  <cp:revision>2</cp:revision>
  <dcterms:created xsi:type="dcterms:W3CDTF">2024-10-28T12:15:00Z</dcterms:created>
  <dcterms:modified xsi:type="dcterms:W3CDTF">2024-10-28T12:15:00Z</dcterms:modified>
</cp:coreProperties>
</file>